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2C99C" w14:textId="77777777" w:rsidR="00F56C91" w:rsidRPr="009D154B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99D4C65" w14:textId="77777777" w:rsidR="00F56C91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CBBCB" w14:textId="77777777" w:rsidR="007F12B3" w:rsidRPr="00F6106C" w:rsidRDefault="007F12B3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06C">
        <w:rPr>
          <w:rFonts w:ascii="Times New Roman" w:hAnsi="Times New Roman" w:cs="Times New Roman"/>
          <w:b/>
          <w:sz w:val="28"/>
          <w:szCs w:val="28"/>
        </w:rPr>
        <w:t>Пояснительная записка об исполнении расходной части бюджета</w:t>
      </w:r>
    </w:p>
    <w:p w14:paraId="7D1D1DCE" w14:textId="6A450187" w:rsidR="00893192" w:rsidRPr="00F6106C" w:rsidRDefault="002C43D7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Оби</w:t>
      </w:r>
      <w:r w:rsidR="001A34CC">
        <w:rPr>
          <w:rFonts w:ascii="Times New Roman" w:hAnsi="Times New Roman" w:cs="Times New Roman"/>
          <w:b/>
          <w:sz w:val="28"/>
          <w:szCs w:val="28"/>
        </w:rPr>
        <w:t xml:space="preserve"> Новосиби</w:t>
      </w:r>
      <w:r w:rsidR="0089448F">
        <w:rPr>
          <w:rFonts w:ascii="Times New Roman" w:hAnsi="Times New Roman" w:cs="Times New Roman"/>
          <w:b/>
          <w:sz w:val="28"/>
          <w:szCs w:val="28"/>
        </w:rPr>
        <w:t>рской области за 1-ое</w:t>
      </w:r>
      <w:r w:rsidR="00F11F53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8944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40">
        <w:rPr>
          <w:rFonts w:ascii="Times New Roman" w:hAnsi="Times New Roman" w:cs="Times New Roman"/>
          <w:b/>
          <w:sz w:val="28"/>
          <w:szCs w:val="28"/>
        </w:rPr>
        <w:t>2026</w:t>
      </w:r>
      <w:r w:rsidR="0089448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14:paraId="610D577A" w14:textId="77777777" w:rsidR="007F12B3" w:rsidRPr="0009202B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E1D609" w14:textId="655E0873" w:rsidR="007F12B3" w:rsidRPr="00F6106C" w:rsidRDefault="007F12B3" w:rsidP="002D6EB2">
      <w:pPr>
        <w:pStyle w:val="a4"/>
        <w:ind w:firstLine="567"/>
        <w:rPr>
          <w:sz w:val="28"/>
        </w:rPr>
      </w:pPr>
      <w:r w:rsidRPr="003521A9">
        <w:rPr>
          <w:sz w:val="28"/>
        </w:rPr>
        <w:t>Исполнение расходн</w:t>
      </w:r>
      <w:r w:rsidR="00997F00" w:rsidRPr="003521A9">
        <w:rPr>
          <w:sz w:val="28"/>
        </w:rPr>
        <w:t xml:space="preserve">ой части бюджета города </w:t>
      </w:r>
      <w:r w:rsidR="001A34CC">
        <w:rPr>
          <w:sz w:val="28"/>
        </w:rPr>
        <w:t>Оби Новосиб</w:t>
      </w:r>
      <w:r w:rsidR="00F11F53">
        <w:rPr>
          <w:sz w:val="28"/>
        </w:rPr>
        <w:t>ирской области за 1</w:t>
      </w:r>
      <w:r w:rsidR="0089448F">
        <w:rPr>
          <w:sz w:val="28"/>
        </w:rPr>
        <w:t>-ое</w:t>
      </w:r>
      <w:r w:rsidR="00F11F53">
        <w:rPr>
          <w:sz w:val="28"/>
        </w:rPr>
        <w:t xml:space="preserve"> полугодие</w:t>
      </w:r>
      <w:r w:rsidR="00DF2D40">
        <w:rPr>
          <w:sz w:val="28"/>
        </w:rPr>
        <w:t xml:space="preserve"> 2026</w:t>
      </w:r>
      <w:r w:rsidR="000D5769" w:rsidRPr="003521A9">
        <w:rPr>
          <w:sz w:val="28"/>
        </w:rPr>
        <w:t xml:space="preserve">  </w:t>
      </w:r>
      <w:r w:rsidR="00F7312E" w:rsidRPr="003521A9">
        <w:rPr>
          <w:sz w:val="28"/>
        </w:rPr>
        <w:t>года</w:t>
      </w:r>
      <w:r w:rsidR="004C64F3" w:rsidRPr="003521A9">
        <w:rPr>
          <w:sz w:val="28"/>
        </w:rPr>
        <w:t xml:space="preserve"> </w:t>
      </w:r>
      <w:r w:rsidRPr="003521A9">
        <w:rPr>
          <w:sz w:val="28"/>
        </w:rPr>
        <w:t>составило</w:t>
      </w:r>
      <w:r w:rsidR="007D1493">
        <w:rPr>
          <w:sz w:val="28"/>
        </w:rPr>
        <w:t xml:space="preserve"> 1 090 581,3 т.р. (64,14</w:t>
      </w:r>
      <w:r w:rsidR="004F6EA4">
        <w:rPr>
          <w:sz w:val="28"/>
        </w:rPr>
        <w:t>%</w:t>
      </w:r>
      <w:r w:rsidR="00997F00" w:rsidRPr="003521A9">
        <w:rPr>
          <w:sz w:val="28"/>
        </w:rPr>
        <w:t xml:space="preserve"> от запланированных расходов).</w:t>
      </w:r>
    </w:p>
    <w:p w14:paraId="0DDCF4A2" w14:textId="73A8A803" w:rsidR="007F12B3" w:rsidRPr="00F6106C" w:rsidRDefault="00124C51" w:rsidP="00F610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 w:rsidR="00963C2E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A6F76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tbl>
      <w:tblPr>
        <w:tblW w:w="9389" w:type="dxa"/>
        <w:tblInd w:w="-5" w:type="dxa"/>
        <w:tblLook w:val="04A0" w:firstRow="1" w:lastRow="0" w:firstColumn="1" w:lastColumn="0" w:noHBand="0" w:noVBand="1"/>
      </w:tblPr>
      <w:tblGrid>
        <w:gridCol w:w="3941"/>
        <w:gridCol w:w="1417"/>
        <w:gridCol w:w="1309"/>
        <w:gridCol w:w="1217"/>
        <w:gridCol w:w="1505"/>
      </w:tblGrid>
      <w:tr w:rsidR="004F6EA4" w:rsidRPr="005F6905" w14:paraId="3BC60488" w14:textId="77777777" w:rsidTr="00711A38">
        <w:trPr>
          <w:trHeight w:val="8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AC3" w14:textId="77777777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F8B9" w14:textId="5E16E0E5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План 2026</w:t>
            </w: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035" w14:textId="77777777" w:rsidR="004F6EA4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План </w:t>
            </w:r>
          </w:p>
          <w:p w14:paraId="66C09B39" w14:textId="3DE77626" w:rsidR="004F6EA4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1-ы</w:t>
            </w:r>
            <w:r w:rsidR="00274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кв-л</w:t>
            </w:r>
          </w:p>
          <w:p w14:paraId="5CF28AAD" w14:textId="252DFF1A" w:rsidR="004F6EA4" w:rsidRPr="005F6905" w:rsidRDefault="004F6EA4" w:rsidP="004F6EA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DB1FA" w14:textId="77777777" w:rsidR="004F6EA4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Факт </w:t>
            </w:r>
          </w:p>
          <w:p w14:paraId="13542D4A" w14:textId="3054BD1B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1-ы</w:t>
            </w:r>
            <w:r w:rsidR="00274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кв-л 2026 г.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F4E6" w14:textId="1A463B0D" w:rsidR="004F6EA4" w:rsidRPr="005F6905" w:rsidRDefault="004F6EA4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4F6EA4" w:rsidRPr="005F6905" w14:paraId="2432DA5A" w14:textId="77777777" w:rsidTr="00711A38">
        <w:trPr>
          <w:trHeight w:val="336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9B3E" w14:textId="060FBF63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85816" w14:textId="7C890DD1" w:rsidR="004F6EA4" w:rsidRPr="005F6905" w:rsidRDefault="007D1493" w:rsidP="008C63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423 682,4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3788" w14:textId="30E40EF3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238923,7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A2A43" w14:textId="1FDBBC02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168458,0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739D8" w14:textId="78A61F07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70,51</w:t>
            </w:r>
          </w:p>
        </w:tc>
      </w:tr>
      <w:tr w:rsidR="004F6EA4" w:rsidRPr="005F6905" w14:paraId="146C6BAF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21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8C8F" w14:textId="512AF837" w:rsidR="004F6EA4" w:rsidRPr="005F6905" w:rsidRDefault="007D1493" w:rsidP="003521A9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8624,5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52D7" w14:textId="78B3D9A4" w:rsidR="004F6EA4" w:rsidRPr="005F6905" w:rsidRDefault="007D1493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5326,0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571A" w14:textId="5D54C2E6" w:rsidR="004F6EA4" w:rsidRPr="005F6905" w:rsidRDefault="007D1493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3030,8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FCE9" w14:textId="502BABFE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56,91</w:t>
            </w:r>
          </w:p>
        </w:tc>
      </w:tr>
      <w:tr w:rsidR="004F6EA4" w:rsidRPr="005F6905" w14:paraId="2A0666D7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7C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708C" w14:textId="28987F52" w:rsidR="004F6EA4" w:rsidRPr="005F6905" w:rsidRDefault="007D1493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2294,1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67A1" w14:textId="67D9C285" w:rsidR="004F6EA4" w:rsidRPr="005F6905" w:rsidRDefault="007D1493" w:rsidP="00B8102D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2021,3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19DB" w14:textId="04F887E0" w:rsidR="004F6EA4" w:rsidRPr="005F6905" w:rsidRDefault="007D1493" w:rsidP="00B8102D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685,4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4AE1" w14:textId="0593F794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33,91</w:t>
            </w:r>
          </w:p>
        </w:tc>
      </w:tr>
      <w:tr w:rsidR="004F6EA4" w:rsidRPr="005F6905" w14:paraId="10EAF6AB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C6C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3EA9" w14:textId="317BDC5B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183 906,8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DB06" w14:textId="77C1624D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157 438,9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466B" w14:textId="50E51C9B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60 159,7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A31F2" w14:textId="028019EC" w:rsidR="004F6EA4" w:rsidRPr="005F6905" w:rsidRDefault="007D1493" w:rsidP="00143E0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38,21</w:t>
            </w:r>
          </w:p>
        </w:tc>
      </w:tr>
      <w:tr w:rsidR="004F6EA4" w:rsidRPr="005F6905" w14:paraId="12F173AE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CB39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22005" w14:textId="2F0ACBFF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641 462,4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699C" w14:textId="31DE1FEF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488 593,9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7824" w14:textId="0CA53EF7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224 244,3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6102" w14:textId="50BE4931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45,9</w:t>
            </w:r>
          </w:p>
        </w:tc>
      </w:tr>
      <w:tr w:rsidR="004F6EA4" w:rsidRPr="005F6905" w14:paraId="7763CF46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878B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FB537" w14:textId="627ACEF1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4710,7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106" w14:textId="6B5C6EE1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2394,0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CD6D" w14:textId="729B6E67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967,1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CF6A" w14:textId="5A86C3CD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40,40</w:t>
            </w:r>
          </w:p>
        </w:tc>
      </w:tr>
      <w:tr w:rsidR="004F6EA4" w:rsidRPr="005F6905" w14:paraId="0BC4AADA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25B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E25B3" w14:textId="3626F621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1 019 033,7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194C" w14:textId="07FCF31B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544 021,3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09A32" w14:textId="1E0DA5FB" w:rsidR="004F6EA4" w:rsidRPr="005F6905" w:rsidRDefault="007D1493" w:rsidP="007D149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491 802,8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4737" w14:textId="211BB5F9" w:rsidR="004F6EA4" w:rsidRPr="005F6905" w:rsidRDefault="007D1493" w:rsidP="007D1493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90,40</w:t>
            </w:r>
          </w:p>
        </w:tc>
      </w:tr>
      <w:tr w:rsidR="004F6EA4" w:rsidRPr="005F6905" w14:paraId="138DCE2E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2492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B16E" w14:textId="5AB648A4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97 470,0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B23D" w14:textId="5F0B9740" w:rsidR="004F6EA4" w:rsidRPr="005F6905" w:rsidRDefault="007D1493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54 320,7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5B09" w14:textId="0ED37D4D" w:rsidR="004F6EA4" w:rsidRPr="005F6905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44012,4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F8995" w14:textId="16B5D0F8" w:rsidR="004F6EA4" w:rsidRPr="005F6905" w:rsidRDefault="0027460A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71,35</w:t>
            </w:r>
          </w:p>
        </w:tc>
      </w:tr>
      <w:tr w:rsidR="004F6EA4" w:rsidRPr="005F6905" w14:paraId="76A1B188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544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45148" w14:textId="6AB2653E" w:rsidR="004F6EA4" w:rsidRPr="005F6905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187089,5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E6E3" w14:textId="58E2DB5C" w:rsidR="004F6EA4" w:rsidRPr="005F6905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169145,2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25CC" w14:textId="219ED84A" w:rsidR="004F6EA4" w:rsidRPr="005F6905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71465,2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60FE" w14:textId="309E63E3" w:rsidR="004F6EA4" w:rsidRPr="005F6905" w:rsidRDefault="00711A38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42,25</w:t>
            </w:r>
          </w:p>
        </w:tc>
      </w:tr>
      <w:tr w:rsidR="004F6EA4" w:rsidRPr="005F6905" w14:paraId="01E004B1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B6A0" w14:textId="77777777" w:rsidR="004F6EA4" w:rsidRPr="00023A67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FAA7" w14:textId="2D3432D9" w:rsidR="004F6EA4" w:rsidRPr="00023A67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27460A" w:rsidRPr="00023A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674,4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D367" w14:textId="34E56227" w:rsidR="004F6EA4" w:rsidRPr="00023A67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32118,5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C46A" w14:textId="5004A4D6" w:rsidR="004F6EA4" w:rsidRPr="00023A67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24091,7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DE45" w14:textId="65EC79F6" w:rsidR="004F6EA4" w:rsidRPr="00023A67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75,01</w:t>
            </w:r>
          </w:p>
        </w:tc>
      </w:tr>
      <w:tr w:rsidR="004F6EA4" w:rsidRPr="005F6905" w14:paraId="7F143393" w14:textId="77777777" w:rsidTr="00711A38">
        <w:trPr>
          <w:trHeight w:val="33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A517" w14:textId="77777777" w:rsidR="004F6EA4" w:rsidRPr="005F6905" w:rsidRDefault="004F6EA4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0BF9" w14:textId="6AE5ED8F" w:rsidR="004F6EA4" w:rsidRPr="005F6905" w:rsidRDefault="00805922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04CB" w14:textId="44421167" w:rsidR="004F6EA4" w:rsidRPr="005F6905" w:rsidRDefault="00711A38" w:rsidP="004F6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8059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3169" w14:textId="41683156" w:rsidR="004F6EA4" w:rsidRPr="005F6905" w:rsidRDefault="00711A38" w:rsidP="0080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1663,6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DD4A" w14:textId="49BEF728" w:rsidR="004F6EA4" w:rsidRPr="005F6905" w:rsidRDefault="00711A38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27,73</w:t>
            </w:r>
          </w:p>
        </w:tc>
      </w:tr>
    </w:tbl>
    <w:p w14:paraId="40D22B1A" w14:textId="15619620" w:rsidR="0009202B" w:rsidRPr="005F6905" w:rsidRDefault="00805922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</w:p>
    <w:p w14:paraId="223CF082" w14:textId="308C198B" w:rsidR="00B1326C" w:rsidRPr="005F6905" w:rsidRDefault="007F12B3" w:rsidP="002D6EB2">
      <w:pPr>
        <w:pStyle w:val="a4"/>
        <w:ind w:firstLine="567"/>
        <w:rPr>
          <w:sz w:val="28"/>
        </w:rPr>
      </w:pPr>
      <w:r w:rsidRPr="005F6905">
        <w:rPr>
          <w:b/>
          <w:color w:val="000000" w:themeColor="text1"/>
          <w:sz w:val="28"/>
        </w:rPr>
        <w:t xml:space="preserve">    </w:t>
      </w:r>
      <w:r w:rsidRPr="005F6905">
        <w:rPr>
          <w:b/>
          <w:color w:val="000000" w:themeColor="text1"/>
          <w:sz w:val="28"/>
          <w:u w:val="single"/>
        </w:rPr>
        <w:t xml:space="preserve">   </w:t>
      </w:r>
      <w:r w:rsidR="004223D8" w:rsidRPr="005F6905">
        <w:rPr>
          <w:b/>
          <w:sz w:val="28"/>
          <w:u w:val="single"/>
        </w:rPr>
        <w:t>По разделу 0100 (общегосударственные расходы)</w:t>
      </w:r>
      <w:r w:rsidR="00F7312E" w:rsidRPr="005F6905">
        <w:rPr>
          <w:b/>
          <w:sz w:val="28"/>
        </w:rPr>
        <w:t xml:space="preserve"> план составил</w:t>
      </w:r>
      <w:r w:rsidR="004223D8" w:rsidRPr="005F6905">
        <w:rPr>
          <w:b/>
          <w:sz w:val="28"/>
        </w:rPr>
        <w:t xml:space="preserve"> </w:t>
      </w:r>
      <w:r w:rsidR="00711A38">
        <w:rPr>
          <w:b/>
          <w:sz w:val="28"/>
        </w:rPr>
        <w:t>423 682,4</w:t>
      </w:r>
      <w:r w:rsidR="007521F3">
        <w:rPr>
          <w:b/>
          <w:sz w:val="28"/>
        </w:rPr>
        <w:t xml:space="preserve"> </w:t>
      </w:r>
      <w:r w:rsidR="00476FD8" w:rsidRPr="005F6905">
        <w:rPr>
          <w:b/>
          <w:sz w:val="28"/>
        </w:rPr>
        <w:t>т</w:t>
      </w:r>
      <w:r w:rsidR="002D6EB2" w:rsidRPr="005F6905">
        <w:rPr>
          <w:b/>
          <w:sz w:val="28"/>
        </w:rPr>
        <w:t>ыс</w:t>
      </w:r>
      <w:r w:rsidR="00476FD8" w:rsidRPr="005F6905">
        <w:rPr>
          <w:b/>
          <w:sz w:val="28"/>
        </w:rPr>
        <w:t>.</w:t>
      </w:r>
      <w:r w:rsidR="00805922">
        <w:rPr>
          <w:b/>
          <w:sz w:val="28"/>
        </w:rPr>
        <w:t xml:space="preserve"> </w:t>
      </w:r>
      <w:r w:rsidR="004C64F3"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r w:rsidR="004C64F3" w:rsidRPr="005F6905">
        <w:rPr>
          <w:b/>
          <w:sz w:val="28"/>
        </w:rPr>
        <w:t>.</w:t>
      </w:r>
      <w:r w:rsidR="00F7312E" w:rsidRPr="005F6905">
        <w:rPr>
          <w:b/>
          <w:sz w:val="28"/>
        </w:rPr>
        <w:t>, из них исполнено</w:t>
      </w:r>
      <w:r w:rsidR="002D6EB2" w:rsidRPr="005F6905">
        <w:rPr>
          <w:b/>
          <w:sz w:val="28"/>
        </w:rPr>
        <w:t xml:space="preserve"> </w:t>
      </w:r>
      <w:r w:rsidR="003521A9" w:rsidRPr="005F6905">
        <w:rPr>
          <w:b/>
          <w:sz w:val="28"/>
        </w:rPr>
        <w:t xml:space="preserve">– </w:t>
      </w:r>
      <w:r w:rsidR="00711A38">
        <w:rPr>
          <w:b/>
          <w:sz w:val="28"/>
        </w:rPr>
        <w:t>168 458</w:t>
      </w:r>
      <w:r w:rsidR="00F7312E" w:rsidRPr="005F6905">
        <w:rPr>
          <w:b/>
          <w:sz w:val="28"/>
        </w:rPr>
        <w:t xml:space="preserve"> т.р. </w:t>
      </w:r>
      <w:r w:rsidR="003521A9" w:rsidRPr="005F6905">
        <w:rPr>
          <w:b/>
          <w:sz w:val="28"/>
        </w:rPr>
        <w:t>(</w:t>
      </w:r>
      <w:r w:rsidR="00711A38">
        <w:rPr>
          <w:b/>
          <w:sz w:val="28"/>
        </w:rPr>
        <w:t>70,51</w:t>
      </w:r>
      <w:r w:rsidR="00143E02" w:rsidRPr="005F6905">
        <w:rPr>
          <w:b/>
          <w:sz w:val="28"/>
        </w:rPr>
        <w:t>%</w:t>
      </w:r>
      <w:r w:rsidR="00711A38">
        <w:rPr>
          <w:b/>
          <w:sz w:val="28"/>
        </w:rPr>
        <w:t xml:space="preserve"> от запланированных расходов</w:t>
      </w:r>
      <w:r w:rsidR="00143E02" w:rsidRPr="005F6905">
        <w:rPr>
          <w:b/>
          <w:sz w:val="28"/>
        </w:rPr>
        <w:t>)</w:t>
      </w:r>
      <w:r w:rsidR="004223D8" w:rsidRPr="005F6905">
        <w:rPr>
          <w:b/>
          <w:sz w:val="28"/>
        </w:rPr>
        <w:t>, в их числе:</w:t>
      </w:r>
      <w:r w:rsidR="003C53FE" w:rsidRPr="005F6905">
        <w:rPr>
          <w:sz w:val="28"/>
        </w:rPr>
        <w:t xml:space="preserve"> </w:t>
      </w:r>
      <w:r w:rsidR="00963C2E" w:rsidRPr="005F6905">
        <w:rPr>
          <w:sz w:val="28"/>
        </w:rPr>
        <w:t xml:space="preserve">  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C84330" w:rsidRPr="005F6905" w14:paraId="10CBD760" w14:textId="77777777" w:rsidTr="00FE489D">
        <w:tc>
          <w:tcPr>
            <w:tcW w:w="1668" w:type="dxa"/>
          </w:tcPr>
          <w:p w14:paraId="53116A72" w14:textId="5529681E" w:rsidR="00C84330" w:rsidRPr="005F6905" w:rsidRDefault="008256D6" w:rsidP="002D6EB2">
            <w:pPr>
              <w:pStyle w:val="a4"/>
            </w:pPr>
            <w:r w:rsidRPr="005F6905">
              <w:t>Сумма</w:t>
            </w:r>
            <w:r w:rsidR="00963C2E" w:rsidRPr="005F6905">
              <w:t xml:space="preserve"> (тыс.руб</w:t>
            </w:r>
            <w:r w:rsidR="002D6EB2" w:rsidRPr="005F6905">
              <w:t>.</w:t>
            </w:r>
            <w:r w:rsidR="00963C2E" w:rsidRPr="005F6905">
              <w:t>)</w:t>
            </w:r>
          </w:p>
        </w:tc>
        <w:tc>
          <w:tcPr>
            <w:tcW w:w="7903" w:type="dxa"/>
          </w:tcPr>
          <w:p w14:paraId="5E2D7419" w14:textId="1C4D3160" w:rsidR="00C84330" w:rsidRPr="005F6905" w:rsidRDefault="008256D6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C84330" w:rsidRPr="005F6905" w14:paraId="287EE3F0" w14:textId="77777777" w:rsidTr="00FE489D">
        <w:tc>
          <w:tcPr>
            <w:tcW w:w="1668" w:type="dxa"/>
          </w:tcPr>
          <w:p w14:paraId="77122DC0" w14:textId="3DE80A00" w:rsidR="00C84330" w:rsidRPr="005F6905" w:rsidRDefault="00711A38" w:rsidP="002D6EB2">
            <w:pPr>
              <w:pStyle w:val="a4"/>
              <w:jc w:val="left"/>
            </w:pPr>
            <w:r>
              <w:t>3096,7</w:t>
            </w:r>
          </w:p>
        </w:tc>
        <w:tc>
          <w:tcPr>
            <w:tcW w:w="7903" w:type="dxa"/>
          </w:tcPr>
          <w:p w14:paraId="0F722194" w14:textId="34BBC0A4" w:rsidR="00C84330" w:rsidRPr="005F6905" w:rsidRDefault="00451349" w:rsidP="00DC4C80">
            <w:pPr>
              <w:pStyle w:val="a4"/>
              <w:jc w:val="left"/>
            </w:pPr>
            <w:r w:rsidRPr="005F6905">
              <w:t xml:space="preserve">функционирование высшего должностного лица </w:t>
            </w:r>
          </w:p>
        </w:tc>
      </w:tr>
      <w:tr w:rsidR="00C84330" w:rsidRPr="005F6905" w14:paraId="4E09D239" w14:textId="77777777" w:rsidTr="00FE489D">
        <w:tc>
          <w:tcPr>
            <w:tcW w:w="1668" w:type="dxa"/>
          </w:tcPr>
          <w:p w14:paraId="26FB385E" w14:textId="5414AA1D" w:rsidR="00C84330" w:rsidRPr="005F6905" w:rsidRDefault="00711A38" w:rsidP="002D6EB2">
            <w:pPr>
              <w:pStyle w:val="a4"/>
              <w:jc w:val="left"/>
            </w:pPr>
            <w:r>
              <w:t>9074,3</w:t>
            </w:r>
          </w:p>
        </w:tc>
        <w:tc>
          <w:tcPr>
            <w:tcW w:w="7903" w:type="dxa"/>
          </w:tcPr>
          <w:p w14:paraId="0EAE413F" w14:textId="7E1844BF" w:rsidR="00C84330" w:rsidRPr="005F6905" w:rsidRDefault="00C84330" w:rsidP="002D6EB2">
            <w:pPr>
              <w:pStyle w:val="a4"/>
              <w:jc w:val="left"/>
            </w:pPr>
            <w:r w:rsidRPr="005F6905">
              <w:t>функционирование Совета депутатов города Оби Новосибирской области</w:t>
            </w:r>
            <w:r w:rsidR="008256D6" w:rsidRPr="005F6905">
              <w:t xml:space="preserve"> </w:t>
            </w:r>
          </w:p>
        </w:tc>
      </w:tr>
      <w:tr w:rsidR="00C84330" w:rsidRPr="005F6905" w14:paraId="76705D14" w14:textId="77777777" w:rsidTr="00FE489D">
        <w:tc>
          <w:tcPr>
            <w:tcW w:w="1668" w:type="dxa"/>
          </w:tcPr>
          <w:p w14:paraId="2894E0A6" w14:textId="18680399" w:rsidR="00C84330" w:rsidRPr="005F6905" w:rsidRDefault="00711A38" w:rsidP="002D6EB2">
            <w:pPr>
              <w:pStyle w:val="a4"/>
              <w:jc w:val="left"/>
            </w:pPr>
            <w:r>
              <w:t>5195,0</w:t>
            </w:r>
          </w:p>
        </w:tc>
        <w:tc>
          <w:tcPr>
            <w:tcW w:w="7903" w:type="dxa"/>
          </w:tcPr>
          <w:p w14:paraId="727B120C" w14:textId="56113836" w:rsidR="00C84330" w:rsidRPr="005F6905" w:rsidRDefault="00C84330" w:rsidP="00DC4C80">
            <w:pPr>
              <w:pStyle w:val="a4"/>
              <w:jc w:val="left"/>
            </w:pPr>
            <w:r w:rsidRPr="005F6905">
              <w:t xml:space="preserve">функционирование контрольно-счетного органа  </w:t>
            </w:r>
          </w:p>
        </w:tc>
      </w:tr>
      <w:tr w:rsidR="00143E02" w:rsidRPr="005F6905" w14:paraId="21F3E328" w14:textId="77777777" w:rsidTr="00FE489D">
        <w:tc>
          <w:tcPr>
            <w:tcW w:w="1668" w:type="dxa"/>
          </w:tcPr>
          <w:p w14:paraId="4F7FDF73" w14:textId="316B7ED6" w:rsidR="00143E02" w:rsidRPr="005F6905" w:rsidRDefault="00711A38" w:rsidP="002D6EB2">
            <w:pPr>
              <w:pStyle w:val="a4"/>
              <w:jc w:val="left"/>
            </w:pPr>
            <w:r>
              <w:t>130450,5</w:t>
            </w:r>
          </w:p>
        </w:tc>
        <w:tc>
          <w:tcPr>
            <w:tcW w:w="7903" w:type="dxa"/>
          </w:tcPr>
          <w:p w14:paraId="77AC2427" w14:textId="679FD193" w:rsidR="00143E02" w:rsidRPr="005F6905" w:rsidRDefault="00AC5F11" w:rsidP="00AC5F11">
            <w:pPr>
              <w:pStyle w:val="a4"/>
              <w:jc w:val="left"/>
            </w:pPr>
            <w:r w:rsidRPr="005F6905">
              <w:t>Функционирование местных администраций( аппарата)</w:t>
            </w:r>
          </w:p>
        </w:tc>
      </w:tr>
      <w:tr w:rsidR="00C84330" w:rsidRPr="005F6905" w14:paraId="1CAAE63D" w14:textId="77777777" w:rsidTr="00FE489D">
        <w:tc>
          <w:tcPr>
            <w:tcW w:w="1668" w:type="dxa"/>
          </w:tcPr>
          <w:p w14:paraId="4307A8A2" w14:textId="4902F038" w:rsidR="00C84330" w:rsidRPr="005F6905" w:rsidRDefault="00711A38" w:rsidP="002D6EB2">
            <w:pPr>
              <w:pStyle w:val="a4"/>
              <w:jc w:val="left"/>
            </w:pPr>
            <w:r>
              <w:t>5448,6</w:t>
            </w:r>
          </w:p>
        </w:tc>
        <w:tc>
          <w:tcPr>
            <w:tcW w:w="7903" w:type="dxa"/>
          </w:tcPr>
          <w:p w14:paraId="17DD379B" w14:textId="6B333963" w:rsidR="00C84330" w:rsidRPr="005F6905" w:rsidRDefault="0053556E" w:rsidP="002D6EB2">
            <w:pPr>
              <w:pStyle w:val="a4"/>
              <w:jc w:val="left"/>
            </w:pPr>
            <w:r w:rsidRPr="005F6905">
              <w:t xml:space="preserve"> </w:t>
            </w:r>
            <w:r w:rsidR="00C84330" w:rsidRPr="005F6905">
              <w:t>в рамках программы «Содействие развития института инициатив гражданского общества» предоставлены субсидии центру «Забота» для выплат</w:t>
            </w:r>
            <w:r w:rsidR="00451349" w:rsidRPr="005F6905">
              <w:t xml:space="preserve"> почетным жителям ко Дню города, также функц</w:t>
            </w:r>
            <w:r w:rsidR="00805922">
              <w:t>ионирование администрации,</w:t>
            </w:r>
          </w:p>
        </w:tc>
      </w:tr>
      <w:tr w:rsidR="00C84330" w:rsidRPr="005F6905" w14:paraId="4AD8E529" w14:textId="77777777" w:rsidTr="00FE489D">
        <w:tc>
          <w:tcPr>
            <w:tcW w:w="1668" w:type="dxa"/>
          </w:tcPr>
          <w:p w14:paraId="734D7FF2" w14:textId="67A0A036" w:rsidR="00C84330" w:rsidRPr="005F6905" w:rsidRDefault="00711A38" w:rsidP="002D6EB2">
            <w:pPr>
              <w:pStyle w:val="a4"/>
              <w:jc w:val="left"/>
            </w:pPr>
            <w:r>
              <w:t>77,4</w:t>
            </w:r>
          </w:p>
        </w:tc>
        <w:tc>
          <w:tcPr>
            <w:tcW w:w="7903" w:type="dxa"/>
          </w:tcPr>
          <w:p w14:paraId="7F3261A5" w14:textId="4655549D" w:rsidR="00C84330" w:rsidRPr="005F6905" w:rsidRDefault="00451349" w:rsidP="00361F2D">
            <w:pPr>
              <w:pStyle w:val="a4"/>
              <w:jc w:val="left"/>
            </w:pPr>
            <w:r w:rsidRPr="005F6905">
              <w:t>судебная система  (92,91 % от запланированных расходов), не исполнение в связи с отсутствием потребности</w:t>
            </w:r>
          </w:p>
        </w:tc>
      </w:tr>
      <w:tr w:rsidR="00EF1BE8" w:rsidRPr="005F6905" w14:paraId="1A25690E" w14:textId="77777777" w:rsidTr="00FE489D">
        <w:tc>
          <w:tcPr>
            <w:tcW w:w="1668" w:type="dxa"/>
          </w:tcPr>
          <w:p w14:paraId="1D17E7AF" w14:textId="283BFEAD" w:rsidR="00EF1BE8" w:rsidRDefault="00EF1BE8" w:rsidP="002D6EB2">
            <w:pPr>
              <w:pStyle w:val="a4"/>
              <w:jc w:val="left"/>
            </w:pPr>
            <w:r>
              <w:t>14190,8</w:t>
            </w:r>
          </w:p>
        </w:tc>
        <w:tc>
          <w:tcPr>
            <w:tcW w:w="7903" w:type="dxa"/>
          </w:tcPr>
          <w:p w14:paraId="391FF5CC" w14:textId="558FC3AF" w:rsidR="00EF1BE8" w:rsidRPr="005F6905" w:rsidRDefault="00EF1BE8" w:rsidP="00361F2D">
            <w:pPr>
              <w:pStyle w:val="a4"/>
              <w:jc w:val="left"/>
            </w:pPr>
            <w:r>
              <w:t>Содержание МКУ «ЦБ»</w:t>
            </w:r>
          </w:p>
        </w:tc>
      </w:tr>
      <w:tr w:rsidR="00EF1BE8" w:rsidRPr="005F6905" w14:paraId="62513FFE" w14:textId="77777777" w:rsidTr="00FE489D">
        <w:tc>
          <w:tcPr>
            <w:tcW w:w="1668" w:type="dxa"/>
          </w:tcPr>
          <w:p w14:paraId="6F0DF0F4" w14:textId="6210D7AD" w:rsidR="00EF1BE8" w:rsidRDefault="00EF1BE8" w:rsidP="002D6EB2">
            <w:pPr>
              <w:pStyle w:val="a4"/>
              <w:jc w:val="left"/>
            </w:pPr>
            <w:r>
              <w:t>924,7</w:t>
            </w:r>
          </w:p>
        </w:tc>
        <w:tc>
          <w:tcPr>
            <w:tcW w:w="7903" w:type="dxa"/>
          </w:tcPr>
          <w:p w14:paraId="04E1B7B5" w14:textId="5C9D75DB" w:rsidR="00EF1BE8" w:rsidRDefault="00EF1BE8" w:rsidP="00361F2D">
            <w:pPr>
              <w:pStyle w:val="a4"/>
              <w:jc w:val="left"/>
            </w:pPr>
            <w:r>
              <w:t>Прочие общегосударственные вопросы, в том числе на оплату исполнительных судебных актов.</w:t>
            </w:r>
          </w:p>
        </w:tc>
      </w:tr>
      <w:tr w:rsidR="00963C2E" w:rsidRPr="005F6905" w14:paraId="2A7183D4" w14:textId="77777777" w:rsidTr="00FE489D">
        <w:tc>
          <w:tcPr>
            <w:tcW w:w="1668" w:type="dxa"/>
          </w:tcPr>
          <w:p w14:paraId="0886264F" w14:textId="183E26D9" w:rsidR="00963C2E" w:rsidRPr="009F7306" w:rsidRDefault="00EF1BE8" w:rsidP="002D6EB2">
            <w:pPr>
              <w:pStyle w:val="a4"/>
              <w:jc w:val="left"/>
              <w:rPr>
                <w:b/>
              </w:rPr>
            </w:pPr>
            <w:r w:rsidRPr="009F7306">
              <w:rPr>
                <w:b/>
              </w:rPr>
              <w:t>168 458,0</w:t>
            </w:r>
          </w:p>
        </w:tc>
        <w:tc>
          <w:tcPr>
            <w:tcW w:w="7903" w:type="dxa"/>
          </w:tcPr>
          <w:p w14:paraId="1D784811" w14:textId="5FDB12B6" w:rsidR="00963C2E" w:rsidRPr="005F6905" w:rsidRDefault="00963C2E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0B50CF0D" w14:textId="3A6CF917" w:rsidR="00705B63" w:rsidRPr="005F6905" w:rsidRDefault="00705B63" w:rsidP="002D6EB2">
      <w:pPr>
        <w:pStyle w:val="a4"/>
        <w:ind w:firstLine="567"/>
      </w:pPr>
    </w:p>
    <w:p w14:paraId="37DA0099" w14:textId="77777777" w:rsidR="002D6EB2" w:rsidRPr="005F6905" w:rsidRDefault="002D6EB2" w:rsidP="002D6EB2">
      <w:pPr>
        <w:pStyle w:val="a4"/>
        <w:ind w:firstLine="567"/>
        <w:rPr>
          <w:b/>
        </w:rPr>
        <w:sectPr w:rsidR="002D6EB2" w:rsidRPr="005F6905" w:rsidSect="002D6EB2">
          <w:pgSz w:w="11906" w:h="16838" w:code="9"/>
          <w:pgMar w:top="1134" w:right="849" w:bottom="1134" w:left="1701" w:header="708" w:footer="708" w:gutter="0"/>
          <w:cols w:space="708"/>
          <w:docGrid w:linePitch="360"/>
        </w:sectPr>
      </w:pPr>
    </w:p>
    <w:p w14:paraId="47DCA4DB" w14:textId="64EF9036" w:rsidR="00B630F2" w:rsidRPr="005F6905" w:rsidRDefault="00794D1D" w:rsidP="002D6EB2">
      <w:pPr>
        <w:pStyle w:val="a4"/>
        <w:ind w:firstLine="567"/>
        <w:rPr>
          <w:b/>
          <w:sz w:val="28"/>
        </w:rPr>
      </w:pPr>
      <w:r>
        <w:rPr>
          <w:b/>
          <w:sz w:val="28"/>
        </w:rPr>
        <w:lastRenderedPageBreak/>
        <w:t>По разделу 0100</w:t>
      </w:r>
      <w:r w:rsidR="003D3717" w:rsidRPr="005F6905">
        <w:rPr>
          <w:b/>
          <w:sz w:val="28"/>
        </w:rPr>
        <w:t xml:space="preserve"> (общегосударственные вопрос</w:t>
      </w:r>
      <w:r w:rsidR="004C64F3" w:rsidRPr="005F6905">
        <w:rPr>
          <w:b/>
          <w:sz w:val="28"/>
        </w:rPr>
        <w:t>ы</w:t>
      </w:r>
      <w:r w:rsidR="003D70AA" w:rsidRPr="005F6905">
        <w:rPr>
          <w:b/>
          <w:sz w:val="28"/>
        </w:rPr>
        <w:t>)</w:t>
      </w:r>
      <w:r w:rsidR="00EF1BE8">
        <w:rPr>
          <w:b/>
          <w:sz w:val="28"/>
        </w:rPr>
        <w:t xml:space="preserve"> неисполнение составило 70465,7</w:t>
      </w:r>
      <w:r w:rsidR="003D3717" w:rsidRPr="005F6905">
        <w:rPr>
          <w:b/>
          <w:sz w:val="28"/>
        </w:rPr>
        <w:t xml:space="preserve"> т</w:t>
      </w:r>
      <w:r w:rsidR="002D6EB2" w:rsidRPr="005F6905">
        <w:rPr>
          <w:b/>
          <w:sz w:val="28"/>
        </w:rPr>
        <w:t>ыс</w:t>
      </w:r>
      <w:r w:rsidR="003D3717" w:rsidRPr="005F6905">
        <w:rPr>
          <w:b/>
          <w:sz w:val="28"/>
        </w:rPr>
        <w:t>.</w:t>
      </w:r>
      <w:r w:rsidR="003D70AA" w:rsidRPr="005F6905">
        <w:rPr>
          <w:b/>
          <w:sz w:val="28"/>
        </w:rPr>
        <w:t xml:space="preserve"> </w:t>
      </w:r>
      <w:r w:rsidR="003D3717"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r w:rsidR="003D70AA" w:rsidRPr="005F6905">
        <w:rPr>
          <w:b/>
          <w:sz w:val="28"/>
        </w:rPr>
        <w:t>.</w:t>
      </w:r>
      <w:r w:rsidR="003D3717" w:rsidRPr="005F6905">
        <w:rPr>
          <w:b/>
          <w:sz w:val="28"/>
        </w:rPr>
        <w:t xml:space="preserve"> </w:t>
      </w:r>
      <w:r w:rsidR="00EF1BE8">
        <w:rPr>
          <w:b/>
          <w:sz w:val="28"/>
        </w:rPr>
        <w:t xml:space="preserve"> (от запланированных расходов) </w:t>
      </w:r>
      <w:r w:rsidR="003D3717" w:rsidRPr="005F6905">
        <w:rPr>
          <w:b/>
          <w:sz w:val="28"/>
        </w:rPr>
        <w:t>из них:</w:t>
      </w:r>
    </w:p>
    <w:p w14:paraId="7B711E85" w14:textId="77777777" w:rsidR="00C31873" w:rsidRPr="005F6905" w:rsidRDefault="00C31873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41"/>
        <w:gridCol w:w="7938"/>
      </w:tblGrid>
      <w:tr w:rsidR="008256D6" w:rsidRPr="005F6905" w14:paraId="01AC7C11" w14:textId="77777777" w:rsidTr="002D6EB2">
        <w:tc>
          <w:tcPr>
            <w:tcW w:w="1241" w:type="dxa"/>
          </w:tcPr>
          <w:p w14:paraId="60615162" w14:textId="0BF03767" w:rsidR="008256D6" w:rsidRPr="005F6905" w:rsidRDefault="00963C2E" w:rsidP="002D6EB2">
            <w:pPr>
              <w:pStyle w:val="a4"/>
              <w:rPr>
                <w:b/>
              </w:rPr>
            </w:pPr>
            <w:r w:rsidRPr="005F6905">
              <w:t>Сумма (тыс.руб</w:t>
            </w:r>
            <w:r w:rsidR="002D6EB2" w:rsidRPr="005F6905">
              <w:t>.</w:t>
            </w:r>
            <w:r w:rsidRPr="005F6905">
              <w:t>)</w:t>
            </w:r>
          </w:p>
        </w:tc>
        <w:tc>
          <w:tcPr>
            <w:tcW w:w="7938" w:type="dxa"/>
          </w:tcPr>
          <w:p w14:paraId="107C0A86" w14:textId="38CC2D1A" w:rsidR="008256D6" w:rsidRPr="005F6905" w:rsidRDefault="008256D6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8256D6" w:rsidRPr="005F6905" w14:paraId="04B185D9" w14:textId="77777777" w:rsidTr="002D6EB2">
        <w:tc>
          <w:tcPr>
            <w:tcW w:w="1241" w:type="dxa"/>
          </w:tcPr>
          <w:p w14:paraId="5120534B" w14:textId="3479E6E6" w:rsidR="008256D6" w:rsidRPr="005F6905" w:rsidRDefault="00EF1BE8" w:rsidP="002D6EB2">
            <w:pPr>
              <w:pStyle w:val="a4"/>
            </w:pPr>
            <w:r>
              <w:t>957,3</w:t>
            </w:r>
          </w:p>
        </w:tc>
        <w:tc>
          <w:tcPr>
            <w:tcW w:w="7938" w:type="dxa"/>
            <w:vAlign w:val="center"/>
          </w:tcPr>
          <w:p w14:paraId="60284A26" w14:textId="073B735E" w:rsidR="008256D6" w:rsidRPr="005F6905" w:rsidRDefault="00374EA8" w:rsidP="002D6EB2">
            <w:pPr>
              <w:pStyle w:val="a4"/>
              <w:jc w:val="left"/>
            </w:pPr>
            <w:r w:rsidRPr="005F6905">
              <w:t xml:space="preserve">функционирование высшего должностного лица </w:t>
            </w:r>
          </w:p>
        </w:tc>
      </w:tr>
      <w:tr w:rsidR="008256D6" w:rsidRPr="005F6905" w14:paraId="4F957951" w14:textId="77777777" w:rsidTr="002D6EB2">
        <w:tc>
          <w:tcPr>
            <w:tcW w:w="1241" w:type="dxa"/>
          </w:tcPr>
          <w:p w14:paraId="29689AD8" w14:textId="7EF631EE" w:rsidR="008256D6" w:rsidRPr="005F6905" w:rsidRDefault="00EF1BE8" w:rsidP="002D6EB2">
            <w:pPr>
              <w:pStyle w:val="a4"/>
            </w:pPr>
            <w:r>
              <w:t>3553,9</w:t>
            </w:r>
          </w:p>
        </w:tc>
        <w:tc>
          <w:tcPr>
            <w:tcW w:w="7938" w:type="dxa"/>
            <w:vAlign w:val="center"/>
          </w:tcPr>
          <w:p w14:paraId="2D090F1C" w14:textId="1C035447" w:rsidR="008256D6" w:rsidRPr="005F6905" w:rsidRDefault="00374EA8" w:rsidP="002D6EB2">
            <w:pPr>
              <w:pStyle w:val="a4"/>
              <w:jc w:val="left"/>
            </w:pPr>
            <w:r w:rsidRPr="005F6905">
              <w:t>функционирование Совета депутатов города Оби Новосибирской области</w:t>
            </w:r>
          </w:p>
        </w:tc>
      </w:tr>
      <w:tr w:rsidR="008256D6" w:rsidRPr="005F6905" w14:paraId="08243F41" w14:textId="77777777" w:rsidTr="002D6EB2">
        <w:tc>
          <w:tcPr>
            <w:tcW w:w="1241" w:type="dxa"/>
          </w:tcPr>
          <w:p w14:paraId="345BF197" w14:textId="45E66408" w:rsidR="008256D6" w:rsidRPr="005F6905" w:rsidRDefault="00EF1BE8" w:rsidP="002D6EB2">
            <w:pPr>
              <w:pStyle w:val="a4"/>
            </w:pPr>
            <w:r>
              <w:t>43558,5</w:t>
            </w:r>
          </w:p>
        </w:tc>
        <w:tc>
          <w:tcPr>
            <w:tcW w:w="7938" w:type="dxa"/>
            <w:vAlign w:val="center"/>
          </w:tcPr>
          <w:p w14:paraId="46500D8A" w14:textId="2959A097" w:rsidR="008256D6" w:rsidRPr="005F6905" w:rsidRDefault="008256D6" w:rsidP="002D6EB2">
            <w:pPr>
              <w:pStyle w:val="a4"/>
              <w:jc w:val="left"/>
              <w:rPr>
                <w:b/>
              </w:rPr>
            </w:pPr>
            <w:r w:rsidRPr="005F6905">
              <w:t>функциониро</w:t>
            </w:r>
            <w:r w:rsidR="00374EA8" w:rsidRPr="005F6905">
              <w:t>вание администрации</w:t>
            </w:r>
          </w:p>
        </w:tc>
      </w:tr>
      <w:tr w:rsidR="008256D6" w:rsidRPr="005F6905" w14:paraId="3F04D3F3" w14:textId="77777777" w:rsidTr="002D6EB2">
        <w:tc>
          <w:tcPr>
            <w:tcW w:w="1241" w:type="dxa"/>
          </w:tcPr>
          <w:p w14:paraId="719B451A" w14:textId="32986864" w:rsidR="008256D6" w:rsidRPr="005F6905" w:rsidRDefault="00EF1BE8" w:rsidP="002D6EB2">
            <w:pPr>
              <w:pStyle w:val="a4"/>
            </w:pPr>
            <w:r>
              <w:t>4,5</w:t>
            </w:r>
          </w:p>
        </w:tc>
        <w:tc>
          <w:tcPr>
            <w:tcW w:w="7938" w:type="dxa"/>
            <w:vAlign w:val="center"/>
          </w:tcPr>
          <w:p w14:paraId="6CB6E1E4" w14:textId="542F5953" w:rsidR="008256D6" w:rsidRPr="005F6905" w:rsidRDefault="00374EA8" w:rsidP="002D6EB2">
            <w:pPr>
              <w:pStyle w:val="a4"/>
              <w:jc w:val="left"/>
            </w:pPr>
            <w:r w:rsidRPr="005F6905">
              <w:t>судебная система, не исполнение в связи с отсутствием потребности</w:t>
            </w:r>
          </w:p>
        </w:tc>
      </w:tr>
      <w:tr w:rsidR="008256D6" w:rsidRPr="005F6905" w14:paraId="7F86774D" w14:textId="77777777" w:rsidTr="002D6EB2">
        <w:tc>
          <w:tcPr>
            <w:tcW w:w="1241" w:type="dxa"/>
          </w:tcPr>
          <w:p w14:paraId="3743EF50" w14:textId="7E5192B8" w:rsidR="008256D6" w:rsidRPr="005F6905" w:rsidRDefault="00EF1BE8" w:rsidP="002D6EB2">
            <w:pPr>
              <w:pStyle w:val="a4"/>
            </w:pPr>
            <w:r>
              <w:t>1558,8</w:t>
            </w:r>
          </w:p>
        </w:tc>
        <w:tc>
          <w:tcPr>
            <w:tcW w:w="7938" w:type="dxa"/>
            <w:vAlign w:val="center"/>
          </w:tcPr>
          <w:p w14:paraId="4440A854" w14:textId="637CE56F" w:rsidR="008256D6" w:rsidRPr="005F6905" w:rsidRDefault="00374EA8" w:rsidP="002D6EB2">
            <w:pPr>
              <w:pStyle w:val="a4"/>
              <w:jc w:val="left"/>
            </w:pPr>
            <w:r w:rsidRPr="005F6905">
              <w:rPr>
                <w:color w:val="000000" w:themeColor="text1"/>
              </w:rPr>
              <w:t>Обеспечение деятельности Контрольно-счетного органа города Оби НСО</w:t>
            </w:r>
          </w:p>
        </w:tc>
      </w:tr>
      <w:tr w:rsidR="002F6BC3" w:rsidRPr="005F6905" w14:paraId="0FACDE2F" w14:textId="77777777" w:rsidTr="002D6EB2">
        <w:tc>
          <w:tcPr>
            <w:tcW w:w="1241" w:type="dxa"/>
          </w:tcPr>
          <w:p w14:paraId="5F482344" w14:textId="1A76A0F2" w:rsidR="002F6BC3" w:rsidRPr="005F6905" w:rsidRDefault="00EF1BE8" w:rsidP="002D6EB2">
            <w:pPr>
              <w:pStyle w:val="a4"/>
            </w:pPr>
            <w:r>
              <w:t>4922,0</w:t>
            </w:r>
          </w:p>
        </w:tc>
        <w:tc>
          <w:tcPr>
            <w:tcW w:w="7938" w:type="dxa"/>
            <w:vAlign w:val="center"/>
          </w:tcPr>
          <w:p w14:paraId="6D7DD6F8" w14:textId="734706DD" w:rsidR="002F6BC3" w:rsidRPr="005F6905" w:rsidRDefault="009306E8" w:rsidP="002D6EB2">
            <w:pPr>
              <w:pStyle w:val="a4"/>
              <w:jc w:val="left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Расходы </w:t>
            </w:r>
            <w:r w:rsidR="00805922">
              <w:rPr>
                <w:color w:val="000000" w:themeColor="text1"/>
              </w:rPr>
              <w:t>на выплату по организации выборов ( выборы в сентябре)</w:t>
            </w:r>
            <w:r w:rsidR="00EF1BE8">
              <w:rPr>
                <w:color w:val="000000" w:themeColor="text1"/>
              </w:rPr>
              <w:t>, перечисления были в июле</w:t>
            </w:r>
          </w:p>
        </w:tc>
      </w:tr>
      <w:tr w:rsidR="008256D6" w:rsidRPr="005F6905" w14:paraId="2AA94A8A" w14:textId="77777777" w:rsidTr="002D6EB2">
        <w:tc>
          <w:tcPr>
            <w:tcW w:w="1241" w:type="dxa"/>
          </w:tcPr>
          <w:p w14:paraId="649BCE8A" w14:textId="54092061" w:rsidR="008256D6" w:rsidRPr="005F6905" w:rsidRDefault="00EF1BE8" w:rsidP="002D6EB2">
            <w:pPr>
              <w:pStyle w:val="a4"/>
            </w:pPr>
            <w:r>
              <w:t>15910,7</w:t>
            </w:r>
          </w:p>
        </w:tc>
        <w:tc>
          <w:tcPr>
            <w:tcW w:w="7938" w:type="dxa"/>
            <w:vAlign w:val="center"/>
          </w:tcPr>
          <w:p w14:paraId="484F70DB" w14:textId="6A476138" w:rsidR="008256D6" w:rsidRPr="005F6905" w:rsidRDefault="00374EA8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color w:val="000000" w:themeColor="text1"/>
              </w:rPr>
              <w:t>Другие общегосударственные вопросы, содержание учреждения МКУ «ЦБ»</w:t>
            </w:r>
          </w:p>
        </w:tc>
      </w:tr>
      <w:tr w:rsidR="00963C2E" w:rsidRPr="005F6905" w14:paraId="7345D697" w14:textId="77777777" w:rsidTr="002D6EB2">
        <w:tc>
          <w:tcPr>
            <w:tcW w:w="1241" w:type="dxa"/>
          </w:tcPr>
          <w:p w14:paraId="6DA4E7C5" w14:textId="46980F7A" w:rsidR="00963C2E" w:rsidRPr="005F6905" w:rsidRDefault="00EF1BE8" w:rsidP="002D6EB2">
            <w:pPr>
              <w:pStyle w:val="a4"/>
              <w:rPr>
                <w:b/>
              </w:rPr>
            </w:pPr>
            <w:r>
              <w:rPr>
                <w:b/>
              </w:rPr>
              <w:t>70465,7</w:t>
            </w:r>
          </w:p>
        </w:tc>
        <w:tc>
          <w:tcPr>
            <w:tcW w:w="7938" w:type="dxa"/>
            <w:vAlign w:val="center"/>
          </w:tcPr>
          <w:p w14:paraId="6A5C556B" w14:textId="056BE29A" w:rsidR="00963C2E" w:rsidRPr="005F6905" w:rsidRDefault="009D154B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</w:t>
            </w:r>
            <w:r w:rsidR="00963C2E" w:rsidRPr="005F6905">
              <w:rPr>
                <w:b/>
              </w:rPr>
              <w:t>того</w:t>
            </w:r>
            <w:r w:rsidRPr="005F6905">
              <w:rPr>
                <w:b/>
              </w:rPr>
              <w:t xml:space="preserve"> </w:t>
            </w:r>
          </w:p>
        </w:tc>
      </w:tr>
    </w:tbl>
    <w:p w14:paraId="2EBD7D88" w14:textId="62642B60" w:rsidR="00B630F2" w:rsidRPr="005F6905" w:rsidRDefault="00B630F2" w:rsidP="002D6EB2">
      <w:pPr>
        <w:pStyle w:val="a4"/>
        <w:ind w:firstLine="567"/>
      </w:pPr>
    </w:p>
    <w:p w14:paraId="35220500" w14:textId="5F380A3E" w:rsidR="00F035B8" w:rsidRPr="005F6905" w:rsidRDefault="00F035B8" w:rsidP="00415C50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0200 (национальная оборона)</w:t>
      </w:r>
      <w:r w:rsidRPr="005F6905">
        <w:rPr>
          <w:b/>
          <w:sz w:val="28"/>
        </w:rPr>
        <w:t xml:space="preserve"> о</w:t>
      </w:r>
      <w:r w:rsidR="002F6BC3" w:rsidRPr="005F6905">
        <w:rPr>
          <w:b/>
          <w:sz w:val="28"/>
        </w:rPr>
        <w:t xml:space="preserve">тражены расходы в размере </w:t>
      </w:r>
      <w:r w:rsidR="004A613E">
        <w:rPr>
          <w:b/>
          <w:sz w:val="28"/>
        </w:rPr>
        <w:t>8</w:t>
      </w:r>
      <w:r w:rsidR="00805922">
        <w:rPr>
          <w:b/>
          <w:sz w:val="28"/>
        </w:rPr>
        <w:t>624,5</w:t>
      </w:r>
      <w:r w:rsidR="002F6BC3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>т.р.,</w:t>
      </w:r>
      <w:r w:rsidR="00DE662F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 xml:space="preserve">из них исполнено </w:t>
      </w:r>
      <w:r w:rsidR="001E56FD">
        <w:rPr>
          <w:b/>
          <w:sz w:val="28"/>
        </w:rPr>
        <w:t>3030,8</w:t>
      </w:r>
      <w:r w:rsidR="00415C50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т.р.</w:t>
      </w:r>
      <w:r w:rsidRPr="005F6905">
        <w:rPr>
          <w:b/>
          <w:sz w:val="28"/>
        </w:rPr>
        <w:t>) осуществление первичного воинского учета на территориях, где отсутствуют военные комиссариаты, и расходы на мобилизационную подготовку экономики.</w:t>
      </w:r>
    </w:p>
    <w:p w14:paraId="37E0F56A" w14:textId="77777777" w:rsidR="00FE489D" w:rsidRPr="005F6905" w:rsidRDefault="00FE489D" w:rsidP="00415C50">
      <w:pPr>
        <w:pStyle w:val="a4"/>
        <w:rPr>
          <w:b/>
          <w:sz w:val="28"/>
        </w:rPr>
      </w:pPr>
    </w:p>
    <w:p w14:paraId="34D1900D" w14:textId="174A4954" w:rsidR="00F035B8" w:rsidRPr="005F6905" w:rsidRDefault="00415C50" w:rsidP="002D6EB2">
      <w:pPr>
        <w:pStyle w:val="a4"/>
        <w:ind w:firstLine="567"/>
        <w:rPr>
          <w:sz w:val="28"/>
        </w:rPr>
      </w:pPr>
      <w:r w:rsidRPr="005F6905">
        <w:rPr>
          <w:sz w:val="28"/>
        </w:rPr>
        <w:t xml:space="preserve"> Не исполнено </w:t>
      </w:r>
      <w:r w:rsidR="001E56FD">
        <w:rPr>
          <w:sz w:val="28"/>
        </w:rPr>
        <w:t>2295,2</w:t>
      </w:r>
      <w:r w:rsidR="004A613E">
        <w:rPr>
          <w:sz w:val="28"/>
        </w:rPr>
        <w:t xml:space="preserve"> т.р. (от запланированных расходов) </w:t>
      </w:r>
      <w:r w:rsidR="00F035B8" w:rsidRPr="005F6905">
        <w:rPr>
          <w:sz w:val="28"/>
        </w:rPr>
        <w:t xml:space="preserve">в связи с </w:t>
      </w:r>
      <w:r w:rsidR="00374EA8" w:rsidRPr="005F6905">
        <w:rPr>
          <w:sz w:val="28"/>
        </w:rPr>
        <w:t>отсутствием потребности.</w:t>
      </w:r>
    </w:p>
    <w:p w14:paraId="4C33C0CB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4015E66B" w14:textId="75AC5978" w:rsidR="00CF6187" w:rsidRPr="004A613E" w:rsidRDefault="004223D8" w:rsidP="004A613E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0300</w:t>
      </w:r>
      <w:r w:rsidR="009902A0" w:rsidRPr="005F6905">
        <w:rPr>
          <w:b/>
          <w:sz w:val="28"/>
          <w:u w:val="single"/>
        </w:rPr>
        <w:t xml:space="preserve"> </w:t>
      </w:r>
      <w:r w:rsidR="00A50677" w:rsidRPr="005F6905">
        <w:rPr>
          <w:b/>
          <w:sz w:val="28"/>
          <w:u w:val="single"/>
        </w:rPr>
        <w:t>(национальная безопасность и правоохранительная деятельность)</w:t>
      </w:r>
      <w:r w:rsidRPr="005F6905">
        <w:rPr>
          <w:b/>
          <w:sz w:val="28"/>
        </w:rPr>
        <w:t xml:space="preserve"> отражены расходы за услуги по техническому обслуживанию системы оповещения населения и услуг</w:t>
      </w:r>
      <w:r w:rsidR="00162959" w:rsidRPr="005F6905">
        <w:rPr>
          <w:b/>
          <w:sz w:val="28"/>
        </w:rPr>
        <w:t>и связи, что составило</w:t>
      </w:r>
      <w:r w:rsidR="00415C50" w:rsidRPr="005F6905">
        <w:rPr>
          <w:b/>
          <w:sz w:val="28"/>
        </w:rPr>
        <w:t xml:space="preserve"> </w:t>
      </w:r>
      <w:r w:rsidR="001E56FD">
        <w:rPr>
          <w:b/>
          <w:sz w:val="28"/>
        </w:rPr>
        <w:t>2 294,1</w:t>
      </w:r>
      <w:r w:rsidR="004A613E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 xml:space="preserve"> т.р.,</w:t>
      </w:r>
      <w:r w:rsidR="002D6EB2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из них исполнено</w:t>
      </w:r>
      <w:r w:rsidR="00415C50" w:rsidRPr="005F6905">
        <w:rPr>
          <w:b/>
          <w:sz w:val="28"/>
        </w:rPr>
        <w:t xml:space="preserve"> </w:t>
      </w:r>
      <w:r w:rsidR="001E56FD">
        <w:rPr>
          <w:b/>
          <w:sz w:val="28"/>
        </w:rPr>
        <w:t xml:space="preserve">685,4 </w:t>
      </w:r>
      <w:r w:rsidR="00B61A39" w:rsidRPr="005F6905">
        <w:rPr>
          <w:b/>
          <w:sz w:val="28"/>
        </w:rPr>
        <w:t>т.</w:t>
      </w:r>
      <w:r w:rsidR="00162959" w:rsidRPr="005F6905">
        <w:rPr>
          <w:b/>
          <w:sz w:val="28"/>
        </w:rPr>
        <w:t>р.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 xml:space="preserve"> </w:t>
      </w:r>
      <w:r w:rsidR="00415C50" w:rsidRPr="005F6905">
        <w:rPr>
          <w:b/>
          <w:sz w:val="28"/>
        </w:rPr>
        <w:t>(</w:t>
      </w:r>
      <w:r w:rsidR="001E56FD">
        <w:rPr>
          <w:b/>
          <w:sz w:val="28"/>
        </w:rPr>
        <w:t>33,91</w:t>
      </w:r>
      <w:r w:rsidR="00415C50" w:rsidRPr="005F6905">
        <w:rPr>
          <w:b/>
          <w:sz w:val="28"/>
        </w:rPr>
        <w:t xml:space="preserve"> % )</w:t>
      </w:r>
    </w:p>
    <w:p w14:paraId="78780B0D" w14:textId="77777777" w:rsidR="00FE489D" w:rsidRPr="005F6905" w:rsidRDefault="00FE489D" w:rsidP="002D6EB2">
      <w:pPr>
        <w:pStyle w:val="a4"/>
        <w:ind w:firstLine="567"/>
        <w:rPr>
          <w:b/>
          <w:sz w:val="28"/>
        </w:rPr>
      </w:pPr>
    </w:p>
    <w:p w14:paraId="6175D2F2" w14:textId="756C461B" w:rsidR="004223D8" w:rsidRPr="005F6905" w:rsidRDefault="001E56FD" w:rsidP="002D6EB2">
      <w:pPr>
        <w:pStyle w:val="a4"/>
        <w:ind w:firstLine="567"/>
        <w:rPr>
          <w:sz w:val="28"/>
        </w:rPr>
      </w:pPr>
      <w:r>
        <w:rPr>
          <w:sz w:val="28"/>
        </w:rPr>
        <w:t>Не исполнено в сумме 1335,9</w:t>
      </w:r>
      <w:r w:rsidR="00415C50" w:rsidRPr="005F6905">
        <w:rPr>
          <w:sz w:val="28"/>
        </w:rPr>
        <w:t xml:space="preserve"> т.р. </w:t>
      </w:r>
      <w:r w:rsidR="00653861" w:rsidRPr="005F6905">
        <w:rPr>
          <w:sz w:val="28"/>
        </w:rPr>
        <w:t xml:space="preserve">в связи с </w:t>
      </w:r>
      <w:r w:rsidR="004A613E">
        <w:rPr>
          <w:sz w:val="28"/>
        </w:rPr>
        <w:t>отсутствием потребности.</w:t>
      </w:r>
    </w:p>
    <w:p w14:paraId="304CF3B9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07FA1B56" w14:textId="72AC1A9B" w:rsidR="00FE489D" w:rsidRPr="005F6905" w:rsidRDefault="004223D8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 xml:space="preserve">По </w:t>
      </w:r>
      <w:r w:rsidR="007E0A3A" w:rsidRPr="005F6905">
        <w:rPr>
          <w:b/>
          <w:sz w:val="28"/>
          <w:u w:val="single"/>
        </w:rPr>
        <w:t xml:space="preserve">разделу 0400 </w:t>
      </w:r>
      <w:r w:rsidR="00D80763" w:rsidRPr="005F6905">
        <w:rPr>
          <w:b/>
          <w:sz w:val="28"/>
          <w:u w:val="single"/>
        </w:rPr>
        <w:t>национальная экономика</w:t>
      </w:r>
      <w:r w:rsidRPr="005F6905">
        <w:rPr>
          <w:b/>
          <w:sz w:val="28"/>
        </w:rPr>
        <w:t xml:space="preserve">, </w:t>
      </w:r>
      <w:r w:rsidR="00D80763" w:rsidRPr="005F6905">
        <w:rPr>
          <w:b/>
          <w:sz w:val="28"/>
        </w:rPr>
        <w:t xml:space="preserve">в сумме </w:t>
      </w:r>
      <w:r w:rsidR="001E56FD">
        <w:rPr>
          <w:b/>
          <w:sz w:val="28"/>
        </w:rPr>
        <w:t>183 906,8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>т.р.</w:t>
      </w:r>
      <w:r w:rsidR="00415C50" w:rsidRPr="005F6905">
        <w:rPr>
          <w:b/>
          <w:sz w:val="28"/>
        </w:rPr>
        <w:t xml:space="preserve">, из них исполнено </w:t>
      </w:r>
      <w:r w:rsidR="001E56FD">
        <w:rPr>
          <w:b/>
          <w:sz w:val="28"/>
        </w:rPr>
        <w:t>60 159,7</w:t>
      </w:r>
      <w:r w:rsidR="00415C50" w:rsidRPr="005F6905">
        <w:rPr>
          <w:b/>
          <w:sz w:val="28"/>
        </w:rPr>
        <w:t xml:space="preserve"> </w:t>
      </w:r>
      <w:r w:rsidR="0081344C" w:rsidRPr="005F6905">
        <w:rPr>
          <w:b/>
          <w:sz w:val="28"/>
        </w:rPr>
        <w:t xml:space="preserve">т.р. </w:t>
      </w:r>
      <w:r w:rsidR="00162959" w:rsidRPr="005F6905">
        <w:rPr>
          <w:b/>
          <w:sz w:val="28"/>
        </w:rPr>
        <w:t xml:space="preserve"> (</w:t>
      </w:r>
      <w:r w:rsidRPr="005F6905">
        <w:rPr>
          <w:b/>
          <w:sz w:val="28"/>
        </w:rPr>
        <w:t xml:space="preserve"> </w:t>
      </w:r>
      <w:r w:rsidR="001E56FD">
        <w:rPr>
          <w:b/>
          <w:sz w:val="28"/>
        </w:rPr>
        <w:t>38,21</w:t>
      </w:r>
      <w:r w:rsidRPr="005F6905">
        <w:rPr>
          <w:b/>
          <w:sz w:val="28"/>
        </w:rPr>
        <w:t xml:space="preserve">% от запланированных расходов). </w:t>
      </w:r>
    </w:p>
    <w:p w14:paraId="6C9A2AAB" w14:textId="77777777" w:rsidR="00FE489D" w:rsidRPr="005F6905" w:rsidRDefault="00FE489D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FE489D" w:rsidRPr="005F6905" w14:paraId="59F9B354" w14:textId="77777777" w:rsidTr="00C31873">
        <w:tc>
          <w:tcPr>
            <w:tcW w:w="1400" w:type="dxa"/>
          </w:tcPr>
          <w:p w14:paraId="7DE76E8F" w14:textId="3339AAAC" w:rsidR="00FE489D" w:rsidRPr="005F6905" w:rsidRDefault="00963C2E" w:rsidP="00361F2D">
            <w:pPr>
              <w:pStyle w:val="a4"/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328957CA" w14:textId="3200875B" w:rsidR="00FE489D" w:rsidRPr="005F6905" w:rsidRDefault="00FE489D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FE489D" w:rsidRPr="005F6905" w14:paraId="2B18940F" w14:textId="77777777" w:rsidTr="00C31873">
        <w:tc>
          <w:tcPr>
            <w:tcW w:w="1400" w:type="dxa"/>
          </w:tcPr>
          <w:p w14:paraId="5B617A47" w14:textId="3F2E0B3E" w:rsidR="00FE489D" w:rsidRPr="005F6905" w:rsidRDefault="001E56FD" w:rsidP="002D6EB2">
            <w:pPr>
              <w:pStyle w:val="a4"/>
            </w:pPr>
            <w:r>
              <w:t>594,1</w:t>
            </w:r>
          </w:p>
        </w:tc>
        <w:tc>
          <w:tcPr>
            <w:tcW w:w="8171" w:type="dxa"/>
          </w:tcPr>
          <w:p w14:paraId="459CCAB0" w14:textId="082E85AE" w:rsidR="00FE489D" w:rsidRPr="005F6905" w:rsidRDefault="00C31873" w:rsidP="004A613E">
            <w:pPr>
              <w:pStyle w:val="a4"/>
            </w:pPr>
            <w:r w:rsidRPr="005F6905">
              <w:t xml:space="preserve">Мероприятия </w:t>
            </w:r>
            <w:r w:rsidR="004A613E">
              <w:t>в области дорожного хозяйства</w:t>
            </w:r>
          </w:p>
        </w:tc>
      </w:tr>
      <w:tr w:rsidR="001E56FD" w:rsidRPr="005F6905" w14:paraId="49402543" w14:textId="77777777" w:rsidTr="00C31873">
        <w:tc>
          <w:tcPr>
            <w:tcW w:w="1400" w:type="dxa"/>
          </w:tcPr>
          <w:p w14:paraId="7EF42649" w14:textId="40CA9B2C" w:rsidR="001E56FD" w:rsidRDefault="001E56FD" w:rsidP="002D6EB2">
            <w:pPr>
              <w:pStyle w:val="a4"/>
            </w:pPr>
            <w:r>
              <w:t>875,9</w:t>
            </w:r>
          </w:p>
        </w:tc>
        <w:tc>
          <w:tcPr>
            <w:tcW w:w="8171" w:type="dxa"/>
          </w:tcPr>
          <w:p w14:paraId="776DC58A" w14:textId="18AD7B70" w:rsidR="001E56FD" w:rsidRPr="005F6905" w:rsidRDefault="009F7306" w:rsidP="004A613E">
            <w:pPr>
              <w:pStyle w:val="a4"/>
            </w:pPr>
            <w:r>
              <w:t>опла</w:t>
            </w:r>
            <w:r w:rsidR="001E56FD">
              <w:t>та налога на имущество МКУ «Городское хозяйство»</w:t>
            </w:r>
          </w:p>
        </w:tc>
      </w:tr>
      <w:tr w:rsidR="001E56FD" w:rsidRPr="005F6905" w14:paraId="4CAC799A" w14:textId="77777777" w:rsidTr="00C31873">
        <w:tc>
          <w:tcPr>
            <w:tcW w:w="1400" w:type="dxa"/>
          </w:tcPr>
          <w:p w14:paraId="68F4E048" w14:textId="4A90B4FF" w:rsidR="001E56FD" w:rsidRPr="005F6905" w:rsidRDefault="001E56FD" w:rsidP="002D6EB2">
            <w:pPr>
              <w:pStyle w:val="a4"/>
            </w:pPr>
            <w:r>
              <w:t>13312,9</w:t>
            </w:r>
          </w:p>
        </w:tc>
        <w:tc>
          <w:tcPr>
            <w:tcW w:w="8171" w:type="dxa"/>
          </w:tcPr>
          <w:p w14:paraId="154D2C62" w14:textId="2D338E76" w:rsidR="001E56FD" w:rsidRPr="005F6905" w:rsidRDefault="001E56FD" w:rsidP="002D6EB2">
            <w:pPr>
              <w:pStyle w:val="a4"/>
            </w:pPr>
            <w:r w:rsidRPr="005F6905">
              <w:t xml:space="preserve">субсидия на возмещение недополученных доходов транспортной организации </w:t>
            </w:r>
            <w:r>
              <w:t>на перевозки пассажиров ( местные автобусы)</w:t>
            </w:r>
          </w:p>
        </w:tc>
      </w:tr>
      <w:tr w:rsidR="001E56FD" w:rsidRPr="005F6905" w14:paraId="5CD59EC5" w14:textId="77777777" w:rsidTr="00C31873">
        <w:tc>
          <w:tcPr>
            <w:tcW w:w="1400" w:type="dxa"/>
          </w:tcPr>
          <w:p w14:paraId="0FC1E629" w14:textId="47643F29" w:rsidR="001E56FD" w:rsidRPr="005F6905" w:rsidRDefault="009F7306" w:rsidP="002D6EB2">
            <w:pPr>
              <w:pStyle w:val="a4"/>
            </w:pPr>
            <w:r>
              <w:t>28102,7</w:t>
            </w:r>
          </w:p>
        </w:tc>
        <w:tc>
          <w:tcPr>
            <w:tcW w:w="8171" w:type="dxa"/>
          </w:tcPr>
          <w:p w14:paraId="1CA764E0" w14:textId="154A2724" w:rsidR="001E56FD" w:rsidRPr="005F6905" w:rsidRDefault="001E56FD" w:rsidP="002D6EB2">
            <w:pPr>
              <w:pStyle w:val="a4"/>
            </w:pPr>
            <w:r w:rsidRPr="005F6905">
              <w:t xml:space="preserve"> Содержание улично-дорожной сети, мероприятия в области дорожного хозяйства  в части приобретение запчастей, остановочных павильонов, ямочный ремонт асфальтобетонного покрытия</w:t>
            </w:r>
          </w:p>
        </w:tc>
      </w:tr>
      <w:tr w:rsidR="001E56FD" w:rsidRPr="005F6905" w14:paraId="2944D80C" w14:textId="77777777" w:rsidTr="00C31873">
        <w:tc>
          <w:tcPr>
            <w:tcW w:w="1400" w:type="dxa"/>
          </w:tcPr>
          <w:p w14:paraId="68CA71A8" w14:textId="69A54C6E" w:rsidR="001E56FD" w:rsidRDefault="009F7306" w:rsidP="002D6EB2">
            <w:pPr>
              <w:pStyle w:val="a4"/>
            </w:pPr>
            <w:r>
              <w:t>168,0</w:t>
            </w:r>
          </w:p>
        </w:tc>
        <w:tc>
          <w:tcPr>
            <w:tcW w:w="8171" w:type="dxa"/>
          </w:tcPr>
          <w:p w14:paraId="39771A9D" w14:textId="17B6A41C" w:rsidR="001E56FD" w:rsidRPr="005F6905" w:rsidRDefault="001E56FD" w:rsidP="002D6EB2">
            <w:pPr>
              <w:pStyle w:val="a4"/>
            </w:pPr>
            <w:r>
              <w:t>Мероприятия в области архитектуры и строительства</w:t>
            </w:r>
          </w:p>
        </w:tc>
      </w:tr>
      <w:tr w:rsidR="001E56FD" w:rsidRPr="005F6905" w14:paraId="1832A525" w14:textId="77777777" w:rsidTr="00C31873">
        <w:tc>
          <w:tcPr>
            <w:tcW w:w="1400" w:type="dxa"/>
          </w:tcPr>
          <w:p w14:paraId="40787D82" w14:textId="69F63250" w:rsidR="001E56FD" w:rsidRDefault="001E56FD" w:rsidP="002D6EB2">
            <w:pPr>
              <w:pStyle w:val="a4"/>
            </w:pPr>
            <w:r>
              <w:t>17106,1</w:t>
            </w:r>
          </w:p>
        </w:tc>
        <w:tc>
          <w:tcPr>
            <w:tcW w:w="8171" w:type="dxa"/>
          </w:tcPr>
          <w:p w14:paraId="6973BD50" w14:textId="6650B207" w:rsidR="001E56FD" w:rsidRDefault="001E56FD" w:rsidP="002D6EB2">
            <w:pPr>
              <w:pStyle w:val="a4"/>
            </w:pPr>
            <w:r>
              <w:t xml:space="preserve">Мероприятия в области муниципальной программы </w:t>
            </w:r>
          </w:p>
        </w:tc>
      </w:tr>
      <w:tr w:rsidR="001E56FD" w:rsidRPr="005F6905" w14:paraId="3EB38835" w14:textId="77777777" w:rsidTr="00DC4C80">
        <w:trPr>
          <w:trHeight w:val="274"/>
        </w:trPr>
        <w:tc>
          <w:tcPr>
            <w:tcW w:w="1400" w:type="dxa"/>
          </w:tcPr>
          <w:p w14:paraId="12A9F421" w14:textId="1ED97DDF" w:rsidR="001E56FD" w:rsidRPr="005F6905" w:rsidRDefault="009F7306" w:rsidP="002D6EB2">
            <w:pPr>
              <w:pStyle w:val="a4"/>
              <w:rPr>
                <w:b/>
              </w:rPr>
            </w:pPr>
            <w:r>
              <w:rPr>
                <w:b/>
              </w:rPr>
              <w:t>60159,7</w:t>
            </w:r>
          </w:p>
        </w:tc>
        <w:tc>
          <w:tcPr>
            <w:tcW w:w="8171" w:type="dxa"/>
          </w:tcPr>
          <w:p w14:paraId="1D075E26" w14:textId="60E3A542" w:rsidR="001E56FD" w:rsidRPr="005F6905" w:rsidRDefault="001E56FD" w:rsidP="002D6EB2">
            <w:pPr>
              <w:pStyle w:val="a4"/>
            </w:pPr>
            <w:r w:rsidRPr="005F6905">
              <w:t>итого</w:t>
            </w:r>
          </w:p>
        </w:tc>
      </w:tr>
    </w:tbl>
    <w:p w14:paraId="3F0D550D" w14:textId="77777777" w:rsidR="00361F2D" w:rsidRDefault="00361F2D" w:rsidP="002D6EB2">
      <w:pPr>
        <w:pStyle w:val="a4"/>
        <w:ind w:firstLine="567"/>
        <w:rPr>
          <w:b/>
          <w:u w:val="single"/>
        </w:rPr>
      </w:pPr>
    </w:p>
    <w:p w14:paraId="3BFBB9D9" w14:textId="489E8B10" w:rsidR="00BF01B2" w:rsidRPr="005F6905" w:rsidRDefault="00BF01B2" w:rsidP="00BF01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0400 национальная экономика</w:t>
      </w:r>
      <w:r w:rsidRPr="005F6905">
        <w:rPr>
          <w:b/>
          <w:sz w:val="28"/>
        </w:rPr>
        <w:t xml:space="preserve">, </w:t>
      </w:r>
      <w:r>
        <w:rPr>
          <w:b/>
          <w:sz w:val="28"/>
        </w:rPr>
        <w:t>неисполнение составило 97 279,2</w:t>
      </w:r>
      <w:r w:rsidRPr="005F6905">
        <w:rPr>
          <w:b/>
          <w:sz w:val="28"/>
        </w:rPr>
        <w:t xml:space="preserve"> т.р.</w:t>
      </w:r>
      <w:r>
        <w:rPr>
          <w:b/>
          <w:sz w:val="28"/>
        </w:rPr>
        <w:t>, (61,79 % от запланированных расходов)</w:t>
      </w:r>
    </w:p>
    <w:p w14:paraId="431586C9" w14:textId="77777777" w:rsidR="00BF01B2" w:rsidRPr="005F6905" w:rsidRDefault="00BF01B2" w:rsidP="00BF01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BF01B2" w:rsidRPr="005F6905" w14:paraId="10759B16" w14:textId="77777777" w:rsidTr="005770AC">
        <w:tc>
          <w:tcPr>
            <w:tcW w:w="1400" w:type="dxa"/>
          </w:tcPr>
          <w:p w14:paraId="2BE09567" w14:textId="77777777" w:rsidR="00BF01B2" w:rsidRPr="005F6905" w:rsidRDefault="00BF01B2" w:rsidP="005770AC">
            <w:pPr>
              <w:pStyle w:val="a4"/>
            </w:pPr>
            <w:r w:rsidRPr="005F6905">
              <w:t>Сумма (тыс.руб.)</w:t>
            </w:r>
          </w:p>
        </w:tc>
        <w:tc>
          <w:tcPr>
            <w:tcW w:w="8171" w:type="dxa"/>
          </w:tcPr>
          <w:p w14:paraId="61D055BA" w14:textId="77777777" w:rsidR="00BF01B2" w:rsidRPr="005F6905" w:rsidRDefault="00BF01B2" w:rsidP="005770AC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BF01B2" w:rsidRPr="005F6905" w14:paraId="5755197A" w14:textId="77777777" w:rsidTr="005770AC">
        <w:tc>
          <w:tcPr>
            <w:tcW w:w="1400" w:type="dxa"/>
          </w:tcPr>
          <w:p w14:paraId="0ACB5EA8" w14:textId="40233178" w:rsidR="00BF01B2" w:rsidRPr="005F6905" w:rsidRDefault="00BF01B2" w:rsidP="005770AC">
            <w:pPr>
              <w:pStyle w:val="a4"/>
            </w:pPr>
            <w:r>
              <w:t>664,8</w:t>
            </w:r>
          </w:p>
        </w:tc>
        <w:tc>
          <w:tcPr>
            <w:tcW w:w="8171" w:type="dxa"/>
          </w:tcPr>
          <w:p w14:paraId="36FB0755" w14:textId="4D60B67C" w:rsidR="00BF01B2" w:rsidRPr="005F6905" w:rsidRDefault="00BF01B2" w:rsidP="005770AC">
            <w:pPr>
              <w:pStyle w:val="a4"/>
            </w:pPr>
            <w:r>
              <w:t xml:space="preserve">В рамках МП «Развитие </w:t>
            </w:r>
            <w:r w:rsidR="00E85E5E">
              <w:t xml:space="preserve">субъектов малого и «среднего предпринимательства», расходы планируются в 3 квартале. </w:t>
            </w:r>
          </w:p>
        </w:tc>
      </w:tr>
      <w:tr w:rsidR="00BF01B2" w:rsidRPr="005F6905" w14:paraId="3DC519BA" w14:textId="77777777" w:rsidTr="005770AC">
        <w:tc>
          <w:tcPr>
            <w:tcW w:w="1400" w:type="dxa"/>
          </w:tcPr>
          <w:p w14:paraId="58A0E0DB" w14:textId="4D78CDF6" w:rsidR="00BF01B2" w:rsidRDefault="00BF01B2" w:rsidP="005770AC">
            <w:pPr>
              <w:pStyle w:val="a4"/>
            </w:pPr>
            <w:r>
              <w:t>2351,9</w:t>
            </w:r>
          </w:p>
        </w:tc>
        <w:tc>
          <w:tcPr>
            <w:tcW w:w="8171" w:type="dxa"/>
          </w:tcPr>
          <w:p w14:paraId="2EDF0B66" w14:textId="3DD80DE0" w:rsidR="00BF01B2" w:rsidRPr="005F6905" w:rsidRDefault="0032752C" w:rsidP="005770AC">
            <w:pPr>
              <w:pStyle w:val="a4"/>
            </w:pPr>
            <w:r>
              <w:t>Расходы по отлову беспризорных животных, расходы были произведены в июле 2026 года</w:t>
            </w:r>
          </w:p>
        </w:tc>
      </w:tr>
      <w:tr w:rsidR="00BF01B2" w:rsidRPr="005F6905" w14:paraId="0D0C2DF8" w14:textId="77777777" w:rsidTr="005770AC">
        <w:tc>
          <w:tcPr>
            <w:tcW w:w="1400" w:type="dxa"/>
          </w:tcPr>
          <w:p w14:paraId="76BF2FBD" w14:textId="00908C7E" w:rsidR="00BF01B2" w:rsidRDefault="00BF01B2" w:rsidP="005770AC">
            <w:pPr>
              <w:pStyle w:val="a4"/>
            </w:pPr>
            <w:r>
              <w:t>135,0</w:t>
            </w:r>
          </w:p>
        </w:tc>
        <w:tc>
          <w:tcPr>
            <w:tcW w:w="8171" w:type="dxa"/>
          </w:tcPr>
          <w:p w14:paraId="1F975E5F" w14:textId="68354ED7" w:rsidR="00BF01B2" w:rsidRPr="005F6905" w:rsidRDefault="00BF01B2" w:rsidP="005770AC">
            <w:pPr>
              <w:pStyle w:val="a4"/>
            </w:pPr>
            <w:r>
              <w:t>оплата налога на имущество МКУ «Городское хозяйство»</w:t>
            </w:r>
            <w:r w:rsidR="0032752C">
              <w:t xml:space="preserve">, не </w:t>
            </w:r>
            <w:r w:rsidR="0032752C" w:rsidRPr="0032752C">
              <w:t>все имущество прошло регистрацию в Росреестре</w:t>
            </w:r>
            <w:r w:rsidR="0032752C">
              <w:t>.</w:t>
            </w:r>
          </w:p>
        </w:tc>
      </w:tr>
      <w:tr w:rsidR="00BF01B2" w:rsidRPr="005F6905" w14:paraId="2382926E" w14:textId="77777777" w:rsidTr="005770AC">
        <w:tc>
          <w:tcPr>
            <w:tcW w:w="1400" w:type="dxa"/>
          </w:tcPr>
          <w:p w14:paraId="274C3333" w14:textId="73C5AB17" w:rsidR="00BF01B2" w:rsidRPr="005F6905" w:rsidRDefault="00BF01B2" w:rsidP="005770AC">
            <w:pPr>
              <w:pStyle w:val="a4"/>
            </w:pPr>
            <w:r>
              <w:t>12490,0</w:t>
            </w:r>
          </w:p>
        </w:tc>
        <w:tc>
          <w:tcPr>
            <w:tcW w:w="8171" w:type="dxa"/>
          </w:tcPr>
          <w:p w14:paraId="3154F688" w14:textId="77777777" w:rsidR="00BF01B2" w:rsidRPr="005F6905" w:rsidRDefault="00BF01B2" w:rsidP="005770AC">
            <w:pPr>
              <w:pStyle w:val="a4"/>
            </w:pPr>
            <w:r w:rsidRPr="005F6905">
              <w:t xml:space="preserve">субсидия на возмещение недополученных доходов транспортной организации </w:t>
            </w:r>
            <w:r>
              <w:t>на перевозки пассажиров ( местные автобусы)</w:t>
            </w:r>
          </w:p>
        </w:tc>
      </w:tr>
      <w:tr w:rsidR="00BF01B2" w:rsidRPr="005F6905" w14:paraId="263FEF61" w14:textId="77777777" w:rsidTr="005770AC">
        <w:tc>
          <w:tcPr>
            <w:tcW w:w="1400" w:type="dxa"/>
          </w:tcPr>
          <w:p w14:paraId="63384353" w14:textId="651F65C8" w:rsidR="00BF01B2" w:rsidRPr="005F6905" w:rsidRDefault="00BF01B2" w:rsidP="005770AC">
            <w:pPr>
              <w:pStyle w:val="a4"/>
            </w:pPr>
            <w:r>
              <w:t>8072,5</w:t>
            </w:r>
          </w:p>
        </w:tc>
        <w:tc>
          <w:tcPr>
            <w:tcW w:w="8171" w:type="dxa"/>
          </w:tcPr>
          <w:p w14:paraId="007BBE4B" w14:textId="53A49E12" w:rsidR="00BF01B2" w:rsidRPr="005F6905" w:rsidRDefault="00BF01B2" w:rsidP="0032752C">
            <w:pPr>
              <w:pStyle w:val="a4"/>
            </w:pPr>
            <w:r w:rsidRPr="005F6905">
              <w:t xml:space="preserve"> Содержание улично-дорожной сети, мероприятия в области дорожного хозяйства  в части приобретение запчастей, остановочных павильонов, ямочный ремонт асфальтобетонного покрытия</w:t>
            </w:r>
            <w:r w:rsidR="0032752C">
              <w:t>, расходы планируются в 3</w:t>
            </w:r>
            <w:r w:rsidR="005328F1">
              <w:t xml:space="preserve"> </w:t>
            </w:r>
            <w:r w:rsidR="0032752C">
              <w:t>и 4 квартале.</w:t>
            </w:r>
          </w:p>
        </w:tc>
      </w:tr>
      <w:tr w:rsidR="00BF01B2" w:rsidRPr="005F6905" w14:paraId="532B1D9A" w14:textId="77777777" w:rsidTr="005770AC">
        <w:tc>
          <w:tcPr>
            <w:tcW w:w="1400" w:type="dxa"/>
          </w:tcPr>
          <w:p w14:paraId="7DCF358D" w14:textId="446A614A" w:rsidR="00BF01B2" w:rsidRDefault="00BF01B2" w:rsidP="005770AC">
            <w:pPr>
              <w:pStyle w:val="a4"/>
            </w:pPr>
            <w:r>
              <w:t>332,0</w:t>
            </w:r>
          </w:p>
        </w:tc>
        <w:tc>
          <w:tcPr>
            <w:tcW w:w="8171" w:type="dxa"/>
          </w:tcPr>
          <w:p w14:paraId="11465B59" w14:textId="77777777" w:rsidR="00BF01B2" w:rsidRPr="005F6905" w:rsidRDefault="00BF01B2" w:rsidP="005770AC">
            <w:pPr>
              <w:pStyle w:val="a4"/>
            </w:pPr>
            <w:r>
              <w:t>Мероприятия в области архитектуры и строительства</w:t>
            </w:r>
          </w:p>
        </w:tc>
      </w:tr>
      <w:tr w:rsidR="00BF01B2" w:rsidRPr="005F6905" w14:paraId="1B177C9F" w14:textId="77777777" w:rsidTr="005770AC">
        <w:tc>
          <w:tcPr>
            <w:tcW w:w="1400" w:type="dxa"/>
          </w:tcPr>
          <w:p w14:paraId="381B8698" w14:textId="7CE4806A" w:rsidR="00BF01B2" w:rsidRPr="00FA10BC" w:rsidRDefault="00BF01B2" w:rsidP="005770AC">
            <w:pPr>
              <w:pStyle w:val="a4"/>
            </w:pPr>
            <w:r w:rsidRPr="00FA10BC">
              <w:t>8905,5</w:t>
            </w:r>
          </w:p>
        </w:tc>
        <w:tc>
          <w:tcPr>
            <w:tcW w:w="8171" w:type="dxa"/>
          </w:tcPr>
          <w:p w14:paraId="13075368" w14:textId="77777777" w:rsidR="00BF01B2" w:rsidRDefault="00BF01B2" w:rsidP="005770AC">
            <w:pPr>
              <w:pStyle w:val="a4"/>
            </w:pPr>
            <w:r>
              <w:t xml:space="preserve">Мероприятия в области муниципальной программы </w:t>
            </w:r>
          </w:p>
        </w:tc>
      </w:tr>
      <w:tr w:rsidR="00BF01B2" w:rsidRPr="005F6905" w14:paraId="20648F3A" w14:textId="77777777" w:rsidTr="005770AC">
        <w:tc>
          <w:tcPr>
            <w:tcW w:w="1400" w:type="dxa"/>
          </w:tcPr>
          <w:p w14:paraId="6DEF330E" w14:textId="21401BA9" w:rsidR="00BF01B2" w:rsidRPr="00FA10BC" w:rsidRDefault="00E85E5E" w:rsidP="005770AC">
            <w:pPr>
              <w:pStyle w:val="a4"/>
            </w:pPr>
            <w:r w:rsidRPr="00FA10BC">
              <w:t>64327,5</w:t>
            </w:r>
          </w:p>
        </w:tc>
        <w:tc>
          <w:tcPr>
            <w:tcW w:w="8171" w:type="dxa"/>
          </w:tcPr>
          <w:p w14:paraId="0C8689E3" w14:textId="6FB48A7E" w:rsidR="00BF01B2" w:rsidRPr="00C667D6" w:rsidRDefault="00FA10BC" w:rsidP="005770AC">
            <w:pPr>
              <w:pStyle w:val="a4"/>
              <w:rPr>
                <w:highlight w:val="yellow"/>
              </w:rPr>
            </w:pPr>
            <w:r>
              <w:t>Выполнение работ по капитальному ремонту автодороги по ул. Строительная, ул. Железнодорожная, ул. Байдукова, оплата произведена в июле.</w:t>
            </w:r>
          </w:p>
        </w:tc>
      </w:tr>
      <w:tr w:rsidR="00BF01B2" w:rsidRPr="005F6905" w14:paraId="6BEBAE7E" w14:textId="77777777" w:rsidTr="005770AC">
        <w:trPr>
          <w:trHeight w:val="274"/>
        </w:trPr>
        <w:tc>
          <w:tcPr>
            <w:tcW w:w="1400" w:type="dxa"/>
          </w:tcPr>
          <w:p w14:paraId="6F14B04F" w14:textId="4D823F50" w:rsidR="00BF01B2" w:rsidRPr="005F6905" w:rsidRDefault="00BF01B2" w:rsidP="005770AC">
            <w:pPr>
              <w:pStyle w:val="a4"/>
              <w:rPr>
                <w:b/>
              </w:rPr>
            </w:pPr>
            <w:r>
              <w:rPr>
                <w:b/>
              </w:rPr>
              <w:t>97279,2</w:t>
            </w:r>
          </w:p>
        </w:tc>
        <w:tc>
          <w:tcPr>
            <w:tcW w:w="8171" w:type="dxa"/>
          </w:tcPr>
          <w:p w14:paraId="07BCAAA8" w14:textId="77777777" w:rsidR="00BF01B2" w:rsidRPr="005F6905" w:rsidRDefault="00BF01B2" w:rsidP="005770AC">
            <w:pPr>
              <w:pStyle w:val="a4"/>
            </w:pPr>
            <w:r w:rsidRPr="005F6905">
              <w:t>итого</w:t>
            </w:r>
          </w:p>
        </w:tc>
      </w:tr>
    </w:tbl>
    <w:p w14:paraId="2FE4629A" w14:textId="77777777" w:rsidR="00BF01B2" w:rsidRPr="005F6905" w:rsidRDefault="00BF01B2" w:rsidP="002D6EB2">
      <w:pPr>
        <w:pStyle w:val="a4"/>
        <w:ind w:firstLine="567"/>
        <w:rPr>
          <w:b/>
          <w:u w:val="single"/>
        </w:rPr>
      </w:pPr>
    </w:p>
    <w:p w14:paraId="77D5EEFF" w14:textId="77777777" w:rsidR="0053556E" w:rsidRPr="005F6905" w:rsidRDefault="0053556E" w:rsidP="002D6EB2">
      <w:pPr>
        <w:pStyle w:val="a4"/>
        <w:ind w:firstLine="567"/>
        <w:rPr>
          <w:b/>
        </w:rPr>
      </w:pPr>
    </w:p>
    <w:p w14:paraId="038F1710" w14:textId="219C2B7B" w:rsidR="00C31873" w:rsidRPr="005F6905" w:rsidRDefault="004223D8" w:rsidP="00FB3C09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0500</w:t>
      </w:r>
      <w:r w:rsidRPr="005F6905">
        <w:rPr>
          <w:b/>
          <w:sz w:val="28"/>
        </w:rPr>
        <w:t xml:space="preserve"> отражены расходы на жилищно-коммунальное </w:t>
      </w:r>
      <w:r w:rsidR="00A50677" w:rsidRPr="005F6905">
        <w:rPr>
          <w:b/>
          <w:sz w:val="28"/>
        </w:rPr>
        <w:t xml:space="preserve">хозяйство </w:t>
      </w:r>
      <w:r w:rsidR="000E3976" w:rsidRPr="005F6905">
        <w:rPr>
          <w:b/>
          <w:sz w:val="28"/>
        </w:rPr>
        <w:t xml:space="preserve">– </w:t>
      </w:r>
      <w:r w:rsidR="00840C65">
        <w:rPr>
          <w:b/>
          <w:sz w:val="28"/>
        </w:rPr>
        <w:t>641462,4</w:t>
      </w:r>
      <w:r w:rsidR="000E3976" w:rsidRPr="005F6905">
        <w:rPr>
          <w:b/>
          <w:sz w:val="28"/>
        </w:rPr>
        <w:t xml:space="preserve"> т.р. из них исполнено </w:t>
      </w:r>
      <w:r w:rsidR="00840C65">
        <w:rPr>
          <w:b/>
          <w:sz w:val="28"/>
        </w:rPr>
        <w:t>224 244,3</w:t>
      </w:r>
      <w:r w:rsidR="000E3976" w:rsidRPr="005F6905">
        <w:rPr>
          <w:b/>
          <w:sz w:val="28"/>
        </w:rPr>
        <w:t xml:space="preserve"> </w:t>
      </w:r>
      <w:r w:rsidR="00001956" w:rsidRPr="005F6905">
        <w:rPr>
          <w:b/>
          <w:sz w:val="28"/>
        </w:rPr>
        <w:t>т.р.</w:t>
      </w:r>
      <w:r w:rsidR="00840C65">
        <w:rPr>
          <w:b/>
          <w:sz w:val="28"/>
        </w:rPr>
        <w:t xml:space="preserve"> (45,90</w:t>
      </w:r>
      <w:r w:rsidR="000D2BB0">
        <w:rPr>
          <w:b/>
          <w:sz w:val="28"/>
        </w:rPr>
        <w:t xml:space="preserve"> % от запланированных расходов</w:t>
      </w:r>
      <w:r w:rsidR="0071530F" w:rsidRPr="005F6905">
        <w:rPr>
          <w:b/>
          <w:sz w:val="28"/>
        </w:rPr>
        <w:t>)</w:t>
      </w:r>
      <w:r w:rsidR="00001956" w:rsidRPr="005F6905">
        <w:rPr>
          <w:b/>
          <w:sz w:val="28"/>
        </w:rPr>
        <w:t xml:space="preserve"> </w:t>
      </w:r>
      <w:r w:rsidR="0057067A" w:rsidRPr="005F6905">
        <w:rPr>
          <w:b/>
          <w:sz w:val="28"/>
        </w:rPr>
        <w:t>в их числе:</w:t>
      </w:r>
    </w:p>
    <w:p w14:paraId="3339424C" w14:textId="2C43FFE1" w:rsidR="009C7579" w:rsidRPr="005F6905" w:rsidRDefault="009C7579" w:rsidP="002D6EB2">
      <w:pPr>
        <w:pStyle w:val="a4"/>
        <w:ind w:firstLine="567"/>
        <w:rPr>
          <w:sz w:val="28"/>
        </w:rPr>
      </w:pPr>
      <w:r w:rsidRPr="005F6905">
        <w:rPr>
          <w:sz w:val="28"/>
          <w:u w:val="single"/>
        </w:rPr>
        <w:t>Расходы на жи</w:t>
      </w:r>
      <w:r w:rsidR="00162959" w:rsidRPr="005F6905">
        <w:rPr>
          <w:sz w:val="28"/>
          <w:u w:val="single"/>
        </w:rPr>
        <w:t>ли</w:t>
      </w:r>
      <w:r w:rsidR="000E3976" w:rsidRPr="005F6905">
        <w:rPr>
          <w:sz w:val="28"/>
          <w:u w:val="single"/>
        </w:rPr>
        <w:t xml:space="preserve">щное хозяйство в размере </w:t>
      </w:r>
      <w:r w:rsidR="00C667D6">
        <w:rPr>
          <w:sz w:val="28"/>
          <w:u w:val="single"/>
        </w:rPr>
        <w:t>357330,3</w:t>
      </w:r>
      <w:r w:rsidR="000368E4" w:rsidRPr="005F6905">
        <w:rPr>
          <w:sz w:val="28"/>
          <w:u w:val="single"/>
        </w:rPr>
        <w:t xml:space="preserve"> </w:t>
      </w:r>
      <w:r w:rsidR="00162959" w:rsidRPr="005F6905">
        <w:rPr>
          <w:sz w:val="28"/>
          <w:u w:val="single"/>
        </w:rPr>
        <w:t>т.р.</w:t>
      </w:r>
      <w:r w:rsidR="000D2BB0">
        <w:rPr>
          <w:sz w:val="28"/>
          <w:u w:val="single"/>
        </w:rPr>
        <w:t xml:space="preserve"> </w:t>
      </w:r>
      <w:r w:rsidR="000E3976" w:rsidRPr="005F6905">
        <w:rPr>
          <w:sz w:val="28"/>
        </w:rPr>
        <w:t xml:space="preserve">из них исполнено </w:t>
      </w:r>
      <w:r w:rsidR="00C667D6">
        <w:rPr>
          <w:sz w:val="28"/>
        </w:rPr>
        <w:t>177 505,1</w:t>
      </w:r>
      <w:r w:rsidR="000E3976" w:rsidRPr="005F6905">
        <w:rPr>
          <w:sz w:val="28"/>
        </w:rPr>
        <w:t>т.р.</w:t>
      </w:r>
      <w:r w:rsidR="00C667D6">
        <w:rPr>
          <w:sz w:val="28"/>
        </w:rPr>
        <w:t xml:space="preserve"> ( 49,97</w:t>
      </w:r>
      <w:r w:rsidR="000D2BB0">
        <w:rPr>
          <w:sz w:val="28"/>
        </w:rPr>
        <w:t xml:space="preserve"> % от запланированных расходов)</w:t>
      </w:r>
    </w:p>
    <w:p w14:paraId="5B906124" w14:textId="77777777" w:rsidR="009C7579" w:rsidRPr="005F6905" w:rsidRDefault="009C7579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9C7579" w:rsidRPr="005F6905" w14:paraId="5804ECD0" w14:textId="77777777" w:rsidTr="00E33A1C">
        <w:tc>
          <w:tcPr>
            <w:tcW w:w="1400" w:type="dxa"/>
          </w:tcPr>
          <w:p w14:paraId="27AE2AF2" w14:textId="72C2760A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5FB258C8" w14:textId="443B9AF9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9C7579" w:rsidRPr="005F6905" w14:paraId="0DACE4F3" w14:textId="77777777" w:rsidTr="00E33A1C">
        <w:tc>
          <w:tcPr>
            <w:tcW w:w="1400" w:type="dxa"/>
          </w:tcPr>
          <w:p w14:paraId="4FFDC094" w14:textId="37FF4CDC" w:rsidR="009C7579" w:rsidRPr="005F6905" w:rsidRDefault="00C667D6" w:rsidP="002D6EB2">
            <w:pPr>
              <w:pStyle w:val="a4"/>
            </w:pPr>
            <w:r>
              <w:t>20699,5</w:t>
            </w:r>
          </w:p>
        </w:tc>
        <w:tc>
          <w:tcPr>
            <w:tcW w:w="8171" w:type="dxa"/>
          </w:tcPr>
          <w:p w14:paraId="54D1BF83" w14:textId="44943E49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 xml:space="preserve">за счет областных средств субвенции на предоставление жилых помещений детям-сиротам, оставшихся без попечения родителей за счет средств областного бюджета администрацией города Оби Новосибирской области были приобретены 18 квартир для детей-сирот  </w:t>
            </w:r>
          </w:p>
        </w:tc>
      </w:tr>
      <w:tr w:rsidR="00C667D6" w:rsidRPr="005F6905" w14:paraId="5445DC0B" w14:textId="77777777" w:rsidTr="00E33A1C">
        <w:tc>
          <w:tcPr>
            <w:tcW w:w="1400" w:type="dxa"/>
          </w:tcPr>
          <w:p w14:paraId="372086E9" w14:textId="0D0F39DB" w:rsidR="00C667D6" w:rsidRDefault="003157AF" w:rsidP="002D6EB2">
            <w:pPr>
              <w:pStyle w:val="a4"/>
            </w:pPr>
            <w:r>
              <w:t>2291,4</w:t>
            </w:r>
          </w:p>
        </w:tc>
        <w:tc>
          <w:tcPr>
            <w:tcW w:w="8171" w:type="dxa"/>
          </w:tcPr>
          <w:p w14:paraId="75E45961" w14:textId="3DF81683" w:rsidR="00C667D6" w:rsidRPr="005F6905" w:rsidRDefault="003157AF" w:rsidP="00361F2D">
            <w:pPr>
              <w:pStyle w:val="a4"/>
            </w:pPr>
            <w:r>
              <w:t xml:space="preserve">Софинансирование мероприятий </w:t>
            </w:r>
            <w:r w:rsidR="00E67127">
              <w:t>по капитальному ремонту жилья</w:t>
            </w:r>
          </w:p>
        </w:tc>
      </w:tr>
      <w:tr w:rsidR="009C7579" w:rsidRPr="005F6905" w14:paraId="43ECC564" w14:textId="77777777" w:rsidTr="00E33A1C">
        <w:tc>
          <w:tcPr>
            <w:tcW w:w="1400" w:type="dxa"/>
          </w:tcPr>
          <w:p w14:paraId="3CD80862" w14:textId="7789B161" w:rsidR="009C7579" w:rsidRPr="005F6905" w:rsidRDefault="00E67127" w:rsidP="002D6EB2">
            <w:pPr>
              <w:pStyle w:val="a4"/>
              <w:rPr>
                <w:b/>
              </w:rPr>
            </w:pPr>
            <w:r>
              <w:t>142,1</w:t>
            </w:r>
          </w:p>
        </w:tc>
        <w:tc>
          <w:tcPr>
            <w:tcW w:w="8171" w:type="dxa"/>
          </w:tcPr>
          <w:p w14:paraId="46C663BB" w14:textId="1BCDE843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мероприят</w:t>
            </w:r>
            <w:r w:rsidR="00C667D6">
              <w:t>ия в области жилищно-коммунального хозяйства</w:t>
            </w:r>
          </w:p>
        </w:tc>
      </w:tr>
      <w:tr w:rsidR="007835C7" w:rsidRPr="005F6905" w14:paraId="243B88E7" w14:textId="77777777" w:rsidTr="00E33A1C">
        <w:tc>
          <w:tcPr>
            <w:tcW w:w="1400" w:type="dxa"/>
          </w:tcPr>
          <w:p w14:paraId="7E49A58C" w14:textId="59C2FE30" w:rsidR="007835C7" w:rsidRPr="005F6905" w:rsidRDefault="00C667D6" w:rsidP="002D6EB2">
            <w:pPr>
              <w:pStyle w:val="a4"/>
            </w:pPr>
            <w:r>
              <w:t>154372,1</w:t>
            </w:r>
          </w:p>
        </w:tc>
        <w:tc>
          <w:tcPr>
            <w:tcW w:w="8171" w:type="dxa"/>
          </w:tcPr>
          <w:p w14:paraId="6A60F247" w14:textId="2FA3BE91" w:rsidR="007835C7" w:rsidRPr="005F6905" w:rsidRDefault="000D2BB0" w:rsidP="002D6EB2">
            <w:pPr>
              <w:pStyle w:val="a4"/>
            </w:pPr>
            <w:r>
              <w:t xml:space="preserve">Мероприятия в рамках субсидии на переселение граждан из ветхого аварийного жилья, выплата собственникам жилых домов по адресу ул. Военный городок д, 111 </w:t>
            </w:r>
          </w:p>
        </w:tc>
      </w:tr>
      <w:tr w:rsidR="009C7579" w:rsidRPr="005F6905" w14:paraId="2426093A" w14:textId="77777777" w:rsidTr="00E33A1C">
        <w:tc>
          <w:tcPr>
            <w:tcW w:w="1400" w:type="dxa"/>
          </w:tcPr>
          <w:p w14:paraId="58121DE5" w14:textId="6D15BB59" w:rsidR="009C7579" w:rsidRPr="005F6905" w:rsidRDefault="00E67127" w:rsidP="002D6EB2">
            <w:pPr>
              <w:pStyle w:val="a4"/>
              <w:rPr>
                <w:b/>
              </w:rPr>
            </w:pPr>
            <w:r>
              <w:rPr>
                <w:b/>
              </w:rPr>
              <w:t>177505,1</w:t>
            </w:r>
          </w:p>
        </w:tc>
        <w:tc>
          <w:tcPr>
            <w:tcW w:w="8171" w:type="dxa"/>
          </w:tcPr>
          <w:p w14:paraId="4A11B3A8" w14:textId="6603C8BB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2135C3F8" w14:textId="7B6BE5CD" w:rsidR="00001956" w:rsidRDefault="00001956" w:rsidP="002D6EB2">
      <w:pPr>
        <w:pStyle w:val="a4"/>
        <w:ind w:firstLine="567"/>
        <w:rPr>
          <w:sz w:val="28"/>
        </w:rPr>
      </w:pPr>
    </w:p>
    <w:p w14:paraId="17F690ED" w14:textId="77777777" w:rsidR="00D966C5" w:rsidRDefault="00D966C5" w:rsidP="002D6EB2">
      <w:pPr>
        <w:pStyle w:val="a4"/>
        <w:ind w:firstLine="567"/>
        <w:rPr>
          <w:sz w:val="28"/>
        </w:rPr>
      </w:pPr>
    </w:p>
    <w:p w14:paraId="692293EF" w14:textId="77777777" w:rsidR="00D966C5" w:rsidRDefault="00D966C5" w:rsidP="002D6EB2">
      <w:pPr>
        <w:pStyle w:val="a4"/>
        <w:ind w:firstLine="567"/>
        <w:rPr>
          <w:sz w:val="28"/>
        </w:rPr>
      </w:pPr>
    </w:p>
    <w:p w14:paraId="6E922EBC" w14:textId="77777777" w:rsidR="00D966C5" w:rsidRPr="005F6905" w:rsidRDefault="00D966C5" w:rsidP="002D6EB2">
      <w:pPr>
        <w:pStyle w:val="a4"/>
        <w:ind w:firstLine="567"/>
        <w:rPr>
          <w:sz w:val="28"/>
        </w:rPr>
      </w:pPr>
    </w:p>
    <w:p w14:paraId="376916DF" w14:textId="04F3F152" w:rsidR="00C651E4" w:rsidRPr="005F6905" w:rsidRDefault="00001956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</w:rPr>
        <w:lastRenderedPageBreak/>
        <w:t xml:space="preserve"> </w:t>
      </w:r>
      <w:r w:rsidR="0071530F" w:rsidRPr="005F6905">
        <w:rPr>
          <w:b/>
          <w:sz w:val="28"/>
        </w:rPr>
        <w:t xml:space="preserve">    </w:t>
      </w:r>
      <w:r w:rsidR="003D3717" w:rsidRPr="005F6905">
        <w:rPr>
          <w:b/>
          <w:sz w:val="28"/>
        </w:rPr>
        <w:t>Неисполнение в части расходов на жили</w:t>
      </w:r>
      <w:r w:rsidR="007835C7" w:rsidRPr="005F6905">
        <w:rPr>
          <w:b/>
          <w:sz w:val="28"/>
        </w:rPr>
        <w:t xml:space="preserve">щное хозяйство составило </w:t>
      </w:r>
      <w:r w:rsidR="00D966C5">
        <w:rPr>
          <w:b/>
          <w:sz w:val="28"/>
        </w:rPr>
        <w:t>177 720,5</w:t>
      </w:r>
      <w:r w:rsidR="003D3717" w:rsidRPr="005F6905">
        <w:rPr>
          <w:b/>
          <w:sz w:val="28"/>
        </w:rPr>
        <w:t xml:space="preserve"> т.р.</w:t>
      </w:r>
      <w:r w:rsidR="00F6106C" w:rsidRPr="005F6905">
        <w:rPr>
          <w:b/>
          <w:sz w:val="28"/>
        </w:rPr>
        <w:t xml:space="preserve"> </w:t>
      </w:r>
      <w:r w:rsidR="00D966C5">
        <w:rPr>
          <w:b/>
          <w:sz w:val="28"/>
        </w:rPr>
        <w:t>(22</w:t>
      </w:r>
      <w:r w:rsidR="001C3145">
        <w:rPr>
          <w:b/>
          <w:sz w:val="28"/>
        </w:rPr>
        <w:t xml:space="preserve"> % от запланированных расходов).</w:t>
      </w:r>
    </w:p>
    <w:p w14:paraId="741E54CE" w14:textId="77777777" w:rsidR="009C7579" w:rsidRPr="005F6905" w:rsidRDefault="009C7579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D966C5" w:rsidRPr="005F6905" w14:paraId="0D9CEA03" w14:textId="77777777" w:rsidTr="007D71D1">
        <w:tc>
          <w:tcPr>
            <w:tcW w:w="1400" w:type="dxa"/>
          </w:tcPr>
          <w:p w14:paraId="59E66882" w14:textId="77777777" w:rsidR="00D966C5" w:rsidRPr="005F6905" w:rsidRDefault="00D966C5" w:rsidP="007D71D1">
            <w:pPr>
              <w:pStyle w:val="a4"/>
              <w:rPr>
                <w:b/>
              </w:rPr>
            </w:pPr>
            <w:r w:rsidRPr="005F6905">
              <w:t>Сумма (тыс.руб.)</w:t>
            </w:r>
          </w:p>
        </w:tc>
        <w:tc>
          <w:tcPr>
            <w:tcW w:w="8171" w:type="dxa"/>
          </w:tcPr>
          <w:p w14:paraId="77442DC6" w14:textId="77777777" w:rsidR="00D966C5" w:rsidRPr="005F6905" w:rsidRDefault="00D966C5" w:rsidP="007D71D1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D966C5" w:rsidRPr="005F6905" w14:paraId="5DA3E5C0" w14:textId="77777777" w:rsidTr="007D71D1">
        <w:tc>
          <w:tcPr>
            <w:tcW w:w="1400" w:type="dxa"/>
          </w:tcPr>
          <w:p w14:paraId="57CA29EA" w14:textId="3E019C37" w:rsidR="00D966C5" w:rsidRPr="005F6905" w:rsidRDefault="00D966C5" w:rsidP="007D71D1">
            <w:pPr>
              <w:pStyle w:val="a4"/>
            </w:pPr>
            <w:r>
              <w:t>49624,2</w:t>
            </w:r>
          </w:p>
        </w:tc>
        <w:tc>
          <w:tcPr>
            <w:tcW w:w="8171" w:type="dxa"/>
          </w:tcPr>
          <w:p w14:paraId="01B6D206" w14:textId="77777777" w:rsidR="00D966C5" w:rsidRPr="005F6905" w:rsidRDefault="00D966C5" w:rsidP="007D71D1">
            <w:pPr>
              <w:pStyle w:val="a4"/>
              <w:rPr>
                <w:b/>
              </w:rPr>
            </w:pPr>
            <w:r w:rsidRPr="005F6905">
              <w:t xml:space="preserve">за счет областных средств субвенции на предоставление жилых помещений детям-сиротам, оставшихся без попечения родителей за счет средств областного бюджета администрацией города Оби Новосибирской области были приобретены 18 квартир для детей-сирот  </w:t>
            </w:r>
          </w:p>
        </w:tc>
      </w:tr>
      <w:tr w:rsidR="00D966C5" w:rsidRPr="005F6905" w14:paraId="177F2BDC" w14:textId="77777777" w:rsidTr="007D71D1">
        <w:tc>
          <w:tcPr>
            <w:tcW w:w="1400" w:type="dxa"/>
          </w:tcPr>
          <w:p w14:paraId="73B1F215" w14:textId="23891A19" w:rsidR="00D966C5" w:rsidRDefault="00D966C5" w:rsidP="007D71D1">
            <w:pPr>
              <w:pStyle w:val="a4"/>
            </w:pPr>
            <w:r>
              <w:t>908,6</w:t>
            </w:r>
          </w:p>
        </w:tc>
        <w:tc>
          <w:tcPr>
            <w:tcW w:w="8171" w:type="dxa"/>
          </w:tcPr>
          <w:p w14:paraId="0CA0FFBA" w14:textId="77777777" w:rsidR="00D966C5" w:rsidRPr="005F6905" w:rsidRDefault="00D966C5" w:rsidP="007D71D1">
            <w:pPr>
              <w:pStyle w:val="a4"/>
            </w:pPr>
            <w:r>
              <w:t>Софинансирование мероприятий по капитальному ремонту жилья</w:t>
            </w:r>
          </w:p>
        </w:tc>
      </w:tr>
      <w:tr w:rsidR="00D966C5" w:rsidRPr="005F6905" w14:paraId="093C0E43" w14:textId="77777777" w:rsidTr="007D71D1">
        <w:tc>
          <w:tcPr>
            <w:tcW w:w="1400" w:type="dxa"/>
          </w:tcPr>
          <w:p w14:paraId="04C24DA0" w14:textId="329F65DE" w:rsidR="00D966C5" w:rsidRPr="005F6905" w:rsidRDefault="00895DB4" w:rsidP="007D71D1">
            <w:pPr>
              <w:pStyle w:val="a4"/>
              <w:rPr>
                <w:b/>
              </w:rPr>
            </w:pPr>
            <w:r>
              <w:t>2214,0</w:t>
            </w:r>
          </w:p>
        </w:tc>
        <w:tc>
          <w:tcPr>
            <w:tcW w:w="8171" w:type="dxa"/>
          </w:tcPr>
          <w:p w14:paraId="2D28972B" w14:textId="77777777" w:rsidR="00D966C5" w:rsidRPr="005F6905" w:rsidRDefault="00D966C5" w:rsidP="007D71D1">
            <w:pPr>
              <w:pStyle w:val="a4"/>
              <w:rPr>
                <w:b/>
              </w:rPr>
            </w:pPr>
            <w:r w:rsidRPr="005F6905">
              <w:t>мероприят</w:t>
            </w:r>
            <w:r>
              <w:t>ия в области жилищно-коммунального хозяйства</w:t>
            </w:r>
          </w:p>
        </w:tc>
      </w:tr>
      <w:tr w:rsidR="00D966C5" w:rsidRPr="005F6905" w14:paraId="145EFA6A" w14:textId="77777777" w:rsidTr="007D71D1">
        <w:tc>
          <w:tcPr>
            <w:tcW w:w="1400" w:type="dxa"/>
          </w:tcPr>
          <w:p w14:paraId="5FFBD84F" w14:textId="0DAFFF51" w:rsidR="00D966C5" w:rsidRPr="005F6905" w:rsidRDefault="00D966C5" w:rsidP="007D71D1">
            <w:pPr>
              <w:pStyle w:val="a4"/>
            </w:pPr>
            <w:r>
              <w:t>122</w:t>
            </w:r>
            <w:r w:rsidR="00895DB4">
              <w:t>024,0</w:t>
            </w:r>
          </w:p>
        </w:tc>
        <w:tc>
          <w:tcPr>
            <w:tcW w:w="8171" w:type="dxa"/>
          </w:tcPr>
          <w:p w14:paraId="5BA642D6" w14:textId="77777777" w:rsidR="00D966C5" w:rsidRPr="005F6905" w:rsidRDefault="00D966C5" w:rsidP="007D71D1">
            <w:pPr>
              <w:pStyle w:val="a4"/>
            </w:pPr>
            <w:r>
              <w:t xml:space="preserve">Мероприятия в рамках субсидии на переселение граждан из ветхого аварийного жилья, выплата собственникам жилых домов по адресу ул. Военный городок д, 111 </w:t>
            </w:r>
          </w:p>
        </w:tc>
      </w:tr>
      <w:tr w:rsidR="00584762" w:rsidRPr="005F6905" w14:paraId="3B2F1E4B" w14:textId="77777777" w:rsidTr="007D71D1">
        <w:tc>
          <w:tcPr>
            <w:tcW w:w="1400" w:type="dxa"/>
          </w:tcPr>
          <w:p w14:paraId="1A57FB2C" w14:textId="19A9ED5A" w:rsidR="00584762" w:rsidRDefault="00584762" w:rsidP="007D71D1">
            <w:pPr>
              <w:pStyle w:val="a4"/>
            </w:pPr>
            <w:r>
              <w:t>2599,7</w:t>
            </w:r>
          </w:p>
        </w:tc>
        <w:tc>
          <w:tcPr>
            <w:tcW w:w="8171" w:type="dxa"/>
          </w:tcPr>
          <w:p w14:paraId="3C4B98BB" w14:textId="38047E82" w:rsidR="00584762" w:rsidRDefault="00584762" w:rsidP="007D71D1">
            <w:pPr>
              <w:pStyle w:val="a4"/>
            </w:pPr>
            <w:r>
              <w:t>Расходы на оплату по решению суда, отсутствие потребности.</w:t>
            </w:r>
          </w:p>
        </w:tc>
      </w:tr>
      <w:tr w:rsidR="00584762" w:rsidRPr="005F6905" w14:paraId="3AB0DD1D" w14:textId="77777777" w:rsidTr="007D71D1">
        <w:tc>
          <w:tcPr>
            <w:tcW w:w="1400" w:type="dxa"/>
          </w:tcPr>
          <w:p w14:paraId="385A8E95" w14:textId="2E1F6B57" w:rsidR="00584762" w:rsidRDefault="00584762" w:rsidP="007D71D1">
            <w:pPr>
              <w:pStyle w:val="a4"/>
            </w:pPr>
            <w:r>
              <w:t>350,0</w:t>
            </w:r>
          </w:p>
        </w:tc>
        <w:tc>
          <w:tcPr>
            <w:tcW w:w="8171" w:type="dxa"/>
          </w:tcPr>
          <w:p w14:paraId="051CBDFA" w14:textId="769AEEBC" w:rsidR="00584762" w:rsidRDefault="00584762" w:rsidP="007D71D1">
            <w:pPr>
              <w:pStyle w:val="a4"/>
            </w:pPr>
            <w:r>
              <w:t>Осуществление проверки передаваемых жилых помещений приобретаемых для детей сирот, отсутствие потребности в связи с отсутствием объекта оценки</w:t>
            </w:r>
          </w:p>
        </w:tc>
      </w:tr>
      <w:tr w:rsidR="00D966C5" w:rsidRPr="005F6905" w14:paraId="2A1237E2" w14:textId="77777777" w:rsidTr="007D71D1">
        <w:tc>
          <w:tcPr>
            <w:tcW w:w="1400" w:type="dxa"/>
          </w:tcPr>
          <w:p w14:paraId="1AB972DA" w14:textId="77777777" w:rsidR="00D966C5" w:rsidRPr="005F6905" w:rsidRDefault="00D966C5" w:rsidP="007D71D1">
            <w:pPr>
              <w:pStyle w:val="a4"/>
              <w:rPr>
                <w:b/>
              </w:rPr>
            </w:pPr>
            <w:r>
              <w:rPr>
                <w:b/>
              </w:rPr>
              <w:t>177505,1</w:t>
            </w:r>
          </w:p>
        </w:tc>
        <w:tc>
          <w:tcPr>
            <w:tcW w:w="8171" w:type="dxa"/>
          </w:tcPr>
          <w:p w14:paraId="5777CD77" w14:textId="77777777" w:rsidR="00D966C5" w:rsidRPr="005F6905" w:rsidRDefault="00D966C5" w:rsidP="007D71D1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05D4B694" w14:textId="49C47E2F" w:rsidR="00C651E4" w:rsidRPr="005F6905" w:rsidRDefault="00C651E4" w:rsidP="002D6EB2">
      <w:pPr>
        <w:pStyle w:val="a4"/>
        <w:ind w:firstLine="567"/>
      </w:pPr>
    </w:p>
    <w:p w14:paraId="56D39EF8" w14:textId="2B9DE5A4" w:rsidR="004223D8" w:rsidRPr="005F6905" w:rsidRDefault="00A50677" w:rsidP="002D6EB2">
      <w:pPr>
        <w:pStyle w:val="a4"/>
        <w:ind w:firstLine="567"/>
        <w:rPr>
          <w:sz w:val="28"/>
          <w:u w:val="single"/>
        </w:rPr>
      </w:pPr>
      <w:r w:rsidRPr="005F6905">
        <w:rPr>
          <w:sz w:val="28"/>
        </w:rPr>
        <w:t xml:space="preserve"> </w:t>
      </w:r>
      <w:r w:rsidR="004223D8" w:rsidRPr="005F6905">
        <w:rPr>
          <w:sz w:val="28"/>
        </w:rPr>
        <w:t xml:space="preserve"> </w:t>
      </w:r>
      <w:r w:rsidR="00E33A1C" w:rsidRPr="005F6905">
        <w:rPr>
          <w:sz w:val="28"/>
          <w:u w:val="single"/>
        </w:rPr>
        <w:t>Р</w:t>
      </w:r>
      <w:r w:rsidR="004223D8" w:rsidRPr="005F6905">
        <w:rPr>
          <w:sz w:val="28"/>
          <w:u w:val="single"/>
        </w:rPr>
        <w:t>асходы</w:t>
      </w:r>
      <w:r w:rsidR="00E5432D" w:rsidRPr="005F6905">
        <w:rPr>
          <w:sz w:val="28"/>
          <w:u w:val="single"/>
        </w:rPr>
        <w:t xml:space="preserve"> на коммунальное хозяйство</w:t>
      </w:r>
      <w:r w:rsidR="004223D8" w:rsidRPr="005F6905">
        <w:rPr>
          <w:sz w:val="28"/>
          <w:u w:val="single"/>
        </w:rPr>
        <w:t xml:space="preserve"> бюджета города Оби</w:t>
      </w:r>
      <w:r w:rsidR="00E5432D" w:rsidRPr="005F6905">
        <w:rPr>
          <w:sz w:val="28"/>
          <w:u w:val="single"/>
        </w:rPr>
        <w:t xml:space="preserve"> Новосибирской области </w:t>
      </w:r>
      <w:r w:rsidR="004223D8" w:rsidRPr="005F6905">
        <w:rPr>
          <w:sz w:val="28"/>
          <w:u w:val="single"/>
        </w:rPr>
        <w:t>в размере</w:t>
      </w:r>
      <w:r w:rsidR="00584762">
        <w:rPr>
          <w:sz w:val="28"/>
          <w:u w:val="single"/>
        </w:rPr>
        <w:t xml:space="preserve"> 166 924,4</w:t>
      </w:r>
      <w:r w:rsidR="00283780" w:rsidRPr="005F6905">
        <w:rPr>
          <w:sz w:val="28"/>
          <w:u w:val="single"/>
        </w:rPr>
        <w:t xml:space="preserve"> </w:t>
      </w:r>
      <w:r w:rsidR="00CF0FCF" w:rsidRPr="005F6905">
        <w:rPr>
          <w:sz w:val="28"/>
          <w:u w:val="single"/>
        </w:rPr>
        <w:t xml:space="preserve">т.р., из них </w:t>
      </w:r>
      <w:r w:rsidR="00584762">
        <w:rPr>
          <w:sz w:val="28"/>
          <w:u w:val="single"/>
        </w:rPr>
        <w:t xml:space="preserve">7107,3 </w:t>
      </w:r>
      <w:r w:rsidR="00B61A39" w:rsidRPr="005F6905">
        <w:rPr>
          <w:sz w:val="28"/>
          <w:u w:val="single"/>
        </w:rPr>
        <w:t>т.</w:t>
      </w:r>
      <w:r w:rsidR="00162959" w:rsidRPr="005F6905">
        <w:rPr>
          <w:sz w:val="28"/>
          <w:u w:val="single"/>
        </w:rPr>
        <w:t>р. (</w:t>
      </w:r>
      <w:r w:rsidR="00584762">
        <w:rPr>
          <w:sz w:val="28"/>
          <w:u w:val="single"/>
        </w:rPr>
        <w:t>12,5%</w:t>
      </w:r>
      <w:r w:rsidR="004223D8" w:rsidRPr="005F6905">
        <w:rPr>
          <w:sz w:val="28"/>
          <w:u w:val="single"/>
        </w:rPr>
        <w:t xml:space="preserve"> % от запланированных</w:t>
      </w:r>
      <w:r w:rsidR="0038391F" w:rsidRPr="005F6905">
        <w:rPr>
          <w:sz w:val="28"/>
          <w:u w:val="single"/>
        </w:rPr>
        <w:t xml:space="preserve"> расходов</w:t>
      </w:r>
      <w:r w:rsidR="004223D8" w:rsidRPr="005F6905">
        <w:rPr>
          <w:sz w:val="28"/>
          <w:u w:val="single"/>
        </w:rPr>
        <w:t>).</w:t>
      </w:r>
    </w:p>
    <w:p w14:paraId="7566E9EE" w14:textId="77777777" w:rsidR="00A42D9D" w:rsidRPr="005F6905" w:rsidRDefault="00A42D9D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A42D9D" w:rsidRPr="005F6905" w14:paraId="75EFB95A" w14:textId="77777777" w:rsidTr="00A42D9D">
        <w:tc>
          <w:tcPr>
            <w:tcW w:w="1526" w:type="dxa"/>
          </w:tcPr>
          <w:p w14:paraId="72AD5C83" w14:textId="2D222418" w:rsidR="00A42D9D" w:rsidRPr="005F6905" w:rsidRDefault="00A42D9D" w:rsidP="00361F2D">
            <w:pPr>
              <w:pStyle w:val="a4"/>
              <w:rPr>
                <w:u w:val="single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FC2F9A2" w14:textId="40E90425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A42D9D" w:rsidRPr="005F6905" w14:paraId="0DDEDA57" w14:textId="77777777" w:rsidTr="00A42D9D">
        <w:tc>
          <w:tcPr>
            <w:tcW w:w="1526" w:type="dxa"/>
          </w:tcPr>
          <w:p w14:paraId="08A6BB7E" w14:textId="32E96046" w:rsidR="00A42D9D" w:rsidRPr="005F6905" w:rsidRDefault="00584762" w:rsidP="002D6EB2">
            <w:pPr>
              <w:pStyle w:val="a4"/>
              <w:rPr>
                <w:u w:val="single"/>
              </w:rPr>
            </w:pPr>
            <w:r>
              <w:t>616,8</w:t>
            </w:r>
          </w:p>
        </w:tc>
        <w:tc>
          <w:tcPr>
            <w:tcW w:w="8045" w:type="dxa"/>
          </w:tcPr>
          <w:p w14:paraId="7F7385BF" w14:textId="195166C2" w:rsidR="00A42D9D" w:rsidRPr="005F6905" w:rsidRDefault="00CF0FCF" w:rsidP="002D6EB2">
            <w:pPr>
              <w:pStyle w:val="a4"/>
              <w:rPr>
                <w:u w:val="single"/>
              </w:rPr>
            </w:pPr>
            <w:r w:rsidRPr="005F6905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A42D9D" w:rsidRPr="005F6905" w14:paraId="30F6AE1C" w14:textId="77777777" w:rsidTr="00A42D9D">
        <w:tc>
          <w:tcPr>
            <w:tcW w:w="1526" w:type="dxa"/>
          </w:tcPr>
          <w:p w14:paraId="396AE916" w14:textId="0A274441" w:rsidR="00A42D9D" w:rsidRPr="005F6905" w:rsidRDefault="00584762" w:rsidP="002D6EB2">
            <w:pPr>
              <w:pStyle w:val="a4"/>
              <w:rPr>
                <w:u w:val="single"/>
              </w:rPr>
            </w:pPr>
            <w:r>
              <w:t>835,9</w:t>
            </w:r>
          </w:p>
        </w:tc>
        <w:tc>
          <w:tcPr>
            <w:tcW w:w="8045" w:type="dxa"/>
          </w:tcPr>
          <w:p w14:paraId="557CD4A5" w14:textId="35DE1E7E" w:rsidR="00A42D9D" w:rsidRPr="005F6905" w:rsidRDefault="001C3145" w:rsidP="002D6EB2">
            <w:pPr>
              <w:pStyle w:val="a4"/>
            </w:pPr>
            <w:r>
              <w:t>Субсидия на реализацию жилищного хозяйства</w:t>
            </w:r>
          </w:p>
        </w:tc>
      </w:tr>
      <w:tr w:rsidR="00A42D9D" w:rsidRPr="005F6905" w14:paraId="0EBB053E" w14:textId="77777777" w:rsidTr="00CF0FCF">
        <w:trPr>
          <w:trHeight w:val="244"/>
        </w:trPr>
        <w:tc>
          <w:tcPr>
            <w:tcW w:w="1526" w:type="dxa"/>
          </w:tcPr>
          <w:p w14:paraId="24F27BF2" w14:textId="1FED2F0D" w:rsidR="00A42D9D" w:rsidRPr="005F6905" w:rsidRDefault="00584762" w:rsidP="002D6EB2">
            <w:pPr>
              <w:pStyle w:val="a4"/>
              <w:rPr>
                <w:u w:val="single"/>
              </w:rPr>
            </w:pPr>
            <w:r>
              <w:t>5654,6</w:t>
            </w:r>
          </w:p>
        </w:tc>
        <w:tc>
          <w:tcPr>
            <w:tcW w:w="8045" w:type="dxa"/>
          </w:tcPr>
          <w:p w14:paraId="0589B395" w14:textId="55F8E8A0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 xml:space="preserve"> </w:t>
            </w:r>
            <w:r w:rsidR="00CF0FCF" w:rsidRPr="005F6905">
              <w:t>мероприятия в области коммунального хозяйства</w:t>
            </w:r>
          </w:p>
        </w:tc>
      </w:tr>
      <w:tr w:rsidR="009653A6" w:rsidRPr="005F6905" w14:paraId="2AD532D6" w14:textId="77777777" w:rsidTr="00A42D9D">
        <w:tc>
          <w:tcPr>
            <w:tcW w:w="1526" w:type="dxa"/>
          </w:tcPr>
          <w:p w14:paraId="443A8167" w14:textId="07178033" w:rsidR="009653A6" w:rsidRPr="005F6905" w:rsidRDefault="00584762" w:rsidP="002D6EB2">
            <w:pPr>
              <w:pStyle w:val="a4"/>
              <w:rPr>
                <w:b/>
              </w:rPr>
            </w:pPr>
            <w:r>
              <w:rPr>
                <w:b/>
              </w:rPr>
              <w:t>7107,3</w:t>
            </w:r>
          </w:p>
        </w:tc>
        <w:tc>
          <w:tcPr>
            <w:tcW w:w="8045" w:type="dxa"/>
          </w:tcPr>
          <w:p w14:paraId="13833000" w14:textId="2F3C833F" w:rsidR="009653A6" w:rsidRPr="005F6905" w:rsidRDefault="009653A6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50F92563" w14:textId="07E9914E" w:rsidR="00231857" w:rsidRPr="005F6905" w:rsidRDefault="00231857" w:rsidP="002D5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2D168" w14:textId="536F6D70" w:rsidR="008266D6" w:rsidRPr="005F6905" w:rsidRDefault="00507930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Расходы на  «Благоустройство» </w:t>
      </w:r>
      <w:r w:rsidR="00EB445B">
        <w:rPr>
          <w:color w:val="000000" w:themeColor="text1"/>
          <w:sz w:val="28"/>
          <w:u w:val="single"/>
        </w:rPr>
        <w:t>составили 67490,9</w:t>
      </w:r>
      <w:r w:rsidR="009D0342" w:rsidRPr="005F6905">
        <w:rPr>
          <w:color w:val="000000" w:themeColor="text1"/>
          <w:sz w:val="28"/>
          <w:u w:val="single"/>
        </w:rPr>
        <w:t xml:space="preserve"> т.р., из них исполнено</w:t>
      </w:r>
      <w:r w:rsidR="004223D8" w:rsidRPr="005F6905">
        <w:rPr>
          <w:color w:val="000000" w:themeColor="text1"/>
          <w:sz w:val="28"/>
          <w:u w:val="single"/>
        </w:rPr>
        <w:t xml:space="preserve"> </w:t>
      </w:r>
      <w:r w:rsidR="00EB445B">
        <w:rPr>
          <w:color w:val="000000" w:themeColor="text1"/>
          <w:sz w:val="28"/>
          <w:u w:val="single"/>
        </w:rPr>
        <w:t>19767,2</w:t>
      </w:r>
      <w:r w:rsidR="001C3145">
        <w:rPr>
          <w:color w:val="000000" w:themeColor="text1"/>
          <w:sz w:val="28"/>
          <w:u w:val="single"/>
        </w:rPr>
        <w:t xml:space="preserve"> </w:t>
      </w:r>
      <w:r w:rsidR="00B61A39" w:rsidRPr="005F6905">
        <w:rPr>
          <w:color w:val="000000" w:themeColor="text1"/>
          <w:sz w:val="28"/>
          <w:u w:val="single"/>
        </w:rPr>
        <w:t>т.</w:t>
      </w:r>
      <w:r w:rsidR="00EA01B2" w:rsidRPr="005F6905">
        <w:rPr>
          <w:color w:val="000000" w:themeColor="text1"/>
          <w:sz w:val="28"/>
          <w:u w:val="single"/>
        </w:rPr>
        <w:t>р. (</w:t>
      </w:r>
      <w:r w:rsidR="009F27AA">
        <w:rPr>
          <w:color w:val="000000" w:themeColor="text1"/>
          <w:sz w:val="28"/>
          <w:u w:val="single"/>
        </w:rPr>
        <w:t>59,22</w:t>
      </w:r>
      <w:r w:rsidR="004223D8" w:rsidRPr="005F6905">
        <w:rPr>
          <w:color w:val="000000" w:themeColor="text1"/>
          <w:sz w:val="28"/>
          <w:u w:val="single"/>
        </w:rPr>
        <w:t>% от запланированных</w:t>
      </w:r>
      <w:r w:rsidR="004C3AE7" w:rsidRPr="005F6905">
        <w:rPr>
          <w:color w:val="000000" w:themeColor="text1"/>
          <w:sz w:val="28"/>
          <w:u w:val="single"/>
        </w:rPr>
        <w:t xml:space="preserve"> расходов), в том числе</w:t>
      </w:r>
      <w:r w:rsidR="008266D6" w:rsidRPr="005F6905">
        <w:rPr>
          <w:color w:val="000000" w:themeColor="text1"/>
          <w:sz w:val="28"/>
          <w:u w:val="single"/>
        </w:rPr>
        <w:t>:</w:t>
      </w:r>
    </w:p>
    <w:p w14:paraId="1D5B604C" w14:textId="77777777" w:rsidR="003D2E13" w:rsidRPr="005F6905" w:rsidRDefault="003D2E13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D2E13" w:rsidRPr="005F6905" w14:paraId="55793FF2" w14:textId="77777777" w:rsidTr="003D2E13">
        <w:tc>
          <w:tcPr>
            <w:tcW w:w="1526" w:type="dxa"/>
          </w:tcPr>
          <w:p w14:paraId="0F963352" w14:textId="740CA235" w:rsidR="003D2E13" w:rsidRPr="005F6905" w:rsidRDefault="003D2E13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03B7EB9" w14:textId="7F208355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3D2E13" w:rsidRPr="005F6905" w14:paraId="77855C5D" w14:textId="77777777" w:rsidTr="003D2E13">
        <w:tc>
          <w:tcPr>
            <w:tcW w:w="1526" w:type="dxa"/>
          </w:tcPr>
          <w:p w14:paraId="7E178986" w14:textId="1B057762" w:rsidR="003D2E13" w:rsidRPr="005F6905" w:rsidRDefault="009F27AA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519,2</w:t>
            </w:r>
          </w:p>
        </w:tc>
        <w:tc>
          <w:tcPr>
            <w:tcW w:w="8045" w:type="dxa"/>
          </w:tcPr>
          <w:p w14:paraId="6803DEC0" w14:textId="2B743B01" w:rsidR="003D2E13" w:rsidRPr="00476669" w:rsidRDefault="009F27AA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Субсидия на реализацию мероприятий в сфере жилищно-коммунального хозяйства</w:t>
            </w:r>
            <w:r w:rsidR="009D0342" w:rsidRPr="00476669">
              <w:rPr>
                <w:color w:val="000000" w:themeColor="text1"/>
              </w:rPr>
              <w:t xml:space="preserve"> </w:t>
            </w:r>
          </w:p>
        </w:tc>
      </w:tr>
      <w:tr w:rsidR="009F27AA" w:rsidRPr="005F6905" w14:paraId="4FD0CBB6" w14:textId="77777777" w:rsidTr="003D2E13">
        <w:tc>
          <w:tcPr>
            <w:tcW w:w="1526" w:type="dxa"/>
          </w:tcPr>
          <w:p w14:paraId="4AB7C9E6" w14:textId="2E375004" w:rsidR="009F27AA" w:rsidRPr="005F6905" w:rsidRDefault="009F27AA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252,8</w:t>
            </w:r>
          </w:p>
        </w:tc>
        <w:tc>
          <w:tcPr>
            <w:tcW w:w="8045" w:type="dxa"/>
          </w:tcPr>
          <w:p w14:paraId="07C947B6" w14:textId="1187EED1" w:rsidR="009F27AA" w:rsidRPr="00476669" w:rsidRDefault="009F27AA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Субсидия про обустройству контейнерных площадок</w:t>
            </w:r>
          </w:p>
        </w:tc>
      </w:tr>
      <w:tr w:rsidR="003D2E13" w:rsidRPr="005F6905" w14:paraId="243F8CEF" w14:textId="77777777" w:rsidTr="003D2E13">
        <w:tc>
          <w:tcPr>
            <w:tcW w:w="1526" w:type="dxa"/>
          </w:tcPr>
          <w:p w14:paraId="52355C36" w14:textId="0617E1A5" w:rsidR="003D2E13" w:rsidRPr="005F6905" w:rsidRDefault="009F27AA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9731,1</w:t>
            </w:r>
          </w:p>
        </w:tc>
        <w:tc>
          <w:tcPr>
            <w:tcW w:w="8045" w:type="dxa"/>
          </w:tcPr>
          <w:p w14:paraId="641F6A58" w14:textId="0B30B26E" w:rsidR="003D2E13" w:rsidRPr="00476669" w:rsidRDefault="009D0342" w:rsidP="002D6EB2">
            <w:pPr>
              <w:pStyle w:val="a4"/>
              <w:rPr>
                <w:color w:val="000000" w:themeColor="text1"/>
              </w:rPr>
            </w:pPr>
            <w:r w:rsidRPr="00476669">
              <w:rPr>
                <w:color w:val="000000" w:themeColor="text1"/>
              </w:rPr>
              <w:t>Обслуживание сетей наружного освещения, электроэнергия наружного освещения</w:t>
            </w:r>
          </w:p>
        </w:tc>
      </w:tr>
      <w:tr w:rsidR="004C3FCD" w:rsidRPr="005F6905" w14:paraId="40876AB7" w14:textId="77777777" w:rsidTr="003D2E13">
        <w:tc>
          <w:tcPr>
            <w:tcW w:w="1526" w:type="dxa"/>
          </w:tcPr>
          <w:p w14:paraId="3362D108" w14:textId="5934F654" w:rsidR="004C3FCD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9264,1</w:t>
            </w:r>
          </w:p>
        </w:tc>
        <w:tc>
          <w:tcPr>
            <w:tcW w:w="8045" w:type="dxa"/>
          </w:tcPr>
          <w:p w14:paraId="70F9F70C" w14:textId="3E54AC8F" w:rsidR="004C3FCD" w:rsidRPr="00476669" w:rsidRDefault="00476669" w:rsidP="002D6EB2">
            <w:pPr>
              <w:pStyle w:val="a4"/>
              <w:rPr>
                <w:color w:val="000000" w:themeColor="text1"/>
              </w:rPr>
            </w:pPr>
            <w:r w:rsidRPr="00476669">
              <w:rPr>
                <w:color w:val="000000" w:themeColor="text1"/>
              </w:rPr>
              <w:t>расходы на мероприятия по благоустройству, в части содержания Эко парка</w:t>
            </w:r>
          </w:p>
        </w:tc>
      </w:tr>
      <w:tr w:rsidR="003D2E13" w:rsidRPr="005F6905" w14:paraId="2D7ACC16" w14:textId="77777777" w:rsidTr="003D2E13">
        <w:tc>
          <w:tcPr>
            <w:tcW w:w="1526" w:type="dxa"/>
          </w:tcPr>
          <w:p w14:paraId="63B9881A" w14:textId="4BFD9E18" w:rsidR="003D2E13" w:rsidRPr="005F6905" w:rsidRDefault="00EB445B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19767,2</w:t>
            </w:r>
          </w:p>
        </w:tc>
        <w:tc>
          <w:tcPr>
            <w:tcW w:w="8045" w:type="dxa"/>
          </w:tcPr>
          <w:p w14:paraId="5FA73A77" w14:textId="5DFD8C8E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521C6561" w14:textId="45DAE765" w:rsidR="00E54262" w:rsidRPr="005F6905" w:rsidRDefault="00E54262" w:rsidP="002D6EB2">
      <w:pPr>
        <w:pStyle w:val="a4"/>
        <w:ind w:firstLine="567"/>
        <w:rPr>
          <w:color w:val="000000" w:themeColor="text1"/>
        </w:rPr>
      </w:pPr>
    </w:p>
    <w:p w14:paraId="462BCFD6" w14:textId="2602DC5E" w:rsidR="00457E3B" w:rsidRPr="002D5E8E" w:rsidRDefault="00AA3A4E" w:rsidP="002D5E8E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По расходам в части благоустройства </w:t>
      </w:r>
      <w:r w:rsidR="00B33C05" w:rsidRPr="005F6905">
        <w:rPr>
          <w:color w:val="000000" w:themeColor="text1"/>
          <w:sz w:val="28"/>
          <w:u w:val="single"/>
        </w:rPr>
        <w:t>н</w:t>
      </w:r>
      <w:r w:rsidRPr="005F6905">
        <w:rPr>
          <w:color w:val="000000" w:themeColor="text1"/>
          <w:sz w:val="28"/>
          <w:u w:val="single"/>
        </w:rPr>
        <w:t>е и</w:t>
      </w:r>
      <w:r w:rsidR="00B33C05" w:rsidRPr="005F6905">
        <w:rPr>
          <w:color w:val="000000" w:themeColor="text1"/>
          <w:sz w:val="28"/>
          <w:u w:val="single"/>
        </w:rPr>
        <w:t xml:space="preserve">сполнено </w:t>
      </w:r>
      <w:r w:rsidR="004C3FCD" w:rsidRPr="005F6905">
        <w:rPr>
          <w:color w:val="000000" w:themeColor="text1"/>
          <w:sz w:val="28"/>
          <w:u w:val="single"/>
        </w:rPr>
        <w:t>–</w:t>
      </w:r>
      <w:r w:rsidR="007E3366">
        <w:rPr>
          <w:color w:val="000000" w:themeColor="text1"/>
          <w:sz w:val="28"/>
          <w:u w:val="single"/>
        </w:rPr>
        <w:t>28702,1 т.р. (40,78</w:t>
      </w:r>
      <w:r w:rsidR="00476669">
        <w:rPr>
          <w:color w:val="000000" w:themeColor="text1"/>
          <w:sz w:val="28"/>
          <w:u w:val="single"/>
        </w:rPr>
        <w:t xml:space="preserve"> % от зарланированных расходов) </w:t>
      </w:r>
    </w:p>
    <w:p w14:paraId="14DFED4E" w14:textId="4DEBAB2B" w:rsidR="008266D6" w:rsidRPr="005F6905" w:rsidRDefault="003D37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lastRenderedPageBreak/>
        <w:t>По  другим вопросам в области жилищно-коммунального хозяйства</w:t>
      </w:r>
      <w:r w:rsidR="00EF57C4" w:rsidRPr="005F6905">
        <w:rPr>
          <w:color w:val="000000" w:themeColor="text1"/>
          <w:sz w:val="28"/>
          <w:u w:val="single"/>
        </w:rPr>
        <w:t xml:space="preserve"> расходы составили</w:t>
      </w:r>
      <w:r w:rsidR="00EA01B2" w:rsidRPr="005F6905">
        <w:rPr>
          <w:color w:val="000000" w:themeColor="text1"/>
          <w:sz w:val="28"/>
          <w:u w:val="single"/>
        </w:rPr>
        <w:t xml:space="preserve"> – </w:t>
      </w:r>
      <w:r w:rsidR="007E3366">
        <w:rPr>
          <w:color w:val="000000" w:themeColor="text1"/>
          <w:sz w:val="28"/>
          <w:u w:val="single"/>
        </w:rPr>
        <w:t xml:space="preserve"> 49716,9 </w:t>
      </w:r>
      <w:r w:rsidR="00C4614B" w:rsidRPr="005F6905">
        <w:rPr>
          <w:color w:val="000000" w:themeColor="text1"/>
          <w:sz w:val="28"/>
          <w:u w:val="single"/>
        </w:rPr>
        <w:t>т.р., из них исполнено -</w:t>
      </w:r>
      <w:r w:rsidR="007E3366">
        <w:rPr>
          <w:color w:val="000000" w:themeColor="text1"/>
          <w:sz w:val="28"/>
          <w:u w:val="single"/>
        </w:rPr>
        <w:t>19864,7</w:t>
      </w:r>
      <w:r w:rsidR="00476669">
        <w:rPr>
          <w:color w:val="000000" w:themeColor="text1"/>
          <w:sz w:val="28"/>
          <w:u w:val="single"/>
        </w:rPr>
        <w:t xml:space="preserve"> </w:t>
      </w:r>
      <w:r w:rsidR="00EA01B2" w:rsidRPr="005F6905">
        <w:rPr>
          <w:color w:val="000000" w:themeColor="text1"/>
          <w:sz w:val="28"/>
          <w:u w:val="single"/>
        </w:rPr>
        <w:t>т.р.</w:t>
      </w:r>
      <w:r w:rsidR="007E3366">
        <w:rPr>
          <w:color w:val="000000" w:themeColor="text1"/>
          <w:sz w:val="28"/>
          <w:u w:val="single"/>
        </w:rPr>
        <w:t>(70,83%) от запланированных расходов)</w:t>
      </w:r>
      <w:r w:rsidR="00EA01B2" w:rsidRPr="005F6905">
        <w:rPr>
          <w:color w:val="000000" w:themeColor="text1"/>
          <w:sz w:val="28"/>
          <w:u w:val="single"/>
        </w:rPr>
        <w:t xml:space="preserve"> </w:t>
      </w:r>
      <w:r w:rsidRPr="005F6905">
        <w:rPr>
          <w:color w:val="000000" w:themeColor="text1"/>
          <w:sz w:val="28"/>
          <w:u w:val="single"/>
        </w:rPr>
        <w:t>в том числе:</w:t>
      </w:r>
    </w:p>
    <w:p w14:paraId="4E5227CC" w14:textId="77777777" w:rsidR="00EF57C4" w:rsidRPr="005F6905" w:rsidRDefault="00EF57C4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F57C4" w:rsidRPr="005F6905" w14:paraId="3B9D82A5" w14:textId="77777777" w:rsidTr="0053556E">
        <w:tc>
          <w:tcPr>
            <w:tcW w:w="1526" w:type="dxa"/>
          </w:tcPr>
          <w:p w14:paraId="78660BEC" w14:textId="18F72D99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DE454FE" w14:textId="729704A0" w:rsidR="00EF57C4" w:rsidRPr="005F6905" w:rsidRDefault="00EF57C4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EF57C4" w:rsidRPr="005F6905" w14:paraId="02FB10E6" w14:textId="77777777" w:rsidTr="0053556E">
        <w:tc>
          <w:tcPr>
            <w:tcW w:w="1526" w:type="dxa"/>
          </w:tcPr>
          <w:p w14:paraId="5830FDDE" w14:textId="07B60B87" w:rsidR="00EF57C4" w:rsidRPr="005F6905" w:rsidRDefault="007E3366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4520,5</w:t>
            </w:r>
          </w:p>
        </w:tc>
        <w:tc>
          <w:tcPr>
            <w:tcW w:w="8045" w:type="dxa"/>
          </w:tcPr>
          <w:p w14:paraId="6A881E30" w14:textId="5076067D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обеспечение деятельности учреждения МКУ «Отдел капительного строительства» в части выплаты заработной платы, оплаты налога на имущество и приобретения орг.техники</w:t>
            </w:r>
          </w:p>
        </w:tc>
      </w:tr>
      <w:tr w:rsidR="00EF57C4" w:rsidRPr="005F6905" w14:paraId="12E4B68F" w14:textId="77777777" w:rsidTr="0053556E">
        <w:tc>
          <w:tcPr>
            <w:tcW w:w="1526" w:type="dxa"/>
          </w:tcPr>
          <w:p w14:paraId="74C40BE3" w14:textId="702DF58E" w:rsidR="00EF57C4" w:rsidRPr="005F6905" w:rsidRDefault="007E3366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8939,6</w:t>
            </w:r>
          </w:p>
        </w:tc>
        <w:tc>
          <w:tcPr>
            <w:tcW w:w="8045" w:type="dxa"/>
          </w:tcPr>
          <w:p w14:paraId="2008F67C" w14:textId="558F9A58" w:rsidR="00EF57C4" w:rsidRPr="005F6905" w:rsidRDefault="00EF57C4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субсидия на реализацию мероприятий в сфере жилищно-коммунального хозяйства,  в части содержания учреждения МБУ УК «ЖКХ» </w:t>
            </w:r>
          </w:p>
        </w:tc>
      </w:tr>
      <w:tr w:rsidR="00EF57C4" w:rsidRPr="005F6905" w14:paraId="20FA37B0" w14:textId="77777777" w:rsidTr="0053556E">
        <w:tc>
          <w:tcPr>
            <w:tcW w:w="1526" w:type="dxa"/>
          </w:tcPr>
          <w:p w14:paraId="6B3C58AC" w14:textId="05A7A35E" w:rsidR="00EF57C4" w:rsidRPr="005F6905" w:rsidRDefault="007E3366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 xml:space="preserve"> 6404,6</w:t>
            </w:r>
          </w:p>
        </w:tc>
        <w:tc>
          <w:tcPr>
            <w:tcW w:w="8045" w:type="dxa"/>
          </w:tcPr>
          <w:p w14:paraId="0522BEB1" w14:textId="667FF2B9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обеспечение деятельности МКУ «Городское хозяйство» в части заработной платы, коммунальных услуг </w:t>
            </w:r>
          </w:p>
        </w:tc>
      </w:tr>
      <w:tr w:rsidR="00EF57C4" w:rsidRPr="005F6905" w14:paraId="01B9C1F3" w14:textId="77777777" w:rsidTr="0053556E">
        <w:tc>
          <w:tcPr>
            <w:tcW w:w="1526" w:type="dxa"/>
          </w:tcPr>
          <w:p w14:paraId="74D0954F" w14:textId="44BB02CD" w:rsidR="00EF57C4" w:rsidRPr="005F6905" w:rsidRDefault="007E3366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19864,7</w:t>
            </w:r>
          </w:p>
        </w:tc>
        <w:tc>
          <w:tcPr>
            <w:tcW w:w="8045" w:type="dxa"/>
          </w:tcPr>
          <w:p w14:paraId="00FCEA6B" w14:textId="58404174" w:rsidR="00EF57C4" w:rsidRPr="005F6905" w:rsidRDefault="005355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78D72F45" w14:textId="64C4D15C" w:rsidR="00FF43BF" w:rsidRPr="005F6905" w:rsidRDefault="00FF43BF" w:rsidP="002D6EB2">
      <w:pPr>
        <w:pStyle w:val="a4"/>
        <w:ind w:firstLine="567"/>
        <w:rPr>
          <w:color w:val="000000" w:themeColor="text1"/>
        </w:rPr>
      </w:pPr>
    </w:p>
    <w:p w14:paraId="6DA09D4C" w14:textId="17D20104" w:rsidR="0053556E" w:rsidRPr="005F6905" w:rsidRDefault="00972B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Не исполнены расходы по  другим вопросам в области жилищно-коммунального хозяйства </w:t>
      </w:r>
      <w:r w:rsidR="00600CAC" w:rsidRPr="005F6905">
        <w:rPr>
          <w:color w:val="000000" w:themeColor="text1"/>
          <w:sz w:val="28"/>
          <w:u w:val="single"/>
        </w:rPr>
        <w:t>–</w:t>
      </w:r>
      <w:r w:rsidRPr="005F6905">
        <w:rPr>
          <w:color w:val="000000" w:themeColor="text1"/>
          <w:sz w:val="28"/>
          <w:u w:val="single"/>
        </w:rPr>
        <w:t xml:space="preserve"> </w:t>
      </w:r>
      <w:r w:rsidR="007E3366">
        <w:rPr>
          <w:color w:val="000000" w:themeColor="text1"/>
          <w:sz w:val="28"/>
          <w:u w:val="single"/>
        </w:rPr>
        <w:t>8179,7</w:t>
      </w:r>
      <w:r w:rsidR="00600CAC" w:rsidRPr="005F6905">
        <w:rPr>
          <w:color w:val="000000" w:themeColor="text1"/>
          <w:sz w:val="28"/>
          <w:u w:val="single"/>
        </w:rPr>
        <w:t xml:space="preserve"> т.р.</w:t>
      </w:r>
      <w:r w:rsidR="00476669">
        <w:rPr>
          <w:color w:val="000000" w:themeColor="text1"/>
          <w:sz w:val="28"/>
          <w:u w:val="single"/>
        </w:rPr>
        <w:t xml:space="preserve"> (</w:t>
      </w:r>
      <w:r w:rsidR="007E3366">
        <w:rPr>
          <w:color w:val="000000" w:themeColor="text1"/>
          <w:sz w:val="28"/>
          <w:u w:val="single"/>
        </w:rPr>
        <w:t>29,17</w:t>
      </w:r>
      <w:r w:rsidR="000E5023">
        <w:rPr>
          <w:color w:val="000000" w:themeColor="text1"/>
          <w:sz w:val="28"/>
          <w:u w:val="single"/>
        </w:rPr>
        <w:t xml:space="preserve"> % от запланированных расходов)</w:t>
      </w:r>
      <w:r w:rsidR="00454AFA" w:rsidRPr="005F6905">
        <w:rPr>
          <w:color w:val="000000" w:themeColor="text1"/>
          <w:sz w:val="28"/>
          <w:u w:val="single"/>
        </w:rPr>
        <w:t xml:space="preserve"> </w:t>
      </w:r>
    </w:p>
    <w:p w14:paraId="6D6166B8" w14:textId="209E211C" w:rsidR="00F25DD6" w:rsidRPr="005F6905" w:rsidRDefault="004223D8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По разделу 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600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отражены расходы охраны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окружающей среды в </w:t>
      </w:r>
      <w:r w:rsidR="00CF491A" w:rsidRPr="005F6905">
        <w:rPr>
          <w:rFonts w:ascii="Times New Roman" w:hAnsi="Times New Roman" w:cs="Times New Roman"/>
          <w:b/>
          <w:color w:val="385623" w:themeColor="accent6" w:themeShade="80"/>
          <w:sz w:val="28"/>
          <w:szCs w:val="24"/>
        </w:rPr>
        <w:t>сум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ме </w:t>
      </w:r>
      <w:r w:rsidR="007E3366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4710,7</w:t>
      </w:r>
      <w:r w:rsidR="000E502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т.р., из них исполнено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–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7E3366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967,1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</w:t>
      </w:r>
      <w:r w:rsidR="000E502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.</w:t>
      </w:r>
      <w:r w:rsidR="007E3366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(40,40% от запланированных расходов)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в рамках муниципальной программы «Развитие природоохранной деятельности в городе Оби Новосибирской области</w:t>
      </w:r>
      <w:r w:rsidR="00CF491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на 2022-2026 годы</w:t>
      </w:r>
      <w:r w:rsidR="002C392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».</w:t>
      </w:r>
      <w:r w:rsidR="002C392A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Спиливание аварийных деревьев, ликвидация несанкционированных свалок, проведение субботников, озеленение городской территории, содержание и очистка водоотводных каналов, организация и обезвреживание ртутьсодержащих отходов, проведение городских экологических мероприятий и прочие.</w:t>
      </w:r>
      <w:r w:rsidR="007E3366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45BF5582" w14:textId="77777777" w:rsidR="0053556E" w:rsidRPr="005F6905" w:rsidRDefault="0053556E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3DEA47" w14:textId="123FFAB8" w:rsidR="0053556E" w:rsidRPr="005F6905" w:rsidRDefault="004223D8" w:rsidP="002D6EB2">
      <w:pPr>
        <w:pStyle w:val="a4"/>
        <w:ind w:firstLine="567"/>
        <w:rPr>
          <w:color w:val="000000" w:themeColor="text1"/>
          <w:sz w:val="28"/>
        </w:rPr>
      </w:pPr>
      <w:r w:rsidRPr="005F6905">
        <w:rPr>
          <w:b/>
          <w:color w:val="000000" w:themeColor="text1"/>
          <w:sz w:val="28"/>
          <w:u w:val="single"/>
        </w:rPr>
        <w:t>По разделу 0700</w:t>
      </w:r>
      <w:r w:rsidRPr="005F6905">
        <w:rPr>
          <w:b/>
          <w:color w:val="000000" w:themeColor="text1"/>
          <w:sz w:val="28"/>
        </w:rPr>
        <w:t xml:space="preserve"> отражены расходы на образование в размере</w:t>
      </w:r>
      <w:r w:rsidR="007E3366">
        <w:rPr>
          <w:b/>
          <w:color w:val="000000" w:themeColor="text1"/>
          <w:sz w:val="28"/>
        </w:rPr>
        <w:t xml:space="preserve"> 1 019033,7</w:t>
      </w:r>
      <w:r w:rsidR="0081344C" w:rsidRPr="005F6905">
        <w:rPr>
          <w:b/>
          <w:color w:val="000000" w:themeColor="text1"/>
          <w:sz w:val="28"/>
        </w:rPr>
        <w:t xml:space="preserve"> т.р.,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81344C" w:rsidRPr="005F6905">
        <w:rPr>
          <w:b/>
          <w:color w:val="000000" w:themeColor="text1"/>
          <w:sz w:val="28"/>
        </w:rPr>
        <w:t>из них исполнено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7E3366">
        <w:rPr>
          <w:b/>
          <w:color w:val="000000" w:themeColor="text1"/>
          <w:sz w:val="28"/>
        </w:rPr>
        <w:t>– 491802,8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EA01B2" w:rsidRPr="005F6905">
        <w:rPr>
          <w:b/>
          <w:color w:val="000000" w:themeColor="text1"/>
          <w:sz w:val="28"/>
        </w:rPr>
        <w:t>т.р. (</w:t>
      </w:r>
      <w:r w:rsidR="007E3366">
        <w:rPr>
          <w:b/>
          <w:color w:val="000000" w:themeColor="text1"/>
          <w:sz w:val="28"/>
        </w:rPr>
        <w:t xml:space="preserve"> 90,4</w:t>
      </w:r>
      <w:r w:rsidRPr="005F6905">
        <w:rPr>
          <w:b/>
          <w:color w:val="000000" w:themeColor="text1"/>
          <w:sz w:val="28"/>
        </w:rPr>
        <w:t>% от запланированных</w:t>
      </w:r>
      <w:r w:rsidR="00F25DD6" w:rsidRPr="005F6905">
        <w:rPr>
          <w:b/>
          <w:color w:val="000000" w:themeColor="text1"/>
          <w:sz w:val="28"/>
        </w:rPr>
        <w:t xml:space="preserve"> расходов</w:t>
      </w:r>
      <w:r w:rsidRPr="005F6905">
        <w:rPr>
          <w:b/>
          <w:color w:val="000000" w:themeColor="text1"/>
          <w:sz w:val="28"/>
        </w:rPr>
        <w:t>),</w:t>
      </w:r>
      <w:r w:rsidR="0053556E" w:rsidRPr="005F6905">
        <w:rPr>
          <w:color w:val="000000" w:themeColor="text1"/>
          <w:sz w:val="28"/>
        </w:rPr>
        <w:t xml:space="preserve"> в т. ч:</w:t>
      </w:r>
      <w:r w:rsidRPr="005F6905">
        <w:rPr>
          <w:color w:val="000000" w:themeColor="text1"/>
          <w:sz w:val="28"/>
        </w:rPr>
        <w:t xml:space="preserve"> </w:t>
      </w:r>
    </w:p>
    <w:p w14:paraId="2C98B11B" w14:textId="77777777" w:rsidR="0053556E" w:rsidRPr="005F6905" w:rsidRDefault="0053556E" w:rsidP="002D6EB2">
      <w:pPr>
        <w:pStyle w:val="a4"/>
        <w:ind w:firstLine="567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3556E" w:rsidRPr="005F6905" w14:paraId="38042924" w14:textId="77777777" w:rsidTr="004D072E">
        <w:tc>
          <w:tcPr>
            <w:tcW w:w="1809" w:type="dxa"/>
          </w:tcPr>
          <w:p w14:paraId="73EA0595" w14:textId="63A93B9C" w:rsidR="0053556E" w:rsidRPr="005F6905" w:rsidRDefault="0053556E" w:rsidP="00361F2D">
            <w:pPr>
              <w:pStyle w:val="a4"/>
              <w:rPr>
                <w:color w:val="000000" w:themeColor="text1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7762" w:type="dxa"/>
          </w:tcPr>
          <w:p w14:paraId="73E51FDC" w14:textId="4034674D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t>Наименование мероприятий</w:t>
            </w:r>
          </w:p>
        </w:tc>
      </w:tr>
      <w:tr w:rsidR="0053556E" w:rsidRPr="005F6905" w14:paraId="4E8E9C74" w14:textId="77777777" w:rsidTr="004D072E">
        <w:tc>
          <w:tcPr>
            <w:tcW w:w="1809" w:type="dxa"/>
          </w:tcPr>
          <w:p w14:paraId="12AB2B6A" w14:textId="0CE4C975" w:rsidR="0053556E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174929,8</w:t>
            </w:r>
          </w:p>
        </w:tc>
        <w:tc>
          <w:tcPr>
            <w:tcW w:w="7762" w:type="dxa"/>
          </w:tcPr>
          <w:p w14:paraId="4BAD331C" w14:textId="32F99A14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дошкольное образование</w:t>
            </w:r>
          </w:p>
        </w:tc>
      </w:tr>
      <w:tr w:rsidR="0053556E" w:rsidRPr="005F6905" w14:paraId="30D8EC35" w14:textId="77777777" w:rsidTr="004D072E">
        <w:tc>
          <w:tcPr>
            <w:tcW w:w="1809" w:type="dxa"/>
          </w:tcPr>
          <w:p w14:paraId="5014DB77" w14:textId="710B8E0C" w:rsidR="0053556E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231955,8</w:t>
            </w:r>
          </w:p>
        </w:tc>
        <w:tc>
          <w:tcPr>
            <w:tcW w:w="7762" w:type="dxa"/>
          </w:tcPr>
          <w:p w14:paraId="4B344F74" w14:textId="400E9C22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общее образование</w:t>
            </w:r>
          </w:p>
        </w:tc>
      </w:tr>
      <w:tr w:rsidR="0053556E" w:rsidRPr="005F6905" w14:paraId="07F76701" w14:textId="77777777" w:rsidTr="004D072E">
        <w:tc>
          <w:tcPr>
            <w:tcW w:w="1809" w:type="dxa"/>
          </w:tcPr>
          <w:p w14:paraId="0CEA89A5" w14:textId="06150154" w:rsidR="0053556E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79253,3</w:t>
            </w:r>
          </w:p>
        </w:tc>
        <w:tc>
          <w:tcPr>
            <w:tcW w:w="7762" w:type="dxa"/>
          </w:tcPr>
          <w:p w14:paraId="1CAF30FF" w14:textId="5CFE5698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дополнительное образование</w:t>
            </w:r>
          </w:p>
        </w:tc>
      </w:tr>
      <w:tr w:rsidR="0053556E" w:rsidRPr="005F6905" w14:paraId="1595890C" w14:textId="77777777" w:rsidTr="000E5023">
        <w:trPr>
          <w:trHeight w:val="584"/>
        </w:trPr>
        <w:tc>
          <w:tcPr>
            <w:tcW w:w="1809" w:type="dxa"/>
          </w:tcPr>
          <w:p w14:paraId="393745F7" w14:textId="544CD154" w:rsidR="0053556E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456,1</w:t>
            </w:r>
          </w:p>
        </w:tc>
        <w:tc>
          <w:tcPr>
            <w:tcW w:w="7762" w:type="dxa"/>
          </w:tcPr>
          <w:p w14:paraId="1883DBD7" w14:textId="4B644F22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профессиональную подготовку, переподготовку и повышение квал</w:t>
            </w:r>
            <w:r w:rsidR="000E5023">
              <w:rPr>
                <w:color w:val="000000" w:themeColor="text1"/>
              </w:rPr>
              <w:t>ификации</w:t>
            </w:r>
          </w:p>
        </w:tc>
      </w:tr>
      <w:tr w:rsidR="0053556E" w:rsidRPr="005F6905" w14:paraId="7112EEAE" w14:textId="77777777" w:rsidTr="004D072E">
        <w:tc>
          <w:tcPr>
            <w:tcW w:w="1809" w:type="dxa"/>
          </w:tcPr>
          <w:p w14:paraId="7811B38E" w14:textId="1CF763D6" w:rsidR="0053556E" w:rsidRPr="005F6905" w:rsidRDefault="007E3366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5207,8</w:t>
            </w:r>
          </w:p>
        </w:tc>
        <w:tc>
          <w:tcPr>
            <w:tcW w:w="7762" w:type="dxa"/>
          </w:tcPr>
          <w:p w14:paraId="5A224DE3" w14:textId="0AC81CCA" w:rsidR="0053556E" w:rsidRPr="005F6905" w:rsidRDefault="004D072E" w:rsidP="000E5023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другие расх</w:t>
            </w:r>
            <w:r w:rsidR="000E5023">
              <w:rPr>
                <w:color w:val="000000" w:themeColor="text1"/>
              </w:rPr>
              <w:t>оды в области образования.</w:t>
            </w:r>
          </w:p>
        </w:tc>
      </w:tr>
      <w:tr w:rsidR="004D072E" w:rsidRPr="005F6905" w14:paraId="3A2BA4C1" w14:textId="77777777" w:rsidTr="004D072E">
        <w:tc>
          <w:tcPr>
            <w:tcW w:w="1809" w:type="dxa"/>
          </w:tcPr>
          <w:p w14:paraId="2879DF4F" w14:textId="18855809" w:rsidR="004D072E" w:rsidRPr="007E3366" w:rsidRDefault="007E3366" w:rsidP="002D6EB2">
            <w:pPr>
              <w:pStyle w:val="a4"/>
              <w:rPr>
                <w:b/>
              </w:rPr>
            </w:pPr>
            <w:r w:rsidRPr="007E3366">
              <w:rPr>
                <w:b/>
              </w:rPr>
              <w:t>491802,8</w:t>
            </w:r>
          </w:p>
        </w:tc>
        <w:tc>
          <w:tcPr>
            <w:tcW w:w="7762" w:type="dxa"/>
          </w:tcPr>
          <w:p w14:paraId="66788FA5" w14:textId="3AFA10C7" w:rsidR="004D072E" w:rsidRPr="005F6905" w:rsidRDefault="004D072E" w:rsidP="002D6EB2">
            <w:pPr>
              <w:pStyle w:val="a4"/>
            </w:pPr>
            <w:r w:rsidRPr="005F6905">
              <w:t>итого</w:t>
            </w:r>
          </w:p>
        </w:tc>
      </w:tr>
    </w:tbl>
    <w:p w14:paraId="5102DF4B" w14:textId="3BF461F4" w:rsidR="0021456B" w:rsidRPr="005F6905" w:rsidRDefault="0021456B" w:rsidP="000E5023">
      <w:pPr>
        <w:pStyle w:val="a4"/>
        <w:rPr>
          <w:sz w:val="28"/>
          <w:szCs w:val="28"/>
        </w:rPr>
      </w:pPr>
    </w:p>
    <w:p w14:paraId="7A97CED5" w14:textId="2A1A1325" w:rsidR="004E69AD" w:rsidRPr="005F6905" w:rsidRDefault="004E69AD" w:rsidP="002D5E8E">
      <w:pPr>
        <w:pStyle w:val="a4"/>
      </w:pPr>
    </w:p>
    <w:p w14:paraId="401009DE" w14:textId="21AD2716" w:rsidR="007B066E" w:rsidRPr="005F6905" w:rsidRDefault="004223D8" w:rsidP="000E5023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t>По разделу 0800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финансовое обеспечение выполнения муниципального задания МБУ ДК «Крылья Сибири» и расходы на функционирование и содержание Централизованной библиотечно</w:t>
      </w:r>
      <w:r w:rsidR="00EA01B2" w:rsidRPr="005F6905">
        <w:rPr>
          <w:b/>
          <w:color w:val="000000" w:themeColor="text1"/>
          <w:sz w:val="28"/>
          <w:szCs w:val="28"/>
        </w:rPr>
        <w:t>й системы, что составило</w:t>
      </w:r>
      <w:r w:rsidR="00261488">
        <w:rPr>
          <w:b/>
          <w:color w:val="000000" w:themeColor="text1"/>
          <w:sz w:val="28"/>
          <w:szCs w:val="28"/>
        </w:rPr>
        <w:t xml:space="preserve"> 97470,0</w:t>
      </w:r>
      <w:r w:rsidR="0081344C" w:rsidRPr="005F6905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361F2D" w:rsidRPr="005F6905">
        <w:rPr>
          <w:b/>
          <w:color w:val="000000" w:themeColor="text1"/>
          <w:sz w:val="28"/>
          <w:szCs w:val="28"/>
        </w:rPr>
        <w:t xml:space="preserve"> </w:t>
      </w:r>
      <w:r w:rsidR="00261488">
        <w:rPr>
          <w:b/>
          <w:color w:val="000000" w:themeColor="text1"/>
          <w:sz w:val="28"/>
          <w:szCs w:val="28"/>
        </w:rPr>
        <w:t xml:space="preserve">– 44 </w:t>
      </w:r>
      <w:r w:rsidR="00261488">
        <w:rPr>
          <w:b/>
          <w:color w:val="000000" w:themeColor="text1"/>
          <w:sz w:val="28"/>
          <w:szCs w:val="28"/>
        </w:rPr>
        <w:lastRenderedPageBreak/>
        <w:t>012,4</w:t>
      </w:r>
      <w:r w:rsidR="00EA01B2" w:rsidRPr="005F6905">
        <w:rPr>
          <w:b/>
          <w:color w:val="000000" w:themeColor="text1"/>
          <w:sz w:val="28"/>
          <w:szCs w:val="28"/>
        </w:rPr>
        <w:t xml:space="preserve"> т. р. </w:t>
      </w:r>
      <w:r w:rsidR="00E90364" w:rsidRPr="005F6905">
        <w:rPr>
          <w:color w:val="000000" w:themeColor="text1"/>
          <w:sz w:val="28"/>
          <w:szCs w:val="28"/>
        </w:rPr>
        <w:t>;</w:t>
      </w:r>
      <w:r w:rsidR="00F25DD6" w:rsidRPr="005F6905">
        <w:rPr>
          <w:color w:val="000000" w:themeColor="text1"/>
          <w:sz w:val="28"/>
          <w:szCs w:val="28"/>
        </w:rPr>
        <w:t xml:space="preserve"> в том числе реализована муниципальная программа «Культура города Оби</w:t>
      </w:r>
      <w:r w:rsidR="00982329" w:rsidRPr="005F6905">
        <w:rPr>
          <w:color w:val="000000" w:themeColor="text1"/>
          <w:sz w:val="28"/>
          <w:szCs w:val="28"/>
        </w:rPr>
        <w:t xml:space="preserve"> Новосибирской области</w:t>
      </w:r>
      <w:r w:rsidR="00261488">
        <w:rPr>
          <w:color w:val="000000" w:themeColor="text1"/>
          <w:sz w:val="28"/>
          <w:szCs w:val="28"/>
        </w:rPr>
        <w:t xml:space="preserve"> на 2023-2025 годы» на 67,45</w:t>
      </w:r>
      <w:r w:rsidR="0081344C" w:rsidRPr="005F6905">
        <w:rPr>
          <w:color w:val="000000" w:themeColor="text1"/>
          <w:sz w:val="28"/>
          <w:szCs w:val="28"/>
        </w:rPr>
        <w:t xml:space="preserve"> %</w:t>
      </w:r>
      <w:r w:rsidR="00F25DD6" w:rsidRPr="005F6905">
        <w:rPr>
          <w:color w:val="000000" w:themeColor="text1"/>
          <w:sz w:val="28"/>
          <w:szCs w:val="28"/>
        </w:rPr>
        <w:t xml:space="preserve"> от запланированных расходов.</w:t>
      </w:r>
    </w:p>
    <w:p w14:paraId="096F1ADF" w14:textId="4DEA7A49" w:rsidR="004223D8" w:rsidRPr="005F6905" w:rsidRDefault="004223D8" w:rsidP="002D6EB2">
      <w:pPr>
        <w:pStyle w:val="a4"/>
        <w:ind w:firstLine="567"/>
        <w:rPr>
          <w:b/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t>По разделу 1000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социальную полити</w:t>
      </w:r>
      <w:r w:rsidR="00805CCD" w:rsidRPr="005F6905">
        <w:rPr>
          <w:b/>
          <w:color w:val="000000" w:themeColor="text1"/>
          <w:sz w:val="28"/>
          <w:szCs w:val="28"/>
        </w:rPr>
        <w:t>ку в размере</w:t>
      </w:r>
      <w:r w:rsidR="00801C20" w:rsidRPr="005F6905">
        <w:rPr>
          <w:b/>
          <w:color w:val="000000" w:themeColor="text1"/>
          <w:sz w:val="28"/>
          <w:szCs w:val="28"/>
        </w:rPr>
        <w:t xml:space="preserve"> </w:t>
      </w:r>
      <w:r w:rsidR="00261488">
        <w:rPr>
          <w:b/>
          <w:color w:val="000000" w:themeColor="text1"/>
          <w:sz w:val="28"/>
          <w:szCs w:val="28"/>
        </w:rPr>
        <w:t>187 089,5</w:t>
      </w:r>
      <w:r w:rsidR="000D13B8" w:rsidRPr="005F6905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81344C" w:rsidRPr="005F6905">
        <w:rPr>
          <w:b/>
          <w:color w:val="000000" w:themeColor="text1"/>
          <w:sz w:val="28"/>
          <w:szCs w:val="28"/>
        </w:rPr>
        <w:t>-</w:t>
      </w:r>
      <w:r w:rsidR="00261488">
        <w:rPr>
          <w:b/>
          <w:color w:val="000000" w:themeColor="text1"/>
          <w:sz w:val="28"/>
          <w:szCs w:val="28"/>
        </w:rPr>
        <w:t xml:space="preserve"> 71465,2</w:t>
      </w:r>
      <w:r w:rsidR="0081344C" w:rsidRPr="005F6905">
        <w:rPr>
          <w:b/>
          <w:color w:val="000000" w:themeColor="text1"/>
          <w:sz w:val="28"/>
          <w:szCs w:val="28"/>
        </w:rPr>
        <w:t>т.р.</w:t>
      </w:r>
      <w:r w:rsidR="00434580" w:rsidRPr="005F6905">
        <w:rPr>
          <w:b/>
          <w:color w:val="000000" w:themeColor="text1"/>
          <w:sz w:val="28"/>
          <w:szCs w:val="28"/>
        </w:rPr>
        <w:t xml:space="preserve"> (</w:t>
      </w:r>
      <w:r w:rsidR="00261488">
        <w:rPr>
          <w:b/>
          <w:color w:val="000000" w:themeColor="text1"/>
          <w:sz w:val="28"/>
          <w:szCs w:val="28"/>
        </w:rPr>
        <w:t>42,25</w:t>
      </w:r>
      <w:r w:rsidR="000D13B8" w:rsidRPr="005F6905">
        <w:rPr>
          <w:b/>
          <w:color w:val="000000" w:themeColor="text1"/>
          <w:sz w:val="28"/>
          <w:szCs w:val="28"/>
        </w:rPr>
        <w:t xml:space="preserve"> </w:t>
      </w:r>
      <w:r w:rsidR="00982329" w:rsidRPr="005F6905">
        <w:rPr>
          <w:b/>
          <w:color w:val="000000" w:themeColor="text1"/>
          <w:sz w:val="28"/>
          <w:szCs w:val="28"/>
        </w:rPr>
        <w:t>% от запланированных расходов) в том числе:</w:t>
      </w:r>
    </w:p>
    <w:p w14:paraId="6425D81C" w14:textId="77777777" w:rsidR="00E90364" w:rsidRPr="005F6905" w:rsidRDefault="00E90364" w:rsidP="002D6EB2">
      <w:pPr>
        <w:pStyle w:val="a4"/>
        <w:ind w:firstLine="567"/>
        <w:rPr>
          <w:b/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8042"/>
      </w:tblGrid>
      <w:tr w:rsidR="00E90364" w:rsidRPr="005F6905" w14:paraId="02DEAE23" w14:textId="77777777" w:rsidTr="007B066E">
        <w:tc>
          <w:tcPr>
            <w:tcW w:w="1529" w:type="dxa"/>
          </w:tcPr>
          <w:p w14:paraId="66B51829" w14:textId="2E82EF9F" w:rsidR="00E90364" w:rsidRPr="005F6905" w:rsidRDefault="00E90364" w:rsidP="00361F2D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2" w:type="dxa"/>
          </w:tcPr>
          <w:p w14:paraId="4C6CBEC0" w14:textId="1A2BDAB5" w:rsidR="00E90364" w:rsidRPr="005F6905" w:rsidRDefault="00E90364" w:rsidP="002D6EB2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Наименование мероприятий</w:t>
            </w:r>
          </w:p>
        </w:tc>
      </w:tr>
      <w:tr w:rsidR="00E90364" w:rsidRPr="005F6905" w14:paraId="5D553DAB" w14:textId="77777777" w:rsidTr="007B066E">
        <w:tc>
          <w:tcPr>
            <w:tcW w:w="1529" w:type="dxa"/>
          </w:tcPr>
          <w:p w14:paraId="33CB14C9" w14:textId="0E369C22" w:rsidR="00E90364" w:rsidRPr="005F6905" w:rsidRDefault="00261488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3898,9</w:t>
            </w:r>
          </w:p>
        </w:tc>
        <w:tc>
          <w:tcPr>
            <w:tcW w:w="8042" w:type="dxa"/>
          </w:tcPr>
          <w:p w14:paraId="10E932F9" w14:textId="1C9AECEA" w:rsidR="00E90364" w:rsidRPr="005F6905" w:rsidRDefault="00E90364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пенсионное обеспечение</w:t>
            </w:r>
          </w:p>
        </w:tc>
      </w:tr>
      <w:tr w:rsidR="00E90364" w:rsidRPr="005F6905" w14:paraId="7950A3D9" w14:textId="77777777" w:rsidTr="007B066E">
        <w:tc>
          <w:tcPr>
            <w:tcW w:w="1529" w:type="dxa"/>
          </w:tcPr>
          <w:p w14:paraId="2A2BA057" w14:textId="7E091A7E" w:rsidR="00E90364" w:rsidRPr="005F6905" w:rsidRDefault="00261488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28368,2</w:t>
            </w:r>
          </w:p>
        </w:tc>
        <w:tc>
          <w:tcPr>
            <w:tcW w:w="8042" w:type="dxa"/>
          </w:tcPr>
          <w:p w14:paraId="66B2ED90" w14:textId="0CB89BC8" w:rsidR="00E90364" w:rsidRPr="005F6905" w:rsidRDefault="00E90364" w:rsidP="007964B0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на обеспечение социального обслуживания населения составили в их числе расходы на обеспечение функциониров</w:t>
            </w:r>
            <w:r w:rsidR="007964B0">
              <w:rPr>
                <w:color w:val="000000" w:themeColor="text1"/>
              </w:rPr>
              <w:t xml:space="preserve">ания МБУ «Центр «Забота» </w:t>
            </w:r>
            <w:r w:rsidRPr="005F6905">
              <w:rPr>
                <w:color w:val="000000" w:themeColor="text1"/>
              </w:rPr>
              <w:t>т.р. На сегодняшний день на базе центра «Забота» работают службы, в которых важным направлением социальной политики является профилактика семейного неблагополучия и социального сиротства детей, восстановление благоприятной для воспитания детей семейной среды, семейное устройство детей-сирот и детей, оставшихся без попечения родителей</w:t>
            </w:r>
          </w:p>
        </w:tc>
      </w:tr>
      <w:tr w:rsidR="00E90364" w:rsidRPr="005F6905" w14:paraId="686F3D94" w14:textId="77777777" w:rsidTr="007B066E">
        <w:tc>
          <w:tcPr>
            <w:tcW w:w="1529" w:type="dxa"/>
          </w:tcPr>
          <w:p w14:paraId="0ABBF6C2" w14:textId="29F776E8" w:rsidR="00E90364" w:rsidRPr="005F6905" w:rsidRDefault="00261488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21278,5</w:t>
            </w:r>
          </w:p>
        </w:tc>
        <w:tc>
          <w:tcPr>
            <w:tcW w:w="8042" w:type="dxa"/>
          </w:tcPr>
          <w:p w14:paraId="67F6217A" w14:textId="71D38355" w:rsidR="00E90364" w:rsidRPr="005F6905" w:rsidRDefault="00E90364" w:rsidP="007964B0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расходы социального обеспечения населения. </w:t>
            </w:r>
          </w:p>
        </w:tc>
      </w:tr>
      <w:tr w:rsidR="00E90364" w:rsidRPr="005F6905" w14:paraId="373421F6" w14:textId="77777777" w:rsidTr="007B066E">
        <w:tc>
          <w:tcPr>
            <w:tcW w:w="1529" w:type="dxa"/>
          </w:tcPr>
          <w:p w14:paraId="6D4BCDFB" w14:textId="57941CDA" w:rsidR="00E90364" w:rsidRPr="005F6905" w:rsidRDefault="00B408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13915,7</w:t>
            </w:r>
          </w:p>
        </w:tc>
        <w:tc>
          <w:tcPr>
            <w:tcW w:w="8042" w:type="dxa"/>
          </w:tcPr>
          <w:p w14:paraId="102A05FB" w14:textId="5CACBA74" w:rsidR="00E90364" w:rsidRPr="005F6905" w:rsidRDefault="007B066E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в части охрана</w:t>
            </w:r>
            <w:r w:rsidR="007964B0">
              <w:rPr>
                <w:color w:val="000000" w:themeColor="text1"/>
              </w:rPr>
              <w:t xml:space="preserve"> семьи и детства составили</w:t>
            </w:r>
            <w:r w:rsidRPr="005F6905">
              <w:rPr>
                <w:color w:val="000000" w:themeColor="text1"/>
              </w:rPr>
              <w:t xml:space="preserve">, в их числе: выплаты приемным семьям на содержание подопечных детей </w:t>
            </w:r>
            <w:r w:rsidR="006554D0" w:rsidRPr="005F6905">
              <w:rPr>
                <w:color w:val="000000" w:themeColor="text1"/>
              </w:rPr>
              <w:t>–</w:t>
            </w:r>
            <w:r w:rsidRPr="005F6905">
              <w:rPr>
                <w:color w:val="000000" w:themeColor="text1"/>
              </w:rPr>
              <w:t>.; выплаты вознаграждения</w:t>
            </w:r>
            <w:r w:rsidR="007964B0">
              <w:rPr>
                <w:color w:val="000000" w:themeColor="text1"/>
              </w:rPr>
              <w:t xml:space="preserve"> приемным родителям </w:t>
            </w:r>
            <w:r w:rsidRPr="005F6905">
              <w:rPr>
                <w:color w:val="000000" w:themeColor="text1"/>
              </w:rPr>
              <w:t xml:space="preserve">.; выплаты семьям опекунов </w:t>
            </w:r>
            <w:r w:rsidR="007964B0">
              <w:rPr>
                <w:color w:val="000000" w:themeColor="text1"/>
              </w:rPr>
              <w:t>на содержание подопечных детей</w:t>
            </w:r>
            <w:r w:rsidRPr="005F6905">
              <w:rPr>
                <w:color w:val="000000" w:themeColor="text1"/>
              </w:rPr>
              <w:t>.; субвенции на предоставление жилых помещений детям-сирота и детям, оставшимся без</w:t>
            </w:r>
            <w:r w:rsidR="007964B0">
              <w:rPr>
                <w:color w:val="000000" w:themeColor="text1"/>
              </w:rPr>
              <w:t xml:space="preserve"> попечения родителей</w:t>
            </w:r>
          </w:p>
        </w:tc>
      </w:tr>
      <w:tr w:rsidR="00E90364" w:rsidRPr="005F6905" w14:paraId="5BFA2CB6" w14:textId="77777777" w:rsidTr="007B066E">
        <w:tc>
          <w:tcPr>
            <w:tcW w:w="1529" w:type="dxa"/>
          </w:tcPr>
          <w:p w14:paraId="6607A18C" w14:textId="5882AFA9" w:rsidR="00E90364" w:rsidRPr="005F6905" w:rsidRDefault="00B40823" w:rsidP="002D6EB2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4003,9</w:t>
            </w:r>
          </w:p>
        </w:tc>
        <w:tc>
          <w:tcPr>
            <w:tcW w:w="8042" w:type="dxa"/>
          </w:tcPr>
          <w:p w14:paraId="4DCD6721" w14:textId="5D33B59F" w:rsidR="00E90364" w:rsidRPr="005F6905" w:rsidRDefault="007B066E" w:rsidP="007964B0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по другим вопросам в облас</w:t>
            </w:r>
            <w:r w:rsidR="007964B0">
              <w:rPr>
                <w:color w:val="000000" w:themeColor="text1"/>
              </w:rPr>
              <w:t>ти социальной политики</w:t>
            </w:r>
          </w:p>
        </w:tc>
      </w:tr>
      <w:tr w:rsidR="0096629D" w:rsidRPr="005F6905" w14:paraId="698D620C" w14:textId="77777777" w:rsidTr="00FA65BA">
        <w:trPr>
          <w:trHeight w:val="167"/>
        </w:trPr>
        <w:tc>
          <w:tcPr>
            <w:tcW w:w="1529" w:type="dxa"/>
          </w:tcPr>
          <w:p w14:paraId="4B82BF64" w14:textId="63A5F044" w:rsidR="0096629D" w:rsidRPr="00B40823" w:rsidRDefault="00B40823" w:rsidP="002D6EB2">
            <w:pPr>
              <w:pStyle w:val="a4"/>
              <w:rPr>
                <w:b/>
                <w:color w:val="000000" w:themeColor="text1"/>
              </w:rPr>
            </w:pPr>
            <w:r w:rsidRPr="00B40823">
              <w:rPr>
                <w:b/>
                <w:color w:val="000000" w:themeColor="text1"/>
              </w:rPr>
              <w:t>71465,1</w:t>
            </w:r>
          </w:p>
        </w:tc>
        <w:tc>
          <w:tcPr>
            <w:tcW w:w="8042" w:type="dxa"/>
          </w:tcPr>
          <w:p w14:paraId="71F5460D" w14:textId="59D272BF" w:rsidR="0096629D" w:rsidRPr="005F6905" w:rsidRDefault="0096629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425BA0D5" w14:textId="7BB81337" w:rsidR="00D52E26" w:rsidRPr="005F6905" w:rsidRDefault="00D52E26" w:rsidP="002D6E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D6222A" w14:textId="70D13CD1" w:rsidR="00482EE7" w:rsidRPr="005F6905" w:rsidRDefault="00482EE7" w:rsidP="002D6EB2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color w:val="000000" w:themeColor="text1"/>
          <w:sz w:val="28"/>
          <w:szCs w:val="28"/>
        </w:rPr>
        <w:t xml:space="preserve">По разделу </w:t>
      </w:r>
      <w:r w:rsidR="00434580" w:rsidRPr="005F6905">
        <w:rPr>
          <w:color w:val="000000" w:themeColor="text1"/>
          <w:sz w:val="28"/>
          <w:szCs w:val="28"/>
        </w:rPr>
        <w:t>1</w:t>
      </w:r>
      <w:r w:rsidR="0043649C">
        <w:rPr>
          <w:color w:val="000000" w:themeColor="text1"/>
          <w:sz w:val="28"/>
          <w:szCs w:val="28"/>
        </w:rPr>
        <w:t>0</w:t>
      </w:r>
      <w:r w:rsidR="00B40823">
        <w:rPr>
          <w:color w:val="000000" w:themeColor="text1"/>
          <w:sz w:val="28"/>
          <w:szCs w:val="28"/>
        </w:rPr>
        <w:t>00 не исполнено в сумме 97680,0</w:t>
      </w:r>
      <w:r w:rsidR="0043649C">
        <w:rPr>
          <w:color w:val="000000" w:themeColor="text1"/>
          <w:sz w:val="28"/>
          <w:szCs w:val="28"/>
        </w:rPr>
        <w:t xml:space="preserve"> т.р.</w:t>
      </w:r>
    </w:p>
    <w:p w14:paraId="70DFD4F4" w14:textId="77777777" w:rsidR="007B066E" w:rsidRPr="005F6905" w:rsidRDefault="007B066E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7B066E" w:rsidRPr="005F6905" w14:paraId="5AC8F889" w14:textId="77777777" w:rsidTr="00217B42">
        <w:tc>
          <w:tcPr>
            <w:tcW w:w="1526" w:type="dxa"/>
          </w:tcPr>
          <w:p w14:paraId="1EC58B51" w14:textId="66FE414A" w:rsidR="007B066E" w:rsidRPr="005F6905" w:rsidRDefault="007B066E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(тыс.руб</w:t>
            </w:r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B7E63D7" w14:textId="2EC0DDB5" w:rsidR="007B066E" w:rsidRPr="005F6905" w:rsidRDefault="007B06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7B066E" w:rsidRPr="005F6905" w14:paraId="1044DC13" w14:textId="77777777" w:rsidTr="00217B42">
        <w:tc>
          <w:tcPr>
            <w:tcW w:w="1526" w:type="dxa"/>
          </w:tcPr>
          <w:p w14:paraId="6AF379E8" w14:textId="1FC5EFB8" w:rsidR="007B066E" w:rsidRPr="005F6905" w:rsidRDefault="00B40823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10457,0</w:t>
            </w:r>
          </w:p>
        </w:tc>
        <w:tc>
          <w:tcPr>
            <w:tcW w:w="8045" w:type="dxa"/>
          </w:tcPr>
          <w:p w14:paraId="1998A6D4" w14:textId="601AF3B4" w:rsidR="007B066E" w:rsidRPr="005F6905" w:rsidRDefault="00877AC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 Расходы в рамках мероприятий охраны и детства </w:t>
            </w:r>
          </w:p>
        </w:tc>
      </w:tr>
      <w:tr w:rsidR="007B066E" w:rsidRPr="005F6905" w14:paraId="1A4BC676" w14:textId="77777777" w:rsidTr="00217B42">
        <w:tc>
          <w:tcPr>
            <w:tcW w:w="1526" w:type="dxa"/>
          </w:tcPr>
          <w:p w14:paraId="3CBB7C33" w14:textId="44161F92" w:rsidR="007B066E" w:rsidRPr="005F6905" w:rsidRDefault="00B40823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27075,8</w:t>
            </w:r>
          </w:p>
        </w:tc>
        <w:tc>
          <w:tcPr>
            <w:tcW w:w="8045" w:type="dxa"/>
          </w:tcPr>
          <w:p w14:paraId="7F988C50" w14:textId="2101F074" w:rsidR="007B066E" w:rsidRPr="005F6905" w:rsidRDefault="007B066E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экономия на содержание учреждения КЦСОН «Забота» в</w:t>
            </w:r>
            <w:r w:rsidR="00361F2D" w:rsidRPr="005F6905">
              <w:rPr>
                <w:color w:val="000000" w:themeColor="text1"/>
              </w:rPr>
              <w:t xml:space="preserve"> </w:t>
            </w:r>
            <w:r w:rsidRPr="005F6905">
              <w:rPr>
                <w:color w:val="000000" w:themeColor="text1"/>
              </w:rPr>
              <w:t>следст</w:t>
            </w:r>
            <w:r w:rsidR="000D4A96" w:rsidRPr="005F6905">
              <w:rPr>
                <w:color w:val="000000" w:themeColor="text1"/>
              </w:rPr>
              <w:t xml:space="preserve">вии экономии при закупках </w:t>
            </w:r>
          </w:p>
        </w:tc>
      </w:tr>
      <w:tr w:rsidR="007B066E" w:rsidRPr="005F6905" w14:paraId="229EF709" w14:textId="77777777" w:rsidTr="00217B42">
        <w:tc>
          <w:tcPr>
            <w:tcW w:w="1526" w:type="dxa"/>
          </w:tcPr>
          <w:p w14:paraId="680957D5" w14:textId="333A73C9" w:rsidR="007B066E" w:rsidRPr="005F6905" w:rsidRDefault="00B40823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4647,1</w:t>
            </w:r>
          </w:p>
        </w:tc>
        <w:tc>
          <w:tcPr>
            <w:tcW w:w="8045" w:type="dxa"/>
          </w:tcPr>
          <w:p w14:paraId="497B84B5" w14:textId="43BFFE1B" w:rsidR="007B066E" w:rsidRPr="005F6905" w:rsidRDefault="00C149D6" w:rsidP="002D6EB2">
            <w:pPr>
              <w:pStyle w:val="a4"/>
            </w:pPr>
            <w:r w:rsidRPr="005F6905">
              <w:t>Другие вопросы в области социальной политики</w:t>
            </w:r>
          </w:p>
        </w:tc>
      </w:tr>
      <w:tr w:rsidR="007B066E" w:rsidRPr="005F6905" w14:paraId="40BE191E" w14:textId="77777777" w:rsidTr="00217B42">
        <w:tc>
          <w:tcPr>
            <w:tcW w:w="1526" w:type="dxa"/>
          </w:tcPr>
          <w:p w14:paraId="4777E198" w14:textId="379F1FC2" w:rsidR="007B066E" w:rsidRPr="005F6905" w:rsidRDefault="00B40823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53899,0</w:t>
            </w:r>
          </w:p>
        </w:tc>
        <w:tc>
          <w:tcPr>
            <w:tcW w:w="8045" w:type="dxa"/>
          </w:tcPr>
          <w:p w14:paraId="5D166F71" w14:textId="35AF2E48" w:rsidR="007B066E" w:rsidRPr="005F6905" w:rsidRDefault="0043649C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Социальное обеспечение населения.</w:t>
            </w:r>
          </w:p>
        </w:tc>
      </w:tr>
      <w:tr w:rsidR="00C149D6" w:rsidRPr="005F6905" w14:paraId="7DA8D6FE" w14:textId="77777777" w:rsidTr="00217B42">
        <w:tc>
          <w:tcPr>
            <w:tcW w:w="1526" w:type="dxa"/>
          </w:tcPr>
          <w:p w14:paraId="4ED0B3FB" w14:textId="65BF96F6" w:rsidR="00C149D6" w:rsidRPr="005F6905" w:rsidRDefault="00B40823" w:rsidP="002D6EB2">
            <w:pPr>
              <w:pStyle w:val="a4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1601,1</w:t>
            </w:r>
          </w:p>
        </w:tc>
        <w:tc>
          <w:tcPr>
            <w:tcW w:w="8045" w:type="dxa"/>
          </w:tcPr>
          <w:p w14:paraId="379581FF" w14:textId="21D6F1B7" w:rsidR="00C149D6" w:rsidRPr="005F6905" w:rsidRDefault="00C149D6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Пенсионное обеспечение, доплаты к пенсиям</w:t>
            </w:r>
          </w:p>
        </w:tc>
      </w:tr>
      <w:tr w:rsidR="007B066E" w:rsidRPr="005F6905" w14:paraId="52924F8D" w14:textId="77777777" w:rsidTr="00217B42">
        <w:tc>
          <w:tcPr>
            <w:tcW w:w="1526" w:type="dxa"/>
          </w:tcPr>
          <w:p w14:paraId="57D67049" w14:textId="034715AB" w:rsidR="007B066E" w:rsidRPr="005F6905" w:rsidRDefault="00B40823" w:rsidP="002D6EB2">
            <w:pPr>
              <w:pStyle w:val="a4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97680,0</w:t>
            </w:r>
          </w:p>
        </w:tc>
        <w:tc>
          <w:tcPr>
            <w:tcW w:w="8045" w:type="dxa"/>
          </w:tcPr>
          <w:p w14:paraId="589E78EF" w14:textId="14C3B74D" w:rsidR="007B066E" w:rsidRPr="005F6905" w:rsidRDefault="00217B42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3EDEBFE1" w14:textId="35474CBE" w:rsidR="00C956BB" w:rsidRPr="005F6905" w:rsidRDefault="00C956BB" w:rsidP="002D6EB2">
      <w:pPr>
        <w:pStyle w:val="a4"/>
        <w:ind w:firstLine="567"/>
        <w:rPr>
          <w:color w:val="000000" w:themeColor="text1"/>
        </w:rPr>
      </w:pPr>
      <w:r w:rsidRPr="005F6905">
        <w:rPr>
          <w:color w:val="000000" w:themeColor="text1"/>
        </w:rPr>
        <w:t xml:space="preserve"> </w:t>
      </w:r>
    </w:p>
    <w:p w14:paraId="70754EE2" w14:textId="781CEA87" w:rsidR="00850E62" w:rsidRPr="005F6905" w:rsidRDefault="007B066E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разделу 11</w:t>
      </w:r>
      <w:r w:rsidR="00217B4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00</w:t>
      </w:r>
      <w:r w:rsidR="0032062D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отражены расходы реализации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мероприятий по спорту и физической культуре в размере </w:t>
      </w:r>
      <w:r w:rsidR="00B408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58674,4</w:t>
      </w:r>
      <w:r w:rsidR="0043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т.р., из них исполнено -</w:t>
      </w:r>
      <w:r w:rsidR="00B408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24091,7</w:t>
      </w:r>
      <w:r w:rsidR="00801C2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</w:t>
      </w:r>
      <w:r w:rsidR="0043458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B408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75,01 % </w:t>
      </w:r>
      <w:r w:rsidR="00850E6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заплани</w:t>
      </w:r>
      <w:r w:rsidR="00653861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рованных расходов), в том числе:</w:t>
      </w:r>
    </w:p>
    <w:p w14:paraId="19250F2A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217B42" w:rsidRPr="005F6905" w14:paraId="2F46C7E7" w14:textId="77777777" w:rsidTr="00217B42">
        <w:tc>
          <w:tcPr>
            <w:tcW w:w="1526" w:type="dxa"/>
          </w:tcPr>
          <w:p w14:paraId="279F20C4" w14:textId="18B60338" w:rsidR="00217B42" w:rsidRPr="005F6905" w:rsidRDefault="00217B42" w:rsidP="00361F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Сумма (тыс.руб</w:t>
            </w:r>
            <w:r w:rsidR="00361F2D" w:rsidRPr="005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45" w:type="dxa"/>
          </w:tcPr>
          <w:p w14:paraId="1EB8B6BA" w14:textId="6304F31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217B42" w:rsidRPr="005F6905" w14:paraId="67AF9EAD" w14:textId="77777777" w:rsidTr="00217B42">
        <w:tc>
          <w:tcPr>
            <w:tcW w:w="1526" w:type="dxa"/>
          </w:tcPr>
          <w:p w14:paraId="496FA396" w14:textId="79721595" w:rsidR="00217B42" w:rsidRPr="005F6905" w:rsidRDefault="00B40823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4138,6</w:t>
            </w:r>
          </w:p>
        </w:tc>
        <w:tc>
          <w:tcPr>
            <w:tcW w:w="8045" w:type="dxa"/>
          </w:tcPr>
          <w:p w14:paraId="5AE393F2" w14:textId="3DC3785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на реализацию целевой программы «Развитие физической культуры и спорта в г. Оби НСО» </w:t>
            </w:r>
          </w:p>
        </w:tc>
      </w:tr>
      <w:tr w:rsidR="00217B42" w:rsidRPr="005F6905" w14:paraId="68890186" w14:textId="77777777" w:rsidTr="00217B42">
        <w:tc>
          <w:tcPr>
            <w:tcW w:w="1526" w:type="dxa"/>
          </w:tcPr>
          <w:p w14:paraId="5767450A" w14:textId="38D0CD83" w:rsidR="00217B42" w:rsidRPr="005F6905" w:rsidRDefault="00B40823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19953,1</w:t>
            </w:r>
          </w:p>
        </w:tc>
        <w:tc>
          <w:tcPr>
            <w:tcW w:w="8045" w:type="dxa"/>
          </w:tcPr>
          <w:p w14:paraId="2FD06394" w14:textId="0EEBFF97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деятельности учреждений – «Центр развития физической культуры и спорта» </w:t>
            </w:r>
          </w:p>
        </w:tc>
      </w:tr>
      <w:tr w:rsidR="00217B42" w:rsidRPr="005F6905" w14:paraId="22DF1B62" w14:textId="77777777" w:rsidTr="00217B42">
        <w:tc>
          <w:tcPr>
            <w:tcW w:w="1526" w:type="dxa"/>
          </w:tcPr>
          <w:p w14:paraId="14030B49" w14:textId="51725C70" w:rsidR="00217B42" w:rsidRPr="00B40823" w:rsidRDefault="00B40823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08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24091,7</w:t>
            </w:r>
          </w:p>
        </w:tc>
        <w:tc>
          <w:tcPr>
            <w:tcW w:w="8045" w:type="dxa"/>
          </w:tcPr>
          <w:p w14:paraId="53D4B98C" w14:textId="642A4B2D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</w:tr>
    </w:tbl>
    <w:p w14:paraId="16C6A0DF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D7C582" w14:textId="456D19CC" w:rsidR="00C956BB" w:rsidRDefault="00C956BB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</w:t>
      </w:r>
      <w:r w:rsidR="00B40823">
        <w:rPr>
          <w:rFonts w:ascii="Times New Roman" w:hAnsi="Times New Roman" w:cs="Times New Roman"/>
          <w:color w:val="000000" w:themeColor="text1"/>
          <w:sz w:val="28"/>
          <w:szCs w:val="28"/>
        </w:rPr>
        <w:t>у 1100 не исполнено  8026,8 ( 24,99 % от запланированных расходов)</w:t>
      </w:r>
    </w:p>
    <w:p w14:paraId="5D04B6D0" w14:textId="77777777" w:rsidR="002D5E8E" w:rsidRPr="00023A67" w:rsidRDefault="002D5E8E" w:rsidP="004364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586D63C1" w14:textId="11143E3E" w:rsidR="009C0752" w:rsidRDefault="00023A67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A67">
        <w:rPr>
          <w:rFonts w:ascii="Times New Roman" w:hAnsi="Times New Roman" w:cs="Times New Roman"/>
          <w:b/>
          <w:sz w:val="28"/>
          <w:szCs w:val="28"/>
          <w:u w:val="single"/>
        </w:rPr>
        <w:t>По разделу 1300</w:t>
      </w:r>
      <w:r w:rsidRPr="00023A67">
        <w:rPr>
          <w:rFonts w:ascii="Times New Roman" w:hAnsi="Times New Roman" w:cs="Times New Roman"/>
          <w:b/>
          <w:sz w:val="28"/>
          <w:szCs w:val="28"/>
        </w:rPr>
        <w:t xml:space="preserve"> отражены расходы на обслуживание государственного(муниципального) долга в сумме 12000</w:t>
      </w:r>
      <w:r w:rsidR="00B40823">
        <w:rPr>
          <w:rFonts w:ascii="Times New Roman" w:hAnsi="Times New Roman" w:cs="Times New Roman"/>
          <w:b/>
          <w:sz w:val="28"/>
          <w:szCs w:val="28"/>
        </w:rPr>
        <w:t xml:space="preserve">,0 т.р., из них исполнено 1663,6 </w:t>
      </w:r>
      <w:r w:rsidRPr="00023A67">
        <w:rPr>
          <w:rFonts w:ascii="Times New Roman" w:hAnsi="Times New Roman" w:cs="Times New Roman"/>
          <w:b/>
          <w:sz w:val="28"/>
          <w:szCs w:val="28"/>
        </w:rPr>
        <w:t xml:space="preserve"> т.р.</w:t>
      </w:r>
      <w:r w:rsidR="00503E0A" w:rsidRPr="00023A67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730DF972" w14:textId="77777777" w:rsidR="00023A67" w:rsidRDefault="00023A67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165807" w14:textId="77777777" w:rsidR="00023A67" w:rsidRDefault="002D5E8E" w:rsidP="0002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Первый </w:t>
      </w:r>
      <w:r w:rsidR="00023A67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590FB625" w14:textId="085ED259" w:rsidR="005C59B6" w:rsidRPr="003F5CAD" w:rsidRDefault="00023A67" w:rsidP="0002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управления</w:t>
      </w:r>
      <w:r w:rsidR="002D5E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F5CAD" w:rsidRPr="005F6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М.Н. Малыгина</w:t>
      </w:r>
    </w:p>
    <w:p w14:paraId="0E9C69D2" w14:textId="77777777" w:rsidR="005C59B6" w:rsidRPr="00D066D0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98CEEF" w14:textId="77777777" w:rsidR="00A712A3" w:rsidRPr="00D066D0" w:rsidRDefault="00A712A3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12A3" w:rsidRPr="00D066D0" w:rsidSect="002D6EB2">
      <w:type w:val="continuous"/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A137B"/>
    <w:multiLevelType w:val="hybridMultilevel"/>
    <w:tmpl w:val="6FCEB220"/>
    <w:lvl w:ilvl="0" w:tplc="E496CCC0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EA"/>
    <w:rsid w:val="00001956"/>
    <w:rsid w:val="0000326A"/>
    <w:rsid w:val="00012806"/>
    <w:rsid w:val="00015012"/>
    <w:rsid w:val="00023A67"/>
    <w:rsid w:val="000368E4"/>
    <w:rsid w:val="00052AB4"/>
    <w:rsid w:val="00056729"/>
    <w:rsid w:val="00075730"/>
    <w:rsid w:val="00082095"/>
    <w:rsid w:val="0009202B"/>
    <w:rsid w:val="000D13B8"/>
    <w:rsid w:val="000D2BB0"/>
    <w:rsid w:val="000D4A96"/>
    <w:rsid w:val="000D5769"/>
    <w:rsid w:val="000E362A"/>
    <w:rsid w:val="000E3976"/>
    <w:rsid w:val="000E5023"/>
    <w:rsid w:val="000F00B6"/>
    <w:rsid w:val="001054AE"/>
    <w:rsid w:val="00114DF8"/>
    <w:rsid w:val="0011669C"/>
    <w:rsid w:val="00124C51"/>
    <w:rsid w:val="00143E02"/>
    <w:rsid w:val="00162959"/>
    <w:rsid w:val="001831FF"/>
    <w:rsid w:val="00187ACB"/>
    <w:rsid w:val="001A34CC"/>
    <w:rsid w:val="001C0435"/>
    <w:rsid w:val="001C2AA0"/>
    <w:rsid w:val="001C3145"/>
    <w:rsid w:val="001C7E10"/>
    <w:rsid w:val="001E56FD"/>
    <w:rsid w:val="001F48EA"/>
    <w:rsid w:val="0020229D"/>
    <w:rsid w:val="002031F9"/>
    <w:rsid w:val="002034DD"/>
    <w:rsid w:val="0021456B"/>
    <w:rsid w:val="00217B42"/>
    <w:rsid w:val="00231857"/>
    <w:rsid w:val="00231C95"/>
    <w:rsid w:val="00233F92"/>
    <w:rsid w:val="00235BAD"/>
    <w:rsid w:val="00236668"/>
    <w:rsid w:val="00241D7D"/>
    <w:rsid w:val="00242221"/>
    <w:rsid w:val="002430C8"/>
    <w:rsid w:val="00260B3F"/>
    <w:rsid w:val="00261488"/>
    <w:rsid w:val="00266D8C"/>
    <w:rsid w:val="0027460A"/>
    <w:rsid w:val="002769EB"/>
    <w:rsid w:val="00283780"/>
    <w:rsid w:val="00297E25"/>
    <w:rsid w:val="002A023E"/>
    <w:rsid w:val="002A0E4B"/>
    <w:rsid w:val="002B306F"/>
    <w:rsid w:val="002C187F"/>
    <w:rsid w:val="002C218F"/>
    <w:rsid w:val="002C392A"/>
    <w:rsid w:val="002C43D7"/>
    <w:rsid w:val="002D5E8E"/>
    <w:rsid w:val="002D6EB2"/>
    <w:rsid w:val="002D7408"/>
    <w:rsid w:val="002E046C"/>
    <w:rsid w:val="002E1B98"/>
    <w:rsid w:val="002E5687"/>
    <w:rsid w:val="002F6BC3"/>
    <w:rsid w:val="002F6BF2"/>
    <w:rsid w:val="003157AF"/>
    <w:rsid w:val="0032062D"/>
    <w:rsid w:val="0032752C"/>
    <w:rsid w:val="00342FD8"/>
    <w:rsid w:val="0034438A"/>
    <w:rsid w:val="003521A9"/>
    <w:rsid w:val="00361F2D"/>
    <w:rsid w:val="00364FA6"/>
    <w:rsid w:val="00374EA8"/>
    <w:rsid w:val="0038391F"/>
    <w:rsid w:val="0039787C"/>
    <w:rsid w:val="003C53FE"/>
    <w:rsid w:val="003D2E13"/>
    <w:rsid w:val="003D3717"/>
    <w:rsid w:val="003D70AA"/>
    <w:rsid w:val="003E1E0F"/>
    <w:rsid w:val="003F03F3"/>
    <w:rsid w:val="003F061C"/>
    <w:rsid w:val="003F234D"/>
    <w:rsid w:val="003F5CAD"/>
    <w:rsid w:val="0041558B"/>
    <w:rsid w:val="00415C50"/>
    <w:rsid w:val="00421217"/>
    <w:rsid w:val="004223D8"/>
    <w:rsid w:val="0043089E"/>
    <w:rsid w:val="00434580"/>
    <w:rsid w:val="004362C9"/>
    <w:rsid w:val="0043649C"/>
    <w:rsid w:val="00442311"/>
    <w:rsid w:val="00450FE5"/>
    <w:rsid w:val="00451349"/>
    <w:rsid w:val="00454AFA"/>
    <w:rsid w:val="00457E3B"/>
    <w:rsid w:val="00470C04"/>
    <w:rsid w:val="00472E1A"/>
    <w:rsid w:val="004751EE"/>
    <w:rsid w:val="00476669"/>
    <w:rsid w:val="00476FD8"/>
    <w:rsid w:val="00482EE7"/>
    <w:rsid w:val="004912D1"/>
    <w:rsid w:val="00497A40"/>
    <w:rsid w:val="004A613E"/>
    <w:rsid w:val="004A7E37"/>
    <w:rsid w:val="004B3DE9"/>
    <w:rsid w:val="004B44F3"/>
    <w:rsid w:val="004C1CEA"/>
    <w:rsid w:val="004C3AE7"/>
    <w:rsid w:val="004C3FCD"/>
    <w:rsid w:val="004C64F3"/>
    <w:rsid w:val="004D072E"/>
    <w:rsid w:val="004E5502"/>
    <w:rsid w:val="004E60F4"/>
    <w:rsid w:val="004E69AD"/>
    <w:rsid w:val="004F10A1"/>
    <w:rsid w:val="004F6076"/>
    <w:rsid w:val="004F607F"/>
    <w:rsid w:val="004F6EA4"/>
    <w:rsid w:val="00503E0A"/>
    <w:rsid w:val="005061F3"/>
    <w:rsid w:val="00507930"/>
    <w:rsid w:val="00527BBA"/>
    <w:rsid w:val="005328F1"/>
    <w:rsid w:val="0053556E"/>
    <w:rsid w:val="005365C3"/>
    <w:rsid w:val="00537008"/>
    <w:rsid w:val="0057067A"/>
    <w:rsid w:val="00582882"/>
    <w:rsid w:val="00584762"/>
    <w:rsid w:val="00585722"/>
    <w:rsid w:val="005932EE"/>
    <w:rsid w:val="005A425A"/>
    <w:rsid w:val="005A56A8"/>
    <w:rsid w:val="005A58CD"/>
    <w:rsid w:val="005A5AA0"/>
    <w:rsid w:val="005B00BE"/>
    <w:rsid w:val="005B09AA"/>
    <w:rsid w:val="005B0F90"/>
    <w:rsid w:val="005B7635"/>
    <w:rsid w:val="005C59B6"/>
    <w:rsid w:val="005D604D"/>
    <w:rsid w:val="005F6262"/>
    <w:rsid w:val="005F6905"/>
    <w:rsid w:val="005F6B74"/>
    <w:rsid w:val="00600CAC"/>
    <w:rsid w:val="00607D70"/>
    <w:rsid w:val="0062475D"/>
    <w:rsid w:val="00627BC8"/>
    <w:rsid w:val="00633E05"/>
    <w:rsid w:val="00653861"/>
    <w:rsid w:val="006554D0"/>
    <w:rsid w:val="006663CF"/>
    <w:rsid w:val="006735C9"/>
    <w:rsid w:val="006772E2"/>
    <w:rsid w:val="006978B3"/>
    <w:rsid w:val="006A6F76"/>
    <w:rsid w:val="006A7547"/>
    <w:rsid w:val="006C6DD8"/>
    <w:rsid w:val="006E71DA"/>
    <w:rsid w:val="006F2868"/>
    <w:rsid w:val="006F359F"/>
    <w:rsid w:val="00703BE9"/>
    <w:rsid w:val="00705B63"/>
    <w:rsid w:val="00711A38"/>
    <w:rsid w:val="0071530F"/>
    <w:rsid w:val="00716970"/>
    <w:rsid w:val="00736195"/>
    <w:rsid w:val="007379DC"/>
    <w:rsid w:val="007521F3"/>
    <w:rsid w:val="007557BA"/>
    <w:rsid w:val="007835C7"/>
    <w:rsid w:val="00794D1D"/>
    <w:rsid w:val="007951DC"/>
    <w:rsid w:val="007964B0"/>
    <w:rsid w:val="007974C1"/>
    <w:rsid w:val="007A0DFD"/>
    <w:rsid w:val="007A76B9"/>
    <w:rsid w:val="007B066E"/>
    <w:rsid w:val="007B3C8C"/>
    <w:rsid w:val="007B4036"/>
    <w:rsid w:val="007C3B3B"/>
    <w:rsid w:val="007D1493"/>
    <w:rsid w:val="007E0A3A"/>
    <w:rsid w:val="007E1480"/>
    <w:rsid w:val="007E3366"/>
    <w:rsid w:val="007F0838"/>
    <w:rsid w:val="007F12B3"/>
    <w:rsid w:val="00801C20"/>
    <w:rsid w:val="00805922"/>
    <w:rsid w:val="00805CCD"/>
    <w:rsid w:val="0081344C"/>
    <w:rsid w:val="008256D6"/>
    <w:rsid w:val="008266D6"/>
    <w:rsid w:val="0082756E"/>
    <w:rsid w:val="00831738"/>
    <w:rsid w:val="00840C65"/>
    <w:rsid w:val="00850E62"/>
    <w:rsid w:val="008645D8"/>
    <w:rsid w:val="008738F4"/>
    <w:rsid w:val="00877ACE"/>
    <w:rsid w:val="00880079"/>
    <w:rsid w:val="0089119B"/>
    <w:rsid w:val="00893192"/>
    <w:rsid w:val="008943AA"/>
    <w:rsid w:val="0089448F"/>
    <w:rsid w:val="00895DB4"/>
    <w:rsid w:val="008A226C"/>
    <w:rsid w:val="008C63EB"/>
    <w:rsid w:val="008C684B"/>
    <w:rsid w:val="008D3991"/>
    <w:rsid w:val="008D3B1F"/>
    <w:rsid w:val="008E7900"/>
    <w:rsid w:val="00915050"/>
    <w:rsid w:val="00921A2B"/>
    <w:rsid w:val="0092460A"/>
    <w:rsid w:val="00926C49"/>
    <w:rsid w:val="009306E8"/>
    <w:rsid w:val="00933883"/>
    <w:rsid w:val="00954129"/>
    <w:rsid w:val="009603C7"/>
    <w:rsid w:val="00963C2E"/>
    <w:rsid w:val="009653A6"/>
    <w:rsid w:val="0096629D"/>
    <w:rsid w:val="00972B17"/>
    <w:rsid w:val="00982329"/>
    <w:rsid w:val="009870DF"/>
    <w:rsid w:val="009902A0"/>
    <w:rsid w:val="00997F00"/>
    <w:rsid w:val="009A725E"/>
    <w:rsid w:val="009B42D5"/>
    <w:rsid w:val="009C0752"/>
    <w:rsid w:val="009C0940"/>
    <w:rsid w:val="009C31C8"/>
    <w:rsid w:val="009C32B0"/>
    <w:rsid w:val="009C53F2"/>
    <w:rsid w:val="009C5A87"/>
    <w:rsid w:val="009C7379"/>
    <w:rsid w:val="009C7579"/>
    <w:rsid w:val="009D0342"/>
    <w:rsid w:val="009D154B"/>
    <w:rsid w:val="009D2ECA"/>
    <w:rsid w:val="009E69FC"/>
    <w:rsid w:val="009F0EB8"/>
    <w:rsid w:val="009F27AA"/>
    <w:rsid w:val="009F7306"/>
    <w:rsid w:val="00A22A71"/>
    <w:rsid w:val="00A332B3"/>
    <w:rsid w:val="00A41444"/>
    <w:rsid w:val="00A42D9D"/>
    <w:rsid w:val="00A436F0"/>
    <w:rsid w:val="00A46FEF"/>
    <w:rsid w:val="00A4704C"/>
    <w:rsid w:val="00A50677"/>
    <w:rsid w:val="00A5482B"/>
    <w:rsid w:val="00A61424"/>
    <w:rsid w:val="00A6187A"/>
    <w:rsid w:val="00A64872"/>
    <w:rsid w:val="00A712A3"/>
    <w:rsid w:val="00A75D2E"/>
    <w:rsid w:val="00AA23B1"/>
    <w:rsid w:val="00AA30CD"/>
    <w:rsid w:val="00AA3A4E"/>
    <w:rsid w:val="00AA3CB3"/>
    <w:rsid w:val="00AC5F11"/>
    <w:rsid w:val="00AD781E"/>
    <w:rsid w:val="00AE5689"/>
    <w:rsid w:val="00AF08E2"/>
    <w:rsid w:val="00AF4218"/>
    <w:rsid w:val="00B1326C"/>
    <w:rsid w:val="00B20E8E"/>
    <w:rsid w:val="00B229AC"/>
    <w:rsid w:val="00B25147"/>
    <w:rsid w:val="00B3184D"/>
    <w:rsid w:val="00B33C05"/>
    <w:rsid w:val="00B346F3"/>
    <w:rsid w:val="00B36A0E"/>
    <w:rsid w:val="00B40823"/>
    <w:rsid w:val="00B61A39"/>
    <w:rsid w:val="00B630F2"/>
    <w:rsid w:val="00B77D30"/>
    <w:rsid w:val="00B8102D"/>
    <w:rsid w:val="00B87699"/>
    <w:rsid w:val="00B92C90"/>
    <w:rsid w:val="00B93257"/>
    <w:rsid w:val="00BC4747"/>
    <w:rsid w:val="00BE6B98"/>
    <w:rsid w:val="00BF01B2"/>
    <w:rsid w:val="00C07BF9"/>
    <w:rsid w:val="00C149D6"/>
    <w:rsid w:val="00C26827"/>
    <w:rsid w:val="00C31873"/>
    <w:rsid w:val="00C334B6"/>
    <w:rsid w:val="00C339E9"/>
    <w:rsid w:val="00C4614B"/>
    <w:rsid w:val="00C50674"/>
    <w:rsid w:val="00C51112"/>
    <w:rsid w:val="00C651E4"/>
    <w:rsid w:val="00C667D6"/>
    <w:rsid w:val="00C84330"/>
    <w:rsid w:val="00C90275"/>
    <w:rsid w:val="00C9396E"/>
    <w:rsid w:val="00C956BB"/>
    <w:rsid w:val="00CB10F7"/>
    <w:rsid w:val="00CB1A19"/>
    <w:rsid w:val="00CC5F4E"/>
    <w:rsid w:val="00CD145C"/>
    <w:rsid w:val="00CD1867"/>
    <w:rsid w:val="00CD6248"/>
    <w:rsid w:val="00CE6484"/>
    <w:rsid w:val="00CE6CA2"/>
    <w:rsid w:val="00CF0FCF"/>
    <w:rsid w:val="00CF491A"/>
    <w:rsid w:val="00CF524D"/>
    <w:rsid w:val="00CF6187"/>
    <w:rsid w:val="00CF795C"/>
    <w:rsid w:val="00D066D0"/>
    <w:rsid w:val="00D11EC3"/>
    <w:rsid w:val="00D20FDF"/>
    <w:rsid w:val="00D43685"/>
    <w:rsid w:val="00D52E26"/>
    <w:rsid w:val="00D6794E"/>
    <w:rsid w:val="00D67FED"/>
    <w:rsid w:val="00D715C4"/>
    <w:rsid w:val="00D72CB9"/>
    <w:rsid w:val="00D775D7"/>
    <w:rsid w:val="00D80763"/>
    <w:rsid w:val="00D912E2"/>
    <w:rsid w:val="00D966C5"/>
    <w:rsid w:val="00DA2EE2"/>
    <w:rsid w:val="00DB59CA"/>
    <w:rsid w:val="00DC4C80"/>
    <w:rsid w:val="00DD435B"/>
    <w:rsid w:val="00DE1914"/>
    <w:rsid w:val="00DE662F"/>
    <w:rsid w:val="00DF2D40"/>
    <w:rsid w:val="00DF4ACE"/>
    <w:rsid w:val="00E1647F"/>
    <w:rsid w:val="00E176D8"/>
    <w:rsid w:val="00E21BFE"/>
    <w:rsid w:val="00E23296"/>
    <w:rsid w:val="00E33A1C"/>
    <w:rsid w:val="00E3576C"/>
    <w:rsid w:val="00E50F97"/>
    <w:rsid w:val="00E54262"/>
    <w:rsid w:val="00E5432D"/>
    <w:rsid w:val="00E66BB7"/>
    <w:rsid w:val="00E67127"/>
    <w:rsid w:val="00E67C0E"/>
    <w:rsid w:val="00E773D4"/>
    <w:rsid w:val="00E77FD1"/>
    <w:rsid w:val="00E85E5E"/>
    <w:rsid w:val="00E90364"/>
    <w:rsid w:val="00E90976"/>
    <w:rsid w:val="00E947E1"/>
    <w:rsid w:val="00EA01B2"/>
    <w:rsid w:val="00EB39D9"/>
    <w:rsid w:val="00EB445B"/>
    <w:rsid w:val="00EF1BE8"/>
    <w:rsid w:val="00EF57C4"/>
    <w:rsid w:val="00F035B8"/>
    <w:rsid w:val="00F11F53"/>
    <w:rsid w:val="00F1320F"/>
    <w:rsid w:val="00F145C0"/>
    <w:rsid w:val="00F1460D"/>
    <w:rsid w:val="00F17D3B"/>
    <w:rsid w:val="00F25DD6"/>
    <w:rsid w:val="00F345B4"/>
    <w:rsid w:val="00F56C91"/>
    <w:rsid w:val="00F6106C"/>
    <w:rsid w:val="00F67A25"/>
    <w:rsid w:val="00F7312E"/>
    <w:rsid w:val="00F8771C"/>
    <w:rsid w:val="00F92E94"/>
    <w:rsid w:val="00FA10BC"/>
    <w:rsid w:val="00FA65BA"/>
    <w:rsid w:val="00FB3C09"/>
    <w:rsid w:val="00FC3ACF"/>
    <w:rsid w:val="00FD44DA"/>
    <w:rsid w:val="00FE489D"/>
    <w:rsid w:val="00FF43BF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F4C0E-6BF6-40A3-832C-31BCD12EC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10</cp:revision>
  <cp:lastPrinted>2026-05-04T04:52:00Z</cp:lastPrinted>
  <dcterms:created xsi:type="dcterms:W3CDTF">2026-04-21T07:44:00Z</dcterms:created>
  <dcterms:modified xsi:type="dcterms:W3CDTF">2026-08-03T04:43:00Z</dcterms:modified>
</cp:coreProperties>
</file>